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P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48"/>
          <w:szCs w:val="48"/>
        </w:rPr>
      </w:pPr>
      <w:r>
        <w:rPr>
          <w:rFonts w:ascii="TH SarabunPSK" w:eastAsia="Times New Roman" w:hAnsi="TH SarabunPSK" w:cs="TH SarabunPSK" w:hint="cs"/>
          <w:b/>
          <w:bCs/>
          <w:sz w:val="48"/>
          <w:szCs w:val="48"/>
          <w:cs/>
        </w:rPr>
        <w:t xml:space="preserve">                            </w:t>
      </w:r>
      <w:r w:rsidRPr="00894478">
        <w:rPr>
          <w:rFonts w:ascii="TH SarabunPSK" w:eastAsia="Times New Roman" w:hAnsi="TH SarabunPSK" w:cs="TH SarabunPSK" w:hint="cs"/>
          <w:b/>
          <w:bCs/>
          <w:sz w:val="48"/>
          <w:szCs w:val="48"/>
          <w:cs/>
        </w:rPr>
        <w:t>แผนดำเนินงาน</w:t>
      </w: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26222C" w:rsidRPr="00595D85" w:rsidRDefault="00FC79A4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  <w:r w:rsidRPr="005A67C2"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  <w:lastRenderedPageBreak/>
        <w:t xml:space="preserve">010 </w:t>
      </w:r>
      <w:r w:rsidRPr="005A67C2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แผนดำเนินงานประจำปี</w:t>
      </w:r>
    </w:p>
    <w:p w:rsidR="00B10397" w:rsidRPr="00B10397" w:rsidRDefault="00B10397" w:rsidP="00B10397">
      <w:pPr>
        <w:spacing w:before="120" w:after="240" w:line="240" w:lineRule="auto"/>
        <w:ind w:left="-567" w:right="-99"/>
        <w:jc w:val="center"/>
        <w:rPr>
          <w:rFonts w:ascii="TH SarabunPSK" w:eastAsia="Cordia New" w:hAnsi="TH SarabunPSK" w:cs="TH SarabunPSK"/>
          <w:b/>
          <w:bCs/>
          <w:sz w:val="80"/>
          <w:szCs w:val="80"/>
          <w:lang w:eastAsia="zh-CN"/>
        </w:rPr>
      </w:pPr>
      <w:r w:rsidRPr="00B10397">
        <w:rPr>
          <w:rFonts w:ascii="TH SarabunPSK" w:eastAsia="Cordia New" w:hAnsi="TH SarabunPSK" w:cs="TH SarabunPSK" w:hint="cs"/>
          <w:b/>
          <w:bCs/>
          <w:sz w:val="80"/>
          <w:szCs w:val="80"/>
          <w:cs/>
          <w:lang w:eastAsia="zh-CN"/>
        </w:rPr>
        <w:t>ประจำปีงบประมาณ พ.ศ.2560</w:t>
      </w:r>
    </w:p>
    <w:p w:rsidR="00B10397" w:rsidRPr="00B10397" w:rsidRDefault="00B10397" w:rsidP="00B10397">
      <w:pPr>
        <w:spacing w:after="0" w:line="240" w:lineRule="auto"/>
        <w:rPr>
          <w:rFonts w:ascii="TH SarabunPSK" w:eastAsia="Cordia New" w:hAnsi="TH SarabunPSK" w:cs="TH SarabunPSK"/>
          <w:sz w:val="48"/>
          <w:szCs w:val="48"/>
          <w:lang w:eastAsia="zh-CN"/>
        </w:rPr>
      </w:pPr>
    </w:p>
    <w:p w:rsidR="00B10397" w:rsidRPr="00B10397" w:rsidRDefault="00B10397" w:rsidP="00B10397">
      <w:pPr>
        <w:spacing w:after="0" w:line="240" w:lineRule="auto"/>
        <w:rPr>
          <w:rFonts w:ascii="TH SarabunPSK" w:eastAsia="Cordia New" w:hAnsi="TH SarabunPSK" w:cs="TH SarabunPSK"/>
          <w:sz w:val="48"/>
          <w:szCs w:val="48"/>
          <w:cs/>
          <w:lang w:eastAsia="zh-CN"/>
        </w:rPr>
      </w:pPr>
      <w:r w:rsidRPr="00B10397">
        <w:rPr>
          <w:rFonts w:ascii="AngsanaUPC" w:eastAsia="Cordia New" w:hAnsi="AngsanaUPC" w:cs="AngsanaUPC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1778635</wp:posOffset>
                </wp:positionH>
                <wp:positionV relativeFrom="paragraph">
                  <wp:posOffset>258445</wp:posOffset>
                </wp:positionV>
                <wp:extent cx="380365" cy="494665"/>
                <wp:effectExtent l="0" t="0" r="3175" b="254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397" w:rsidRPr="00D07828" w:rsidRDefault="00B10397" w:rsidP="00B10397">
                            <w:pPr>
                              <w:rPr>
                                <w:rFonts w:ascii="Calibri" w:hAnsi="Calibri" w:cs="Cordia New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140.05pt;margin-top:20.35pt;width:29.95pt;height:38.95pt;z-index:251721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" stroked="f">
                <v:textbox style="mso-fit-shape-to-text:t">
                  <w:txbxContent>
                    <w:p w:rsidR="00B10397" w:rsidRPr="00D07828" w:rsidRDefault="00B10397" w:rsidP="00B10397">
                      <w:pPr>
                        <w:rPr>
                          <w:rFonts w:ascii="Calibri" w:hAnsi="Calibri"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0397">
        <w:rPr>
          <w:rFonts w:ascii="TH SarabunPSK" w:eastAsia="Cordia New" w:hAnsi="TH SarabunPSK" w:cs="TH SarabunPSK"/>
          <w:sz w:val="48"/>
          <w:szCs w:val="48"/>
          <w:lang w:eastAsia="zh-CN"/>
        </w:rPr>
        <w:t xml:space="preserve">    </w:t>
      </w:r>
    </w:p>
    <w:p w:rsidR="00B10397" w:rsidRPr="00B10397" w:rsidRDefault="00B10397" w:rsidP="00B10397">
      <w:pPr>
        <w:spacing w:after="0" w:line="240" w:lineRule="auto"/>
        <w:jc w:val="center"/>
        <w:rPr>
          <w:rFonts w:ascii="TH SarabunPSK" w:eastAsia="Cordia New" w:hAnsi="TH SarabunPSK" w:cs="TH SarabunPSK"/>
          <w:sz w:val="48"/>
          <w:szCs w:val="48"/>
          <w:lang w:eastAsia="zh-CN"/>
        </w:rPr>
      </w:pPr>
      <w:r w:rsidRPr="00B10397">
        <w:rPr>
          <w:rFonts w:ascii="AngsanaUPC" w:eastAsia="Cordia New" w:hAnsi="AngsanaUPC" w:cs="AngsanaUPC"/>
          <w:noProof/>
          <w:sz w:val="96"/>
          <w:szCs w:val="96"/>
        </w:rPr>
        <w:drawing>
          <wp:inline distT="0" distB="0" distL="0" distR="0" wp14:anchorId="2CD34CA4" wp14:editId="412FEEBE">
            <wp:extent cx="3079954" cy="2667000"/>
            <wp:effectExtent l="0" t="0" r="0" b="0"/>
            <wp:docPr id="62" name="รูปภาพ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590" cy="26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397" w:rsidRPr="00B10397" w:rsidRDefault="00B10397" w:rsidP="00B10397">
      <w:pPr>
        <w:spacing w:after="0" w:line="240" w:lineRule="auto"/>
        <w:rPr>
          <w:rFonts w:ascii="TH SarabunPSK" w:eastAsia="Cordia New" w:hAnsi="TH SarabunPSK" w:cs="TH SarabunPSK"/>
          <w:sz w:val="48"/>
          <w:szCs w:val="48"/>
          <w:lang w:eastAsia="zh-CN"/>
        </w:rPr>
      </w:pPr>
    </w:p>
    <w:p w:rsidR="00B10397" w:rsidRPr="00B10397" w:rsidRDefault="00B10397" w:rsidP="00B10397">
      <w:pPr>
        <w:spacing w:after="0" w:line="240" w:lineRule="auto"/>
        <w:rPr>
          <w:rFonts w:ascii="TH SarabunPSK" w:eastAsia="Cordia New" w:hAnsi="TH SarabunPSK" w:cs="TH SarabunPSK"/>
          <w:b/>
          <w:bCs/>
          <w:sz w:val="72"/>
          <w:szCs w:val="72"/>
          <w:lang w:eastAsia="zh-CN"/>
        </w:rPr>
      </w:pPr>
    </w:p>
    <w:p w:rsidR="00B10397" w:rsidRPr="00B10397" w:rsidRDefault="00B10397" w:rsidP="00B10397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70"/>
          <w:szCs w:val="70"/>
          <w:lang w:eastAsia="zh-CN"/>
        </w:rPr>
      </w:pPr>
      <w:r w:rsidRPr="00B10397">
        <w:rPr>
          <w:rFonts w:ascii="TH SarabunPSK" w:eastAsia="Cordia New" w:hAnsi="TH SarabunPSK" w:cs="TH SarabunPSK" w:hint="cs"/>
          <w:b/>
          <w:bCs/>
          <w:sz w:val="70"/>
          <w:szCs w:val="70"/>
          <w:cs/>
          <w:lang w:eastAsia="zh-CN"/>
        </w:rPr>
        <w:t xml:space="preserve">    </w:t>
      </w:r>
      <w:r w:rsidRPr="00B10397">
        <w:rPr>
          <w:rFonts w:ascii="TH SarabunPSK" w:eastAsia="Cordia New" w:hAnsi="TH SarabunPSK" w:cs="TH SarabunPSK"/>
          <w:b/>
          <w:bCs/>
          <w:sz w:val="70"/>
          <w:szCs w:val="70"/>
          <w:cs/>
          <w:lang w:eastAsia="zh-CN"/>
        </w:rPr>
        <w:t>องค์การบริหารส่วนตำบล</w:t>
      </w:r>
      <w:r w:rsidRPr="00B10397">
        <w:rPr>
          <w:rFonts w:ascii="TH SarabunPSK" w:eastAsia="Cordia New" w:hAnsi="TH SarabunPSK" w:cs="TH SarabunPSK" w:hint="cs"/>
          <w:b/>
          <w:bCs/>
          <w:sz w:val="70"/>
          <w:szCs w:val="70"/>
          <w:cs/>
          <w:lang w:eastAsia="zh-CN"/>
        </w:rPr>
        <w:t>ลำไทรโยง</w:t>
      </w:r>
    </w:p>
    <w:p w:rsidR="00B10397" w:rsidRPr="00B10397" w:rsidRDefault="00B10397" w:rsidP="00B1039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76"/>
          <w:szCs w:val="76"/>
          <w:lang w:eastAsia="zh-CN"/>
        </w:rPr>
      </w:pPr>
      <w:r w:rsidRPr="00B10397">
        <w:rPr>
          <w:rFonts w:ascii="TH SarabunPSK" w:eastAsia="Cordia New" w:hAnsi="TH SarabunPSK" w:cs="TH SarabunPSK" w:hint="cs"/>
          <w:b/>
          <w:bCs/>
          <w:sz w:val="70"/>
          <w:szCs w:val="70"/>
          <w:cs/>
          <w:lang w:eastAsia="zh-CN"/>
        </w:rPr>
        <w:t xml:space="preserve">     </w:t>
      </w:r>
      <w:r w:rsidRPr="00B10397">
        <w:rPr>
          <w:rFonts w:ascii="TH SarabunPSK" w:eastAsia="Cordia New" w:hAnsi="TH SarabunPSK" w:cs="TH SarabunPSK"/>
          <w:b/>
          <w:bCs/>
          <w:sz w:val="70"/>
          <w:szCs w:val="70"/>
          <w:cs/>
          <w:lang w:eastAsia="zh-CN"/>
        </w:rPr>
        <w:t>อำเภ</w:t>
      </w:r>
      <w:r w:rsidRPr="00B10397">
        <w:rPr>
          <w:rFonts w:ascii="TH SarabunPSK" w:eastAsia="Cordia New" w:hAnsi="TH SarabunPSK" w:cs="TH SarabunPSK" w:hint="cs"/>
          <w:b/>
          <w:bCs/>
          <w:sz w:val="70"/>
          <w:szCs w:val="70"/>
          <w:cs/>
          <w:lang w:eastAsia="zh-CN"/>
        </w:rPr>
        <w:t>อนางรอง</w:t>
      </w:r>
      <w:r w:rsidRPr="00B10397">
        <w:rPr>
          <w:rFonts w:ascii="TH SarabunPSK" w:eastAsia="Cordia New" w:hAnsi="TH SarabunPSK" w:cs="TH SarabunPSK"/>
          <w:b/>
          <w:bCs/>
          <w:sz w:val="70"/>
          <w:szCs w:val="70"/>
          <w:cs/>
          <w:lang w:eastAsia="zh-CN"/>
        </w:rPr>
        <w:t xml:space="preserve">   จังหวัด</w:t>
      </w:r>
      <w:r w:rsidRPr="00B10397">
        <w:rPr>
          <w:rFonts w:ascii="TH SarabunPSK" w:eastAsia="Cordia New" w:hAnsi="TH SarabunPSK" w:cs="TH SarabunPSK" w:hint="cs"/>
          <w:b/>
          <w:bCs/>
          <w:sz w:val="70"/>
          <w:szCs w:val="70"/>
          <w:cs/>
          <w:lang w:eastAsia="zh-CN"/>
        </w:rPr>
        <w:t>บุรีรัมย์</w:t>
      </w:r>
    </w:p>
    <w:p w:rsidR="00B10397" w:rsidRPr="00B10397" w:rsidRDefault="00B10397" w:rsidP="00B10397">
      <w:pPr>
        <w:spacing w:after="0" w:line="240" w:lineRule="auto"/>
        <w:rPr>
          <w:rFonts w:ascii="TH SarabunPSK" w:eastAsia="Cordia New" w:hAnsi="TH SarabunPSK" w:cs="TH SarabunPSK"/>
          <w:sz w:val="72"/>
          <w:szCs w:val="72"/>
          <w:lang w:eastAsia="zh-CN"/>
        </w:rPr>
      </w:pPr>
      <w:r w:rsidRPr="00B10397">
        <w:rPr>
          <w:rFonts w:ascii="TH SarabunPSK" w:eastAsia="Cordia New" w:hAnsi="TH SarabunPSK" w:cs="TH SarabunPSK" w:hint="cs"/>
          <w:sz w:val="72"/>
          <w:szCs w:val="72"/>
          <w:cs/>
          <w:lang w:eastAsia="zh-CN"/>
        </w:rPr>
        <w:t xml:space="preserve">  </w:t>
      </w:r>
    </w:p>
    <w:p w:rsidR="00B10397" w:rsidRDefault="00B10397" w:rsidP="00B10397">
      <w:pPr>
        <w:spacing w:after="0" w:line="240" w:lineRule="auto"/>
        <w:rPr>
          <w:rFonts w:ascii="AngsanaUPC" w:eastAsia="Cordia New" w:hAnsi="AngsanaUPC" w:cs="AngsanaUPC"/>
          <w:b/>
          <w:bCs/>
          <w:sz w:val="52"/>
          <w:szCs w:val="52"/>
          <w:lang w:eastAsia="zh-CN"/>
        </w:rPr>
      </w:pPr>
    </w:p>
    <w:p w:rsidR="00595D85" w:rsidRPr="00B10397" w:rsidRDefault="00595D85" w:rsidP="00B10397">
      <w:pPr>
        <w:spacing w:after="0" w:line="240" w:lineRule="auto"/>
        <w:rPr>
          <w:rFonts w:ascii="AngsanaUPC" w:eastAsia="Cordia New" w:hAnsi="AngsanaUPC" w:cs="AngsanaUPC"/>
          <w:b/>
          <w:bCs/>
          <w:sz w:val="52"/>
          <w:szCs w:val="52"/>
          <w:lang w:eastAsia="zh-CN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B10397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</w:t>
      </w: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44"/>
          <w:szCs w:val="44"/>
          <w:cs/>
        </w:rPr>
      </w:pPr>
      <w:r>
        <w:rPr>
          <w:rFonts w:ascii="TH SarabunPSK" w:eastAsia="Cordia New" w:hAnsi="TH SarabunPSK" w:cs="TH SarabunPSK" w:hint="cs"/>
          <w:b/>
          <w:bCs/>
          <w:sz w:val="44"/>
          <w:szCs w:val="44"/>
          <w:cs/>
        </w:rPr>
        <w:lastRenderedPageBreak/>
        <w:t xml:space="preserve">                                    </w:t>
      </w:r>
      <w:r w:rsidRPr="0026222C">
        <w:rPr>
          <w:rFonts w:ascii="TH SarabunPSK" w:eastAsia="Cordia New" w:hAnsi="TH SarabunPSK" w:cs="TH SarabunPSK"/>
          <w:b/>
          <w:bCs/>
          <w:sz w:val="44"/>
          <w:szCs w:val="44"/>
          <w:cs/>
        </w:rPr>
        <w:t>บทนำ</w:t>
      </w: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/>
          <w:sz w:val="32"/>
          <w:szCs w:val="32"/>
        </w:rPr>
        <w:tab/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แผนการดำเนินงานเป็นเครื่องมือสำคัญในการบริหารงานของผู้บริหารท้องถิ่นเพื่อควบคุมการดำเนินงานให้เป็นไปอย่างเหมาะสมและมีประสิทธิภาพ รวมทั้งยังเป็นเครื่องมือในการดำเนินงาน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และการ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>ติดตาม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 xml:space="preserve">ประเมินผล </w:t>
      </w:r>
    </w:p>
    <w:p w:rsidR="0026222C" w:rsidRPr="0026222C" w:rsidRDefault="0026222C" w:rsidP="0026222C">
      <w:pPr>
        <w:spacing w:before="120" w:after="6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ลักษณะของแผนการดำเนินงาน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 xml:space="preserve">  มีดังนี้</w:t>
      </w:r>
    </w:p>
    <w:p w:rsidR="0026222C" w:rsidRPr="0026222C" w:rsidRDefault="0026222C" w:rsidP="0026222C">
      <w:pPr>
        <w:spacing w:after="0" w:line="240" w:lineRule="auto"/>
        <w:jc w:val="both"/>
        <w:rPr>
          <w:rFonts w:ascii="TH SarabunPSK" w:eastAsia="Cordia New" w:hAnsi="TH SarabunPSK" w:cs="TH SarabunPSK"/>
          <w:spacing w:val="-4"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    1.  </w:t>
      </w:r>
      <w:r w:rsidRPr="0026222C">
        <w:rPr>
          <w:rFonts w:ascii="TH SarabunPSK" w:eastAsia="Cordia New" w:hAnsi="TH SarabunPSK" w:cs="TH SarabunPSK"/>
          <w:spacing w:val="-4"/>
          <w:sz w:val="32"/>
          <w:szCs w:val="32"/>
          <w:cs/>
        </w:rPr>
        <w:t>เป็นแผนที่แยกออกมาจากแผนพัฒนา และมีลักษณะเป็นแผนการดำเนินงาน</w:t>
      </w:r>
    </w:p>
    <w:p w:rsidR="0026222C" w:rsidRPr="0026222C" w:rsidRDefault="0026222C" w:rsidP="0026222C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    2.  </w:t>
      </w:r>
      <w:r w:rsidRPr="0026222C">
        <w:rPr>
          <w:rFonts w:ascii="TH SarabunPSK" w:eastAsia="Cordia New" w:hAnsi="TH SarabunPSK" w:cs="TH SarabunPSK"/>
          <w:spacing w:val="-4"/>
          <w:sz w:val="32"/>
          <w:szCs w:val="32"/>
          <w:cs/>
        </w:rPr>
        <w:t>จัดทำหลังจากที่ได้มีการจัดทำงบประมาณรายจ่ายประจำปีแล้ว</w:t>
      </w:r>
    </w:p>
    <w:p w:rsidR="0026222C" w:rsidRPr="0026222C" w:rsidRDefault="0026222C" w:rsidP="0026222C">
      <w:pPr>
        <w:spacing w:after="0" w:line="240" w:lineRule="auto"/>
        <w:jc w:val="both"/>
        <w:rPr>
          <w:rFonts w:ascii="TH SarabunPSK" w:eastAsia="Cordia New" w:hAnsi="TH SarabunPSK" w:cs="TH SarabunPSK"/>
          <w:spacing w:val="6"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              3.  </w:t>
      </w:r>
      <w:r w:rsidRPr="0026222C">
        <w:rPr>
          <w:rFonts w:ascii="TH SarabunPSK" w:eastAsia="Cordia New" w:hAnsi="TH SarabunPSK" w:cs="TH SarabunPSK"/>
          <w:spacing w:val="-4"/>
          <w:sz w:val="32"/>
          <w:szCs w:val="32"/>
          <w:cs/>
        </w:rPr>
        <w:t>แ</w:t>
      </w:r>
      <w:r w:rsidRPr="0026222C">
        <w:rPr>
          <w:rFonts w:ascii="TH SarabunPSK" w:eastAsia="Cordia New" w:hAnsi="TH SarabunPSK" w:cs="TH SarabunPSK"/>
          <w:spacing w:val="6"/>
          <w:sz w:val="32"/>
          <w:szCs w:val="32"/>
          <w:cs/>
        </w:rPr>
        <w:t>สดงถึงเป้าหมาย รายละเอียดกิจกรรม งบประมาณ ระยะเวลาที่ชัดเจน และแสดงถึง</w:t>
      </w:r>
    </w:p>
    <w:p w:rsidR="0026222C" w:rsidRPr="0026222C" w:rsidRDefault="0026222C" w:rsidP="0026222C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cs/>
        </w:rPr>
      </w:pPr>
      <w:r w:rsidRPr="0026222C">
        <w:rPr>
          <w:rFonts w:ascii="TH SarabunPSK" w:eastAsia="Cordia New" w:hAnsi="TH SarabunPSK" w:cs="TH SarabunPSK" w:hint="cs"/>
          <w:spacing w:val="6"/>
          <w:sz w:val="32"/>
          <w:szCs w:val="32"/>
          <w:cs/>
        </w:rPr>
        <w:t xml:space="preserve">    </w:t>
      </w:r>
      <w:r w:rsidRPr="0026222C">
        <w:rPr>
          <w:rFonts w:ascii="TH SarabunPSK" w:eastAsia="Cordia New" w:hAnsi="TH SarabunPSK" w:cs="TH SarabunPSK"/>
          <w:spacing w:val="6"/>
          <w:sz w:val="32"/>
          <w:szCs w:val="32"/>
          <w:cs/>
        </w:rPr>
        <w:t>การดำเนินงานจริง</w:t>
      </w:r>
    </w:p>
    <w:p w:rsidR="0026222C" w:rsidRPr="0026222C" w:rsidRDefault="0026222C" w:rsidP="0026222C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spacing w:val="6"/>
          <w:sz w:val="32"/>
          <w:szCs w:val="32"/>
          <w:cs/>
        </w:rPr>
        <w:t xml:space="preserve">4.  </w:t>
      </w:r>
      <w:r w:rsidRPr="0026222C">
        <w:rPr>
          <w:rFonts w:ascii="TH SarabunPSK" w:eastAsia="Cordia New" w:hAnsi="TH SarabunPSK" w:cs="TH SarabunPSK"/>
          <w:spacing w:val="6"/>
          <w:sz w:val="32"/>
          <w:szCs w:val="32"/>
          <w:cs/>
        </w:rPr>
        <w:t>เ</w:t>
      </w:r>
      <w:r w:rsidRPr="0026222C">
        <w:rPr>
          <w:rFonts w:ascii="TH SarabunPSK" w:eastAsia="Cordia New" w:hAnsi="TH SarabunPSK" w:cs="TH SarabunPSK"/>
          <w:spacing w:val="-10"/>
          <w:sz w:val="32"/>
          <w:szCs w:val="32"/>
          <w:cs/>
        </w:rPr>
        <w:t>ป็นการรวบรวมข้อมูลจากทุกหน่วยงานที่จะเข้ามาดำเนินการในพื้นที่องค์การบริหารส่วนตำบล</w:t>
      </w:r>
    </w:p>
    <w:p w:rsidR="0026222C" w:rsidRPr="0026222C" w:rsidRDefault="0026222C" w:rsidP="0026222C">
      <w:pPr>
        <w:spacing w:before="120" w:after="6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วัตถุประสงค์ของแผนดำเนินการ</w:t>
      </w: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แผนการดำเนินงานมีจุดมุ่งหมายเพื่อแสดงถึงรายละเอียดแผนงาน/โครงการพัฒนาและกิจกรรมที่จะดำเนินงานจริงทั้งหมดในพื้นที่องค์การบริหารส่วนตำบล ประจำปีงบประมาณ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2560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ทำให้การดำเนิน</w:t>
      </w: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/>
          <w:sz w:val="32"/>
          <w:szCs w:val="32"/>
          <w:cs/>
        </w:rPr>
        <w:t xml:space="preserve">งานในปีงบประมาณ 2560 ขององค์การบริหารส่วนตำบลมีความชัดเจนในการปฏิบัติมากขึ้น 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มีการประสานและ</w:t>
      </w:r>
      <w:r w:rsidRPr="0026222C">
        <w:rPr>
          <w:rFonts w:ascii="TH SarabunPSK" w:eastAsia="Cordia New" w:hAnsi="TH SarabunPSK" w:cs="TH SarabunPSK"/>
          <w:spacing w:val="6"/>
          <w:sz w:val="32"/>
          <w:szCs w:val="32"/>
          <w:cs/>
        </w:rPr>
        <w:t>บู</w:t>
      </w:r>
      <w:r w:rsidRPr="0026222C">
        <w:rPr>
          <w:rFonts w:ascii="TH SarabunPSK" w:eastAsia="Cordia New" w:hAnsi="TH SarabunPSK" w:cs="TH SarabunPSK" w:hint="cs"/>
          <w:spacing w:val="6"/>
          <w:sz w:val="32"/>
          <w:szCs w:val="32"/>
          <w:cs/>
        </w:rPr>
        <w:t>รณา</w:t>
      </w:r>
      <w:r w:rsidRPr="0026222C">
        <w:rPr>
          <w:rFonts w:ascii="TH SarabunPSK" w:eastAsia="Cordia New" w:hAnsi="TH SarabunPSK" w:cs="TH SarabunPSK"/>
          <w:spacing w:val="6"/>
          <w:sz w:val="32"/>
          <w:szCs w:val="32"/>
          <w:cs/>
        </w:rPr>
        <w:t>การทำงานกับหน่วยงานและจำแนกรายละเอียดต่าง</w:t>
      </w:r>
      <w:r w:rsidRPr="0026222C">
        <w:rPr>
          <w:rFonts w:ascii="TH SarabunPSK" w:eastAsia="Cordia New" w:hAnsi="TH SarabunPSK" w:cs="TH SarabunPSK" w:hint="cs"/>
          <w:spacing w:val="6"/>
          <w:sz w:val="32"/>
          <w:szCs w:val="32"/>
          <w:cs/>
        </w:rPr>
        <w:t xml:space="preserve"> ๆ </w:t>
      </w:r>
      <w:r w:rsidRPr="0026222C">
        <w:rPr>
          <w:rFonts w:ascii="TH SarabunPSK" w:eastAsia="Cordia New" w:hAnsi="TH SarabunPSK" w:cs="TH SarabunPSK"/>
          <w:spacing w:val="6"/>
          <w:sz w:val="32"/>
          <w:szCs w:val="32"/>
          <w:cs/>
        </w:rPr>
        <w:t>ของแผนงาน</w:t>
      </w:r>
      <w:r w:rsidRPr="0026222C">
        <w:rPr>
          <w:rFonts w:ascii="TH SarabunPSK" w:eastAsia="Cordia New" w:hAnsi="TH SarabunPSK" w:cs="TH SarabunPSK" w:hint="cs"/>
          <w:spacing w:val="6"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spacing w:val="6"/>
          <w:sz w:val="32"/>
          <w:szCs w:val="32"/>
          <w:cs/>
        </w:rPr>
        <w:t>/</w:t>
      </w:r>
      <w:r w:rsidRPr="0026222C">
        <w:rPr>
          <w:rFonts w:ascii="TH SarabunPSK" w:eastAsia="Cordia New" w:hAnsi="TH SarabunPSK" w:cs="TH SarabunPSK" w:hint="cs"/>
          <w:spacing w:val="6"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spacing w:val="6"/>
          <w:sz w:val="32"/>
          <w:szCs w:val="32"/>
          <w:cs/>
        </w:rPr>
        <w:t>โครงการในแผนการดำเนินงาน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จะทำให้การติดตามประเมินผลเมื่อสิ้นปีมีความสะดวกมากขึ้นอีก</w:t>
      </w:r>
    </w:p>
    <w:p w:rsidR="0026222C" w:rsidRPr="0026222C" w:rsidRDefault="0026222C" w:rsidP="0026222C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16"/>
          <w:szCs w:val="16"/>
        </w:rPr>
      </w:pPr>
      <w:r w:rsidRPr="0026222C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26222C" w:rsidRPr="0026222C" w:rsidRDefault="0026222C" w:rsidP="0026222C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ขั้นตอนการจัดทำแผนการดำเนินงาน</w:t>
      </w:r>
    </w:p>
    <w:p w:rsidR="0026222C" w:rsidRPr="0026222C" w:rsidRDefault="0026222C" w:rsidP="0026222C">
      <w:pPr>
        <w:spacing w:before="120"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26222C">
        <w:rPr>
          <w:rFonts w:ascii="TH SarabunPSK" w:eastAsia="Cordia New" w:hAnsi="TH SarabunPSK" w:cs="TH SarabunPSK"/>
          <w:sz w:val="32"/>
          <w:szCs w:val="32"/>
        </w:rPr>
        <w:tab/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ขั้นตอนที่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1</w:t>
      </w: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/>
          <w:sz w:val="32"/>
          <w:szCs w:val="32"/>
        </w:rPr>
        <w:tab/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คณะกรรมการสนับสนุนการจัดทำแผนพัฒนา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รวบรวมแผนงาน</w:t>
      </w:r>
      <w:r w:rsidRPr="0026222C">
        <w:rPr>
          <w:rFonts w:ascii="TH SarabunPSK" w:eastAsia="Cordia New" w:hAnsi="TH SarabunPSK" w:cs="TH SarabunPSK"/>
          <w:sz w:val="32"/>
          <w:szCs w:val="32"/>
        </w:rPr>
        <w:t>/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โครงการพัฒนาขององค์กรปกครองส่วนท้องถิ่น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หน่วยราชการส่วนกลาง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ส่วนภูมิภาค</w:t>
      </w:r>
      <w:r w:rsidRPr="0026222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รัฐวิสาหกิจ</w:t>
      </w:r>
      <w:r w:rsidRPr="0026222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และหน่วยงานอื่น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ๆ</w:t>
      </w:r>
      <w:r w:rsidRPr="0026222C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ที่ดำเนินงานในพื้นที่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>ของ</w:t>
      </w:r>
    </w:p>
    <w:p w:rsidR="0026222C" w:rsidRPr="0026222C" w:rsidRDefault="0026222C" w:rsidP="0026222C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องค์กรปกครองส่วนท้องถิ่น   </w:t>
      </w:r>
    </w:p>
    <w:p w:rsidR="0026222C" w:rsidRPr="0026222C" w:rsidRDefault="0026222C" w:rsidP="0026222C">
      <w:pPr>
        <w:spacing w:before="120"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26222C">
        <w:rPr>
          <w:rFonts w:ascii="TH SarabunPSK" w:eastAsia="Cordia New" w:hAnsi="TH SarabunPSK" w:cs="TH SarabunPSK"/>
          <w:sz w:val="32"/>
          <w:szCs w:val="32"/>
        </w:rPr>
        <w:tab/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ขั้นตอนที่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2</w:t>
      </w: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/>
          <w:sz w:val="32"/>
          <w:szCs w:val="32"/>
        </w:rPr>
        <w:tab/>
      </w:r>
      <w:r w:rsidRPr="0026222C">
        <w:rPr>
          <w:rFonts w:ascii="TH SarabunPSK" w:eastAsia="Cordia New" w:hAnsi="TH SarabunPSK" w:cs="TH SarabunPSK"/>
          <w:spacing w:val="-4"/>
          <w:sz w:val="32"/>
          <w:szCs w:val="32"/>
          <w:cs/>
        </w:rPr>
        <w:t>คณะกรรมการสนับสนุนการจัดทำแผนพัฒนาขององค์กรปกครองส่วนท้องถิ่น</w:t>
      </w:r>
      <w:r w:rsidRPr="0026222C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spacing w:val="-4"/>
          <w:sz w:val="32"/>
          <w:szCs w:val="32"/>
          <w:cs/>
        </w:rPr>
        <w:t>จัดทำร่างแผนการดำเนินงาน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 xml:space="preserve"> โดยพิจารณา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>จาก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แผนงาน</w:t>
      </w:r>
      <w:r w:rsidRPr="0026222C">
        <w:rPr>
          <w:rFonts w:ascii="TH SarabunPSK" w:eastAsia="Cordia New" w:hAnsi="TH SarabunPSK" w:cs="TH SarabunPSK"/>
          <w:sz w:val="32"/>
          <w:szCs w:val="32"/>
        </w:rPr>
        <w:t>/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โครงการขององค์กรปกครองส่วนท้องถิ่นและหน่วยงานต่าง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ๆ</w:t>
      </w: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>เสนอต่อคณะกรรมการพัฒนานาท้องถิ่น</w:t>
      </w:r>
    </w:p>
    <w:p w:rsidR="0026222C" w:rsidRPr="0026222C" w:rsidRDefault="0026222C" w:rsidP="0026222C">
      <w:pPr>
        <w:spacing w:before="120"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26222C">
        <w:rPr>
          <w:rFonts w:ascii="TH SarabunPSK" w:eastAsia="Cordia New" w:hAnsi="TH SarabunPSK" w:cs="TH SarabunPSK"/>
          <w:sz w:val="32"/>
          <w:szCs w:val="32"/>
        </w:rPr>
        <w:tab/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ขั้นตอนที่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3 </w:t>
      </w:r>
    </w:p>
    <w:p w:rsidR="0026222C" w:rsidRPr="0026222C" w:rsidRDefault="0026222C" w:rsidP="0026222C">
      <w:pPr>
        <w:spacing w:after="12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/>
          <w:sz w:val="32"/>
          <w:szCs w:val="32"/>
        </w:rPr>
        <w:tab/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คณะกรรมการสนับสนุนการจัดทำแผนพัฒนาท้องถิ่นนำร่างแผนดำเนินการเสนอต่อ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>ค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ณะกรรมการพัฒนาท้องถิ่น</w:t>
      </w:r>
    </w:p>
    <w:p w:rsidR="0026222C" w:rsidRPr="0026222C" w:rsidRDefault="0026222C" w:rsidP="0026222C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26222C">
        <w:rPr>
          <w:rFonts w:ascii="TH SarabunPSK" w:eastAsia="Cordia New" w:hAnsi="TH SarabunPSK" w:cs="TH SarabunPSK"/>
          <w:sz w:val="32"/>
          <w:szCs w:val="32"/>
        </w:rPr>
        <w:tab/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ขั้นตอนที่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4</w:t>
      </w: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/>
          <w:sz w:val="32"/>
          <w:szCs w:val="32"/>
        </w:rPr>
        <w:tab/>
      </w:r>
      <w:r w:rsidRPr="0026222C">
        <w:rPr>
          <w:rFonts w:ascii="TH SarabunPSK" w:eastAsia="Cordia New" w:hAnsi="TH SarabunPSK" w:cs="TH SarabunPSK"/>
          <w:spacing w:val="-6"/>
          <w:sz w:val="32"/>
          <w:szCs w:val="32"/>
          <w:cs/>
        </w:rPr>
        <w:t>คณะกรรมการพัฒนาท้องถิ่นพิจารณา</w:t>
      </w:r>
      <w:r w:rsidRPr="0026222C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ร่าง</w:t>
      </w:r>
      <w:r w:rsidRPr="0026222C">
        <w:rPr>
          <w:rFonts w:ascii="TH SarabunPSK" w:eastAsia="Cordia New" w:hAnsi="TH SarabunPSK" w:cs="TH SarabunPSK"/>
          <w:spacing w:val="-6"/>
          <w:sz w:val="32"/>
          <w:szCs w:val="32"/>
          <w:cs/>
        </w:rPr>
        <w:t>แผนการดำเนินงานแล้วเสนอผู้บริหารท้องถิ่นเพื่อให้ความเห็นชอบแล้วให้ประกาศเป็นแผน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การดำเนินงาน</w:t>
      </w:r>
      <w:r w:rsidRPr="0026222C">
        <w:rPr>
          <w:rFonts w:ascii="TH SarabunPSK" w:eastAsia="Cordia New" w:hAnsi="TH SarabunPSK" w:cs="TH SarabunPSK"/>
          <w:spacing w:val="6"/>
          <w:sz w:val="32"/>
          <w:szCs w:val="32"/>
        </w:rPr>
        <w:t xml:space="preserve">    </w:t>
      </w:r>
      <w:r w:rsidRPr="0026222C">
        <w:rPr>
          <w:rFonts w:ascii="TH SarabunPSK" w:eastAsia="Cordia New" w:hAnsi="TH SarabunPSK" w:cs="TH SarabunPSK"/>
          <w:spacing w:val="6"/>
          <w:sz w:val="32"/>
          <w:szCs w:val="32"/>
          <w:cs/>
        </w:rPr>
        <w:t>โดยให้ปิดประกาศแผนการดำเนินงานภายในสิบห้าวัน</w:t>
      </w:r>
      <w:r w:rsidRPr="0026222C">
        <w:rPr>
          <w:rFonts w:ascii="TH SarabunPSK" w:eastAsia="Cordia New" w:hAnsi="TH SarabunPSK" w:cs="TH SarabunPSK"/>
          <w:spacing w:val="6"/>
          <w:sz w:val="32"/>
          <w:szCs w:val="32"/>
        </w:rPr>
        <w:t xml:space="preserve">  </w:t>
      </w:r>
      <w:r w:rsidRPr="0026222C">
        <w:rPr>
          <w:rFonts w:ascii="TH SarabunPSK" w:eastAsia="Cordia New" w:hAnsi="TH SarabunPSK" w:cs="TH SarabunPSK"/>
          <w:spacing w:val="6"/>
          <w:sz w:val="32"/>
          <w:szCs w:val="32"/>
          <w:cs/>
        </w:rPr>
        <w:t>นับแต่วันที่ประกาศเพื่อให้ประชาชน</w:t>
      </w:r>
      <w:r w:rsidRPr="0026222C">
        <w:rPr>
          <w:rFonts w:ascii="TH SarabunPSK" w:eastAsia="Cordia New" w:hAnsi="TH SarabunPSK" w:cs="TH SarabunPSK" w:hint="cs"/>
          <w:spacing w:val="6"/>
          <w:sz w:val="32"/>
          <w:szCs w:val="32"/>
          <w:cs/>
        </w:rPr>
        <w:t>ใน</w:t>
      </w:r>
      <w:r w:rsidRPr="0026222C">
        <w:rPr>
          <w:rFonts w:ascii="TH SarabunPSK" w:eastAsia="Cordia New" w:hAnsi="TH SarabunPSK" w:cs="TH SarabunPSK"/>
          <w:spacing w:val="6"/>
          <w:sz w:val="32"/>
          <w:szCs w:val="32"/>
          <w:cs/>
        </w:rPr>
        <w:t>ท้องถิ่นทราบ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โดยทั่วกันและต้องปิดประกาศไว้อย่างน้อยสามสิบวัน</w:t>
      </w:r>
    </w:p>
    <w:p w:rsidR="0026222C" w:rsidRPr="0026222C" w:rsidRDefault="0026222C" w:rsidP="0026222C">
      <w:pPr>
        <w:spacing w:after="12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ประโยชน์ของแผนดำเนินการ</w:t>
      </w:r>
    </w:p>
    <w:p w:rsidR="0026222C" w:rsidRPr="0026222C" w:rsidRDefault="0026222C" w:rsidP="0026222C">
      <w:pPr>
        <w:numPr>
          <w:ilvl w:val="0"/>
          <w:numId w:val="22"/>
        </w:num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/>
          <w:sz w:val="32"/>
          <w:szCs w:val="32"/>
          <w:cs/>
        </w:rPr>
        <w:t>การปฏิบัติงานขององค์การบริหารส่วนตำบลมีความชัดเจน และเป็นไปตามแนวทางที่ได้วางไว้</w:t>
      </w:r>
    </w:p>
    <w:p w:rsidR="0026222C" w:rsidRPr="0026222C" w:rsidRDefault="0026222C" w:rsidP="0026222C">
      <w:pPr>
        <w:numPr>
          <w:ilvl w:val="0"/>
          <w:numId w:val="22"/>
        </w:num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/>
          <w:sz w:val="32"/>
          <w:szCs w:val="32"/>
          <w:cs/>
        </w:rPr>
        <w:t>การติดตามและประเมินผลการดำเนินงานตามกิจกรรม/โครงการมีความสะดวกมากขึ้นเนื่องจากมีการจำแนกรายละเอียดต่างๆ ไว้อย่างชัดเจน</w:t>
      </w:r>
    </w:p>
    <w:p w:rsidR="0026222C" w:rsidRPr="0026222C" w:rsidRDefault="0026222C" w:rsidP="0026222C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/>
          <w:sz w:val="32"/>
          <w:szCs w:val="32"/>
        </w:rPr>
        <w:t xml:space="preserve">       </w:t>
      </w: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cs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  <w:sectPr w:rsidR="0026222C" w:rsidRPr="0026222C" w:rsidSect="00B35C07">
          <w:headerReference w:type="even" r:id="rId9"/>
          <w:footerReference w:type="even" r:id="rId10"/>
          <w:pgSz w:w="11905" w:h="16837" w:code="9"/>
          <w:pgMar w:top="1276" w:right="1134" w:bottom="1977" w:left="1843" w:header="720" w:footer="720" w:gutter="0"/>
          <w:cols w:space="720"/>
          <w:noEndnote/>
          <w:titlePg/>
        </w:sectPr>
      </w:pPr>
    </w:p>
    <w:p w:rsidR="0026222C" w:rsidRDefault="00B10397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  <w:sectPr w:rsidR="0026222C" w:rsidSect="000A67BC">
          <w:headerReference w:type="even" r:id="rId11"/>
          <w:headerReference w:type="default" r:id="rId12"/>
          <w:pgSz w:w="11906" w:h="16838"/>
          <w:pgMar w:top="1134" w:right="566" w:bottom="1134" w:left="1259" w:header="709" w:footer="709" w:gutter="0"/>
          <w:pgNumType w:start="8"/>
          <w:cols w:space="708"/>
          <w:docGrid w:linePitch="360"/>
        </w:sect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 xml:space="preserve">  </w:t>
      </w:r>
    </w:p>
    <w:p w:rsidR="0026222C" w:rsidRPr="0026222C" w:rsidRDefault="00B10397" w:rsidP="00B10397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                                       </w:t>
      </w:r>
      <w:r w:rsidR="0026222C"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บัญชีสรุปโครงการ</w:t>
      </w:r>
      <w:r w:rsidR="0026222C"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/กิจกรรม  และงบประมาณ</w:t>
      </w: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แผนการดำเนินงาน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ประจำปี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งบประมาณ  พ.ศ.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2560</w:t>
      </w:r>
    </w:p>
    <w:p w:rsidR="0026222C" w:rsidRPr="0026222C" w:rsidRDefault="0026222C" w:rsidP="0026222C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ลำไทรโยง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อำเภอ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นางรอง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จั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งหวัดบุรีรัมย์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1559"/>
        <w:gridCol w:w="1701"/>
        <w:gridCol w:w="1276"/>
        <w:gridCol w:w="1842"/>
        <w:gridCol w:w="1701"/>
      </w:tblGrid>
      <w:tr w:rsidR="0026222C" w:rsidRPr="0026222C" w:rsidTr="00D76F55">
        <w:tc>
          <w:tcPr>
            <w:tcW w:w="7338" w:type="dxa"/>
            <w:tcBorders>
              <w:bottom w:val="nil"/>
            </w:tcBorders>
          </w:tcPr>
          <w:p w:rsidR="0026222C" w:rsidRPr="0026222C" w:rsidRDefault="0026222C" w:rsidP="0026222C">
            <w:pPr>
              <w:keepNext/>
              <w:spacing w:before="120"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งการพัฒนา</w:t>
            </w:r>
          </w:p>
        </w:tc>
        <w:tc>
          <w:tcPr>
            <w:tcW w:w="1559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จำนวนโครงการ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ที่จะดำเนินการ</w:t>
            </w:r>
          </w:p>
        </w:tc>
        <w:tc>
          <w:tcPr>
            <w:tcW w:w="1701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คิดเป็นร้อยละของโครงการทั้งหมด</w:t>
            </w:r>
          </w:p>
        </w:tc>
        <w:tc>
          <w:tcPr>
            <w:tcW w:w="1276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842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คิดเป็น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ร้อยละของ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งบประมาณทั้งหมด</w:t>
            </w:r>
          </w:p>
        </w:tc>
        <w:tc>
          <w:tcPr>
            <w:tcW w:w="1701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</w:tr>
      <w:tr w:rsidR="0026222C" w:rsidRPr="0026222C" w:rsidTr="00D76F55">
        <w:trPr>
          <w:trHeight w:val="70"/>
        </w:trPr>
        <w:tc>
          <w:tcPr>
            <w:tcW w:w="7338" w:type="dxa"/>
            <w:tcBorders>
              <w:bottom w:val="nil"/>
            </w:tcBorders>
          </w:tcPr>
          <w:p w:rsidR="0026222C" w:rsidRPr="0026222C" w:rsidRDefault="0026222C" w:rsidP="0026222C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1 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ยุทธศาสตร์ด้านโครงสร้างพื้นฐาน</w:t>
            </w:r>
          </w:p>
        </w:tc>
        <w:tc>
          <w:tcPr>
            <w:tcW w:w="1559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c>
          <w:tcPr>
            <w:tcW w:w="7338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ก่อสร้าง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ปรับปรุงและบำรุงรักษาระบบประปา ถังเก็บน้ำ บ่อน้ำตื้น แหล่ง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น้ำเพื่ออุปโภคบริโภค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 1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 4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35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100,000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1.41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</w:tr>
      <w:tr w:rsidR="0026222C" w:rsidRPr="0026222C" w:rsidTr="00D76F55">
        <w:tc>
          <w:tcPr>
            <w:tcW w:w="7338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2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ก่อสร้าง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ปรับปรุง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บำรุงรักษา ถนน ท่อระบายน้ำ สะพาน ท่อหลอด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เหลี่ยม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14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22.22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2,840,000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5.24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</w:tr>
      <w:tr w:rsidR="0026222C" w:rsidRPr="0026222C" w:rsidTr="00D76F55">
        <w:tc>
          <w:tcPr>
            <w:tcW w:w="7338" w:type="dxa"/>
            <w:tcBorders>
              <w:top w:val="nil"/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 xml:space="preserve">ที่ 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3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ข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ยายเขต ซ่อมแซม ปรับปรุง บำรุงรักษา ไฟฟ้า ไฟฟ้าสาธารณะ โทรศัพท์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สาธารณะ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          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 9.09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100,000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2.25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กองช่าง</w:t>
            </w:r>
          </w:p>
        </w:tc>
      </w:tr>
      <w:tr w:rsidR="0026222C" w:rsidRPr="0026222C" w:rsidTr="00D76F55">
        <w:trPr>
          <w:trHeight w:val="245"/>
        </w:trPr>
        <w:tc>
          <w:tcPr>
            <w:tcW w:w="7338" w:type="dxa"/>
            <w:tcBorders>
              <w:bottom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16.49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3,040,000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4.62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26222C" w:rsidRPr="0026222C" w:rsidTr="00D76F55">
        <w:tc>
          <w:tcPr>
            <w:tcW w:w="7338" w:type="dxa"/>
            <w:tcBorders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2 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ยุทธศาสตร์ด้านแหล่งน้ำ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 xml:space="preserve"> 1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การพัฒนา ก่อสร้าง ปรับปรุง แหล่งน้ำเพื่อการเกษตร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br/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-</w:t>
            </w:r>
          </w:p>
        </w:tc>
      </w:tr>
      <w:tr w:rsidR="0026222C" w:rsidRPr="0026222C" w:rsidTr="00D76F55">
        <w:trPr>
          <w:trHeight w:val="247"/>
        </w:trPr>
        <w:tc>
          <w:tcPr>
            <w:tcW w:w="7338" w:type="dxa"/>
            <w:tcBorders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-</w:t>
            </w:r>
          </w:p>
        </w:tc>
      </w:tr>
      <w:tr w:rsidR="0026222C" w:rsidRPr="0026222C" w:rsidTr="00D76F5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ยุทธศาสตร์ที่ 3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ยุทธศาสตร์การพัฒนาด้านเศรษฐกิจ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c>
          <w:tcPr>
            <w:tcW w:w="7338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 xml:space="preserve">ที่ 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การพัฒนาการบริหารจัดการระบบเศรษฐกิจและการเรียนรู้ในชุมชน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33.33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40,000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47.06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26222C" w:rsidRPr="0026222C" w:rsidTr="00D76F55">
        <w:tc>
          <w:tcPr>
            <w:tcW w:w="7338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2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การพัฒนาและส่งเสริมอาชีพในครัวเรือน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66.67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60,000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75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26222C" w:rsidRPr="0026222C" w:rsidTr="00D76F55">
        <w:tc>
          <w:tcPr>
            <w:tcW w:w="7338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3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การพัฒนาและส่งเสริมอาชีพทางการเลี้ยงสัตว์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</w:tc>
      </w:tr>
      <w:tr w:rsidR="0026222C" w:rsidRPr="0026222C" w:rsidTr="00D76F55">
        <w:trPr>
          <w:trHeight w:val="345"/>
        </w:trPr>
        <w:tc>
          <w:tcPr>
            <w:tcW w:w="7338" w:type="dxa"/>
            <w:tcBorders>
              <w:bottom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33.33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100,000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28.12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26222C" w:rsidRPr="0026222C" w:rsidTr="00D76F5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4 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ยุทธศาสตร์การพัฒนาด้านสังคม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การพัฒนา สร้างเสริมคุณภาพชีวิตในสังคม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33.33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495,900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6.19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</w:tc>
      </w:tr>
      <w:tr w:rsidR="0026222C" w:rsidRPr="0026222C" w:rsidTr="00D76F55"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2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การแก้ไขปัญหาความยากจน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146,000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</w:tc>
      </w:tr>
      <w:tr w:rsidR="0026222C" w:rsidRPr="0026222C" w:rsidTr="00D76F55">
        <w:trPr>
          <w:trHeight w:val="29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34.38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641,900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7.82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26222C" w:rsidRPr="0026222C" w:rsidTr="00D76F5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5 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ยุทธศาสตร์การพัฒนาด้านสาธารณสุข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1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ควบคุมและป้องกันโรค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2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การเสริมสร้างสุขภาพที่ดีให้กับประชาชน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และดำเนินงานสาธารณสุขโดย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เน้นการมีส่วนร่วม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60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161,000</w:t>
            </w:r>
          </w:p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45,000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73.18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ำนักงานปลัด</w:t>
            </w:r>
          </w:p>
        </w:tc>
      </w:tr>
      <w:tr w:rsidR="0026222C" w:rsidRPr="0026222C" w:rsidTr="00D76F55">
        <w:trPr>
          <w:trHeight w:val="27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lastRenderedPageBreak/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206,000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59.71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</w:tc>
      </w:tr>
    </w:tbl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1559"/>
        <w:gridCol w:w="1701"/>
        <w:gridCol w:w="1417"/>
        <w:gridCol w:w="1560"/>
        <w:gridCol w:w="1701"/>
      </w:tblGrid>
      <w:tr w:rsidR="0026222C" w:rsidRPr="0026222C" w:rsidTr="00D76F55">
        <w:tc>
          <w:tcPr>
            <w:tcW w:w="7338" w:type="dxa"/>
            <w:tcBorders>
              <w:bottom w:val="nil"/>
            </w:tcBorders>
          </w:tcPr>
          <w:p w:rsidR="0026222C" w:rsidRPr="0026222C" w:rsidRDefault="0026222C" w:rsidP="0026222C">
            <w:pPr>
              <w:keepNext/>
              <w:spacing w:before="120"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การพัฒนา</w:t>
            </w:r>
          </w:p>
        </w:tc>
        <w:tc>
          <w:tcPr>
            <w:tcW w:w="1559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จำนวนโครงการ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ที่จะดำเนินการ</w:t>
            </w:r>
          </w:p>
        </w:tc>
        <w:tc>
          <w:tcPr>
            <w:tcW w:w="1701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คิดเป็นร้อยละของโครงการทั้งหมด</w:t>
            </w:r>
          </w:p>
        </w:tc>
        <w:tc>
          <w:tcPr>
            <w:tcW w:w="1417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560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ร้อยละของ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งบประมาณหมด</w:t>
            </w:r>
          </w:p>
        </w:tc>
        <w:tc>
          <w:tcPr>
            <w:tcW w:w="1701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</w:tr>
      <w:tr w:rsidR="0026222C" w:rsidRPr="0026222C" w:rsidTr="00D76F55">
        <w:tc>
          <w:tcPr>
            <w:tcW w:w="7338" w:type="dxa"/>
            <w:tcBorders>
              <w:bottom w:val="nil"/>
            </w:tcBorders>
          </w:tcPr>
          <w:p w:rsidR="0026222C" w:rsidRPr="0026222C" w:rsidRDefault="0026222C" w:rsidP="0026222C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ยุทธศาสตร์ที่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6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ยุทธศาสตร์การพัฒนา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ด้านการศึกษา ศาสนา วัฒนธรรม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และนันทนาการ</w:t>
            </w:r>
          </w:p>
        </w:tc>
        <w:tc>
          <w:tcPr>
            <w:tcW w:w="1559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c>
          <w:tcPr>
            <w:tcW w:w="7338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การเพิ่มโอกาส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การ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รับรู้ข้อมูลข่าวสารให้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แก่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ประชาชน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40,000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30.77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26222C" w:rsidRPr="0026222C" w:rsidTr="00D76F55">
        <w:tc>
          <w:tcPr>
            <w:tcW w:w="7338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2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การส่งเสริมการศึกษาระดับก่อนวัยเรียน การศึกษาฯ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3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การส่งเสริมการกีฬาและ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กิจกรรม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นันทนาการ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4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การส่งเสริมศาสนา ศิลปวัฒนธรรม และประเพณีท้องถิ่น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33.33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40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66.67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200,000</w:t>
            </w:r>
          </w:p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220,000</w:t>
            </w:r>
          </w:p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440,000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7.95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93.22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81.48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</w:tr>
      <w:tr w:rsidR="0026222C" w:rsidRPr="0026222C" w:rsidTr="00D76F55">
        <w:trPr>
          <w:trHeight w:val="334"/>
        </w:trPr>
        <w:tc>
          <w:tcPr>
            <w:tcW w:w="7338" w:type="dxa"/>
            <w:tcBorders>
              <w:top w:val="single" w:sz="4" w:space="0" w:color="auto"/>
              <w:bottom w:val="nil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900,000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27.35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-</w:t>
            </w:r>
          </w:p>
        </w:tc>
      </w:tr>
      <w:tr w:rsidR="0026222C" w:rsidRPr="0026222C" w:rsidTr="00D76F55">
        <w:tc>
          <w:tcPr>
            <w:tcW w:w="7338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ยุทธศาสตร์ที่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7 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ยุ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ทธศาสตร์การพัฒนาด้านการเมือง การบริหารและการพัฒนาบุคลากรท้องถิ่น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26222C" w:rsidRPr="0026222C" w:rsidTr="00D76F55">
        <w:tc>
          <w:tcPr>
            <w:tcW w:w="7338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1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ส่งเสริม และพัฒนาด้านการเมือง การบริหารแก่ภาคประชาชน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2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การเพิ่มโอกาสในการมีส่วนร่วมของประชาชนในด้านการเมือง การบริหาร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3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การพัฒนาบุคลากรท้องถิ่น และการพัฒนาระบบการบริหารจัดการ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100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55.56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15,000</w:t>
            </w:r>
          </w:p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1,413,500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25.86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81.65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สำนักงานปลัด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26222C" w:rsidRPr="0026222C" w:rsidTr="00D76F55">
        <w:tc>
          <w:tcPr>
            <w:tcW w:w="7338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70.45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3,397,900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21.24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-</w:t>
            </w:r>
          </w:p>
        </w:tc>
      </w:tr>
      <w:tr w:rsidR="0026222C" w:rsidRPr="0026222C" w:rsidTr="00D76F55">
        <w:trPr>
          <w:trHeight w:val="70"/>
        </w:trPr>
        <w:tc>
          <w:tcPr>
            <w:tcW w:w="7338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ยุทธศาสตร์ที่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8 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ยุทธศาสตร์การพัฒนาด้านการจัดการทรัพยากรธรรมชาติและสิ่งแวดล้อม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26222C" w:rsidRPr="0026222C" w:rsidTr="00D76F55">
        <w:tc>
          <w:tcPr>
            <w:tcW w:w="7338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การสร้างจิตสำนึกและตระหนักในคุณค่าของทรัพยากรธรรมชาติและ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สิ่งแวดล้อม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50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120,000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43.32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ำนักงานปลัด</w:t>
            </w:r>
          </w:p>
        </w:tc>
      </w:tr>
      <w:tr w:rsidR="0026222C" w:rsidRPr="0026222C" w:rsidTr="00D76F55">
        <w:trPr>
          <w:trHeight w:val="391"/>
        </w:trPr>
        <w:tc>
          <w:tcPr>
            <w:tcW w:w="7338" w:type="dxa"/>
            <w:tcBorders>
              <w:top w:val="single" w:sz="4" w:space="0" w:color="auto"/>
              <w:bottom w:val="nil"/>
            </w:tcBorders>
            <w:vAlign w:val="bottom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bottom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120,000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bottom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43.32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bottom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26222C" w:rsidRPr="0026222C" w:rsidTr="00D76F55">
        <w:trPr>
          <w:trHeight w:val="411"/>
        </w:trPr>
        <w:tc>
          <w:tcPr>
            <w:tcW w:w="7338" w:type="dxa"/>
            <w:tcBorders>
              <w:top w:val="single" w:sz="4" w:space="0" w:color="auto"/>
            </w:tcBorders>
            <w:vAlign w:val="bottom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31.19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8,675,800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48.47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</w:tbl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  </w:t>
      </w: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B1039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บัญชีโครงการ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>/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กิจกรรม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/งบประมาณ</w:t>
      </w:r>
    </w:p>
    <w:p w:rsidR="0026222C" w:rsidRPr="0026222C" w:rsidRDefault="0026222C" w:rsidP="00B1039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แผนการดำเนินงาน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ประจำปี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งบประมาณ  พ.ศ.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2560</w:t>
      </w:r>
    </w:p>
    <w:p w:rsidR="0026222C" w:rsidRPr="0026222C" w:rsidRDefault="0026222C" w:rsidP="00B10397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ลำไทรโยง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อำเภอ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นางรอง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จังหวัดบุรีรัมย์</w:t>
      </w:r>
    </w:p>
    <w:p w:rsidR="0026222C" w:rsidRPr="0026222C" w:rsidRDefault="0026222C" w:rsidP="0026222C">
      <w:pPr>
        <w:numPr>
          <w:ilvl w:val="0"/>
          <w:numId w:val="23"/>
        </w:num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์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การพัฒนาด้านโครงสร้างพื้นฐาน</w:t>
      </w:r>
    </w:p>
    <w:p w:rsidR="0026222C" w:rsidRPr="0026222C" w:rsidRDefault="0026222C" w:rsidP="0026222C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/>
          <w:sz w:val="32"/>
          <w:szCs w:val="32"/>
        </w:rPr>
        <w:tab/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1.1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1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ารก่อสร้างปรับปรุงและบำรุงรักษาระบบประปา ถังเก็บน้ำ บ่อน้ำตื้น บ่อบาดาล แหล่งน้ำเพื่อการอุปโภค บริโภค</w:t>
      </w: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410"/>
        <w:gridCol w:w="1134"/>
        <w:gridCol w:w="1181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6222C" w:rsidRPr="0026222C" w:rsidTr="00D76F55">
        <w:trPr>
          <w:cantSplit/>
        </w:trPr>
        <w:tc>
          <w:tcPr>
            <w:tcW w:w="70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41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81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พ.ศ.255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4860" w:type="dxa"/>
            <w:gridSpan w:val="9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.2560</w:t>
            </w:r>
          </w:p>
        </w:tc>
      </w:tr>
      <w:tr w:rsidR="0026222C" w:rsidRPr="0026222C" w:rsidTr="00D76F5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181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D76F55">
        <w:trPr>
          <w:trHeight w:val="759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ซ่อมแซมระบบประปาหมู่บ้าน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เพื่อซ่อมแซมระบบประปาหมู่บ้านในเขตพื้นที่ 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จำนวน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14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หมู่บ้าน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100,000</w:t>
            </w:r>
          </w:p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1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08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กองช่าง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168910</wp:posOffset>
                      </wp:positionV>
                      <wp:extent cx="3781425" cy="635"/>
                      <wp:effectExtent l="19050" t="55245" r="19050" b="58420"/>
                      <wp:wrapNone/>
                      <wp:docPr id="61" name="ลูกศรเชื่อมต่อแบบตรง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DE46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61" o:spid="_x0000_s1026" type="#_x0000_t32" style="position:absolute;margin-left:3.9pt;margin-top:13.3pt;width:297.7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1.2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การ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ก่อสร้าง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ปรับปรุง บำรุงรักษา ถนน ท่อระบายน้ำ สะพาน ท่อลอดเหลี่ยม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2552"/>
        <w:gridCol w:w="1134"/>
        <w:gridCol w:w="1134"/>
        <w:gridCol w:w="1134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426"/>
        <w:gridCol w:w="708"/>
        <w:gridCol w:w="425"/>
      </w:tblGrid>
      <w:tr w:rsidR="0026222C" w:rsidRPr="0026222C" w:rsidTr="00D76F55">
        <w:trPr>
          <w:cantSplit/>
        </w:trPr>
        <w:tc>
          <w:tcPr>
            <w:tcW w:w="709" w:type="dxa"/>
            <w:vMerge w:val="restart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2" w:type="dxa"/>
            <w:vMerge w:val="restart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พ.ศ.255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4819" w:type="dxa"/>
            <w:gridSpan w:val="9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.2560</w:t>
            </w:r>
          </w:p>
        </w:tc>
      </w:tr>
      <w:tr w:rsidR="0026222C" w:rsidRPr="0026222C" w:rsidTr="00D76F5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708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D76F55">
        <w:trPr>
          <w:trHeight w:val="652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1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โครงการก่อสร้างถนนลาดยางแบบ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D.B.S.T.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1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หนองตะลุมปุ๊ก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อำเภอ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รีรัมย์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D.B.S.T.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1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หนองตะลุมปุ๊ก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ภอนางรอง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โดยการก่อสร้างถนนลาดยาง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D.B.S.T.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ขนาดความกว้าง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3.50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เมตร ความยาว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316.00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เมตร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ความหนาชั้นพื้นทางหินคลุก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0.15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เมตร หรือมีพื้นที่ไม่น้อยกว่า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1,106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ตร.ม. พร้อมป้ายโครงการ จำนวน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1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ป้าย ตามแบบองค์การบริหารส่วนตำบล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กำหนด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320,000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หมู่ที่ 1 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หนองตะลุมปุ๊ก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165735</wp:posOffset>
                      </wp:positionV>
                      <wp:extent cx="3781425" cy="635"/>
                      <wp:effectExtent l="19050" t="57150" r="19050" b="56515"/>
                      <wp:wrapNone/>
                      <wp:docPr id="60" name="ลูกศรเชื่อมต่อแบบตรง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1B146" id="ลูกศรเชื่อมต่อแบบตรง 60" o:spid="_x0000_s1026" type="#_x0000_t32" style="position:absolute;margin-left:15.55pt;margin-top:13.05pt;width:297.7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rPr>
          <w:trHeight w:val="652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693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โครงการก่อสร้างถนนลาดยางแบบ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D.B.S.T.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3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ลุงไผ่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นางรอง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D.B.S.T.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3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ลุงไผ่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อำเภอ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นางรอง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320,000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3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ลุงไผ่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166370</wp:posOffset>
                      </wp:positionV>
                      <wp:extent cx="3781425" cy="635"/>
                      <wp:effectExtent l="19050" t="57150" r="19050" b="56515"/>
                      <wp:wrapNone/>
                      <wp:docPr id="59" name="ลูกศรเชื่อมต่อแบบตรง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13BB1" id="ลูกศรเชื่อมต่อแบบตรง 59" o:spid="_x0000_s1026" type="#_x0000_t32" style="position:absolute;margin-left:11.8pt;margin-top:13.1pt;width:297.75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26222C" w:rsidRPr="0026222C" w:rsidRDefault="0026222C" w:rsidP="0026222C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26222C" w:rsidRPr="0026222C" w:rsidRDefault="0026222C" w:rsidP="0026222C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26222C" w:rsidRPr="0026222C" w:rsidRDefault="0026222C" w:rsidP="0026222C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26222C" w:rsidRPr="0026222C" w:rsidRDefault="0026222C" w:rsidP="0026222C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26222C" w:rsidRPr="0026222C" w:rsidRDefault="0026222C" w:rsidP="0026222C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2551"/>
        <w:gridCol w:w="1276"/>
        <w:gridCol w:w="1134"/>
        <w:gridCol w:w="1134"/>
        <w:gridCol w:w="425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6"/>
      </w:tblGrid>
      <w:tr w:rsidR="0026222C" w:rsidRPr="0026222C" w:rsidTr="00D76F55">
        <w:trPr>
          <w:cantSplit/>
        </w:trPr>
        <w:tc>
          <w:tcPr>
            <w:tcW w:w="70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694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1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559" w:type="dxa"/>
            <w:gridSpan w:val="3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พ.ศ.255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4820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.2560</w:t>
            </w:r>
          </w:p>
        </w:tc>
      </w:tr>
      <w:tr w:rsidR="0026222C" w:rsidRPr="0026222C" w:rsidTr="00D76F5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D76F55">
        <w:trPr>
          <w:trHeight w:val="652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</w:t>
            </w:r>
          </w:p>
        </w:tc>
        <w:tc>
          <w:tcPr>
            <w:tcW w:w="2694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โครงการก่อสร้างถนนลาดยางแบบ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D.B.S.T.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4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หนองนา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อำเภอ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นางรอง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</w:tc>
        <w:tc>
          <w:tcPr>
            <w:tcW w:w="2551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D.B.S.T.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4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หนองนา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นางรอง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โดยการก่อสร้างถนนลาดยาง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D.B.S.T.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ขนาดความกว้าง 5.00 เมตร ความยาว 221.00 เมตร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ความหนาชั้นพื้นทางหินคลุก 0.15 เมตร หรือมีพื้นที่ไม่น้อยกว่า1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,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105 ตร.ม. พร้อมป้ายโครงการ จำนวน 1 ป้าย ตามแบบองค์การบริหารส่วนตำบล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กำหนด 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320,000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หมู่ที่ 4 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บ้านหนองนา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นางรอง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Cordia New" w:eastAsia="Cordia New" w:hAnsi="Cordia New" w:cs="Cordi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135255</wp:posOffset>
                      </wp:positionV>
                      <wp:extent cx="3781425" cy="635"/>
                      <wp:effectExtent l="19050" t="56515" r="19050" b="57150"/>
                      <wp:wrapNone/>
                      <wp:docPr id="58" name="ลูกศรเชื่อมต่อแบบตรง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78B5C" id="ลูกศรเชื่อมต่อแบบตรง 58" o:spid="_x0000_s1026" type="#_x0000_t32" style="position:absolute;margin-left:5.45pt;margin-top:10.65pt;width:297.75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rPr>
          <w:trHeight w:val="652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694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โครงการก่อสร้างถนนลาดยางแบบ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D.B.S.T.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12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โคกลอย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อนางรอง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จังหวัดบุรีรัมย์ 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 xml:space="preserve">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D.B.S.T.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12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โคกลอย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จังหวัดบุรีรัมย์ 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lastRenderedPageBreak/>
              <w:t xml:space="preserve">โดยการก่อสร้างถนนลาดยางแบบ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D.B.S.T.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ขนาดความกว้าง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4.00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เมตร ความยาว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276.00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เมตร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ความหนาชั้นพื้นทางหินคลุก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0.15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เมตร หรือมีพื้นที่ไม่น้อยกว่า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1,104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ตร.ม. พร้อมป้ายโครงการ จำนวน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1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ป้าย ตามแบบองค์การบริหารส่วนตำบล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กำหนด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320,000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12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โคกลอย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lastRenderedPageBreak/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จังหวัดบุรีรัมย์  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lastRenderedPageBreak/>
              <w:t>กองช่าง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Cordia New" w:eastAsia="Cordia New" w:hAnsi="Cordia New" w:cs="Cordi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126365</wp:posOffset>
                      </wp:positionV>
                      <wp:extent cx="3781425" cy="635"/>
                      <wp:effectExtent l="19050" t="56515" r="19050" b="57150"/>
                      <wp:wrapNone/>
                      <wp:docPr id="57" name="ลูกศรเชื่อมต่อแบบตรง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B8DCE" id="ลูกศรเชื่อมต่อแบบตรง 57" o:spid="_x0000_s1026" type="#_x0000_t32" style="position:absolute;margin-left:5.45pt;margin-top:9.95pt;width:297.7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lastRenderedPageBreak/>
        <w:cr/>
        <w:t>4</w:t>
      </w:r>
      <w:r w:rsidRPr="0026222C">
        <w:rPr>
          <w:rFonts w:ascii="TH SarabunPSK" w:eastAsia="Cordia New" w:hAnsi="TH SarabunPSK" w:cs="TH SarabunPSK"/>
          <w:b/>
          <w:bCs/>
          <w:vanish/>
          <w:sz w:val="28"/>
          <w:cs/>
        </w:rPr>
        <w:t>คา</w:t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6"/>
        <w:gridCol w:w="2551"/>
        <w:gridCol w:w="1276"/>
        <w:gridCol w:w="1134"/>
        <w:gridCol w:w="1134"/>
        <w:gridCol w:w="425"/>
        <w:gridCol w:w="425"/>
        <w:gridCol w:w="567"/>
        <w:gridCol w:w="425"/>
        <w:gridCol w:w="567"/>
        <w:gridCol w:w="567"/>
        <w:gridCol w:w="568"/>
        <w:gridCol w:w="566"/>
        <w:gridCol w:w="567"/>
        <w:gridCol w:w="567"/>
        <w:gridCol w:w="567"/>
        <w:gridCol w:w="426"/>
      </w:tblGrid>
      <w:tr w:rsidR="0026222C" w:rsidRPr="0026222C" w:rsidTr="00D76F55">
        <w:trPr>
          <w:cantSplit/>
        </w:trPr>
        <w:tc>
          <w:tcPr>
            <w:tcW w:w="70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6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1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417" w:type="dxa"/>
            <w:gridSpan w:val="3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พ.ศ.255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4820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.2560</w:t>
            </w:r>
          </w:p>
        </w:tc>
      </w:tr>
      <w:tr w:rsidR="0026222C" w:rsidRPr="0026222C" w:rsidTr="00D76F5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8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6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D76F55">
        <w:trPr>
          <w:trHeight w:val="652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5</w:t>
            </w:r>
          </w:p>
        </w:tc>
        <w:tc>
          <w:tcPr>
            <w:tcW w:w="283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7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หนองปรือ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จังหวัดบุรีรัมย์</w:t>
            </w:r>
          </w:p>
        </w:tc>
        <w:tc>
          <w:tcPr>
            <w:tcW w:w="2551" w:type="dxa"/>
          </w:tcPr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ก่อสร้างถนนคอนกรีต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เสริมเหล็ก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หมู่ที่ 7 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หนองปรือ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จังหวัดบุรีรัมย์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โดยการก่อสร้างถนนคอนกรีตเสริมเหล็กขนาดความกว้าง 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4.00 เมตร  ความยาว 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100 เมตร หนา 0.15 เมตร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ไหล่ทางลูกรังข้างละ  0.50  เมตร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หรือมีพื้นที่ผิว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คอนกรีตไม่น้อยกว่า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400 ตร.ม. พร้อมป้ายโครงการ จำนวน 1 ป้าย  ตามแบบองค์การบริหาร ส่วนตำบ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ลลำไทรโยง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กำหนด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200,000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หมู่ที่ 7 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หนองปรือ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 ตำบล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 อำเภอ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นางรอง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จังหวัดบุรีรัมย์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158750</wp:posOffset>
                      </wp:positionV>
                      <wp:extent cx="3781425" cy="635"/>
                      <wp:effectExtent l="19050" t="57150" r="19050" b="56515"/>
                      <wp:wrapNone/>
                      <wp:docPr id="56" name="ลูกศรเชื่อมต่อแบบตรง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838C8" id="ลูกศรเชื่อมต่อแบบตรง 56" o:spid="_x0000_s1026" type="#_x0000_t32" style="position:absolute;margin-left:3.6pt;margin-top:12.5pt;width:297.75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rPr>
          <w:trHeight w:val="652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lastRenderedPageBreak/>
              <w:t>6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83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โครงการปรับปรุงถนนภายในหมู่บ้านบ้าน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หนองตะลุมปุ๊ก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หมู่ที่ 1 และบ้าน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หนองนา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หมู่ที่ 4 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อำเภ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อนางรอง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จังหวัดบุรีรัมย์</w:t>
            </w:r>
          </w:p>
        </w:tc>
        <w:tc>
          <w:tcPr>
            <w:tcW w:w="2551" w:type="dxa"/>
          </w:tcPr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ปรับปรุงถนนภายในหมู่บ้าน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หนองตะลุมปุ๊ก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1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และ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หนองนา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หมู่ที่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4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jc w:val="both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จังหวัดบุรีรัมย์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ตามแบบองค์การบริหารส่วนตำบล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กำหนด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บ้านหนองตะลุมปุ๊ก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1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และ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หนองนา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4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อำเภอ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นางรอง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จังหวัดบุรีรัมย์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164465</wp:posOffset>
                      </wp:positionV>
                      <wp:extent cx="3781425" cy="635"/>
                      <wp:effectExtent l="19050" t="56515" r="19050" b="57150"/>
                      <wp:wrapNone/>
                      <wp:docPr id="55" name="ลูกศรเชื่อมต่อแบบตรง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2DB23" id="ลูกศรเชื่อมต่อแบบตรง 55" o:spid="_x0000_s1026" type="#_x0000_t32" style="position:absolute;margin-left:3.6pt;margin-top:12.95pt;width:297.75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694"/>
        <w:gridCol w:w="1275"/>
        <w:gridCol w:w="1134"/>
        <w:gridCol w:w="1134"/>
        <w:gridCol w:w="426"/>
        <w:gridCol w:w="425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26222C" w:rsidRPr="0026222C" w:rsidTr="00D76F55">
        <w:trPr>
          <w:cantSplit/>
        </w:trPr>
        <w:tc>
          <w:tcPr>
            <w:tcW w:w="70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694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418" w:type="dxa"/>
            <w:gridSpan w:val="3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พ.ศ.255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4819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.2560</w:t>
            </w:r>
          </w:p>
        </w:tc>
      </w:tr>
      <w:tr w:rsidR="0026222C" w:rsidRPr="0026222C" w:rsidTr="00D76F5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D76F55">
        <w:trPr>
          <w:trHeight w:val="652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7</w:t>
            </w:r>
          </w:p>
        </w:tc>
        <w:tc>
          <w:tcPr>
            <w:tcW w:w="283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โครงการปรับปรุงถนนภายในหมู่บ้าน 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10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บ้า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นหว่าน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lastRenderedPageBreak/>
              <w:t>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จังหวัดบุรีรัมย์</w:t>
            </w:r>
          </w:p>
        </w:tc>
        <w:tc>
          <w:tcPr>
            <w:tcW w:w="2694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ปรับปรุงถนนภายในหมู่บ้าน 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10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หว่าน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ตามแบบองค์การบริหาร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lastRenderedPageBreak/>
              <w:t>ส่วนตำบล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100,000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หมู่ที่ 3 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หว่าน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lastRenderedPageBreak/>
              <w:t>ลำไทรโยง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lastRenderedPageBreak/>
              <w:t>กองช่าง</w: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188595</wp:posOffset>
                      </wp:positionV>
                      <wp:extent cx="1066800" cy="9525"/>
                      <wp:effectExtent l="19050" t="59690" r="19050" b="54610"/>
                      <wp:wrapNone/>
                      <wp:docPr id="54" name="ลูกศรเชื่อมต่อแบบตรง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DB4E5" id="ลูกศรเชื่อมต่อแบบตรง 54" o:spid="_x0000_s1026" type="#_x0000_t32" style="position:absolute;margin-left:-4.25pt;margin-top:14.85pt;width:84pt;height: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rPr>
          <w:trHeight w:val="652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lastRenderedPageBreak/>
              <w:t>8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26222C" w:rsidRPr="0026222C" w:rsidRDefault="0026222C" w:rsidP="0026222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โครงการปรับปรุงถนนภายในหมู่บ้าน หมู่ที่ 5 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หนองยาง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ลำไทรโยง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จังหวัดบุรีรัมย์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ปรับปรุงถนนภายในหมู่บ้าน หมู่ที่ 5 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หนองยาง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ตามแบบองค์การบริหาร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ส่วนตำบล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หมู่ที่ 5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หนองยาง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180975</wp:posOffset>
                      </wp:positionV>
                      <wp:extent cx="1066800" cy="0"/>
                      <wp:effectExtent l="19050" t="52705" r="19050" b="61595"/>
                      <wp:wrapNone/>
                      <wp:docPr id="53" name="ลูกศรเชื่อมต่อแบบตรง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C8B13" id="ลูกศรเชื่อมต่อแบบตรง 53" o:spid="_x0000_s1026" type="#_x0000_t32" style="position:absolute;margin-left:-5pt;margin-top:14.25pt;width:84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rPr>
          <w:trHeight w:val="652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9</w:t>
            </w:r>
          </w:p>
        </w:tc>
        <w:tc>
          <w:tcPr>
            <w:tcW w:w="283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โครงการปรับปรุงถนนภายในหมู่บ้าน 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7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หนองปรือ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ตำบ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จังหวัดบุรีรัมย์</w:t>
            </w:r>
          </w:p>
        </w:tc>
        <w:tc>
          <w:tcPr>
            <w:tcW w:w="2694" w:type="dxa"/>
          </w:tcPr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ปรับปรุงถนนภายในหมู่บ้าน 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7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หนองปรือ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ตามแบบองค์การบริหาร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ส่วนตำบ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7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หนองปรือ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before="60"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182245</wp:posOffset>
                      </wp:positionV>
                      <wp:extent cx="1019175" cy="0"/>
                      <wp:effectExtent l="19050" t="55880" r="19050" b="58420"/>
                      <wp:wrapNone/>
                      <wp:docPr id="52" name="ลูกศรเชื่อมต่อแบบตรง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9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071A8" id="ลูกศรเชื่อมต่อแบบตรง 52" o:spid="_x0000_s1026" type="#_x0000_t32" style="position:absolute;margin-left:-4.25pt;margin-top:14.35pt;width:80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rPr>
          <w:trHeight w:val="652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0</w:t>
            </w:r>
          </w:p>
        </w:tc>
        <w:tc>
          <w:tcPr>
            <w:tcW w:w="283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โครงการปรับปรุงถนนภายในหมู่บ้าน  หมู่ที่ 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3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บ้า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นหนองไทร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จังหวัดบุรีรัมย์</w:t>
            </w:r>
          </w:p>
        </w:tc>
        <w:tc>
          <w:tcPr>
            <w:tcW w:w="2694" w:type="dxa"/>
          </w:tcPr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ปรับปรุงถนนภายในหมู่บ้าน  หมู่ที่ 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3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หนองไทร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ตามแบบองค์การบริหาร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ส่วนตำบล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หมู่ที่ 10 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หนองไทร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ตำบล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before="60"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178435</wp:posOffset>
                      </wp:positionV>
                      <wp:extent cx="1019175" cy="0"/>
                      <wp:effectExtent l="19050" t="53340" r="19050" b="60960"/>
                      <wp:wrapNone/>
                      <wp:docPr id="51" name="ลูกศรเชื่อมต่อแบบตรง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9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94F73" id="ลูกศรเชื่อมต่อแบบตรง 51" o:spid="_x0000_s1026" type="#_x0000_t32" style="position:absolute;margin-left:-4.25pt;margin-top:14.05pt;width:80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694"/>
        <w:gridCol w:w="1275"/>
        <w:gridCol w:w="1134"/>
        <w:gridCol w:w="1134"/>
        <w:gridCol w:w="426"/>
        <w:gridCol w:w="425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26222C" w:rsidRPr="0026222C" w:rsidTr="00D76F55">
        <w:trPr>
          <w:cantSplit/>
        </w:trPr>
        <w:tc>
          <w:tcPr>
            <w:tcW w:w="70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694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418" w:type="dxa"/>
            <w:gridSpan w:val="3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พ.ศ.255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4819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.2560</w:t>
            </w:r>
          </w:p>
        </w:tc>
      </w:tr>
      <w:tr w:rsidR="0026222C" w:rsidRPr="0026222C" w:rsidTr="00D76F5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D76F55">
        <w:trPr>
          <w:trHeight w:val="652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283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โครงการปรับปรุงถนนภายในหมู่บ้าน 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ลำมาศพัฒนา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ลำไทรโยง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จังหวัดบุรีรัมย์</w:t>
            </w:r>
          </w:p>
        </w:tc>
        <w:tc>
          <w:tcPr>
            <w:tcW w:w="2694" w:type="dxa"/>
          </w:tcPr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ปรับปรุงถนนภายในหมู่บ้าน  หมู่ที่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ลำมาศพัฒนา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ตามแบบองค์การบริหาร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ส่วนตำบล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หมู่ที่ 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บ้าน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ลำมาศพัฒนา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198120</wp:posOffset>
                      </wp:positionV>
                      <wp:extent cx="3476625" cy="635"/>
                      <wp:effectExtent l="19050" t="59690" r="19050" b="53975"/>
                      <wp:wrapNone/>
                      <wp:docPr id="50" name="ลูกศรเชื่อมต่อแบบตรง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6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69790" id="ลูกศรเชื่อมต่อแบบตรง 50" o:spid="_x0000_s1026" type="#_x0000_t32" style="position:absolute;margin-left:8.55pt;margin-top:15.6pt;width:273.7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rPr>
          <w:trHeight w:val="652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283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โครงการก่อสร้างท่อระบายน้ำพร้อมบ่อพัก  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2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โคกแร่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ตำบลทุ่ง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จังหวัดบุรีรัมย์  </w:t>
            </w:r>
          </w:p>
        </w:tc>
        <w:tc>
          <w:tcPr>
            <w:tcW w:w="2694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ก่อสร้างท่อระบายน้ำ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พร้อมบ่อพัก  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2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บ้านโคกแร่  ตำบลลำไทรโยง   อำเภอนางรอง  จังหวัดบุรีรัมย์ โดยการก่อสร้างท่อระบายน้ำ ขนาดเส้นผ่าศูนย์กลาง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0.40 เมตร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จำนวน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65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ท่อน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ก่อสร้าง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บ่อพัก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6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บ่อ หรือมีความยาวรวม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ไม่น้อยกว่า 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81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พร้อมป้ายโครงการ  จำนวน 1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ป้าย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ตามแบบ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อ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งค์การบริหารส่วนตำบล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กำหนด </w:t>
            </w: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</w:rPr>
              <w:t>2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โคกแร่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182245</wp:posOffset>
                      </wp:positionV>
                      <wp:extent cx="3581400" cy="635"/>
                      <wp:effectExtent l="19050" t="56515" r="19050" b="57150"/>
                      <wp:wrapNone/>
                      <wp:docPr id="49" name="ลูกศรเชื่อมต่อแบบตรง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81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448E7" id="ลูกศรเชื่อมต่อแบบตรง 49" o:spid="_x0000_s1026" type="#_x0000_t32" style="position:absolute;margin-left:8.55pt;margin-top:14.35pt;width:282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694"/>
        <w:gridCol w:w="1275"/>
        <w:gridCol w:w="1134"/>
        <w:gridCol w:w="1134"/>
        <w:gridCol w:w="426"/>
        <w:gridCol w:w="425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26222C" w:rsidRPr="0026222C" w:rsidTr="00D76F55">
        <w:trPr>
          <w:cantSplit/>
        </w:trPr>
        <w:tc>
          <w:tcPr>
            <w:tcW w:w="70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694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418" w:type="dxa"/>
            <w:gridSpan w:val="3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พ.ศ.255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4819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.2560</w:t>
            </w:r>
          </w:p>
        </w:tc>
      </w:tr>
      <w:tr w:rsidR="0026222C" w:rsidRPr="0026222C" w:rsidTr="00D76F5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D76F55">
        <w:trPr>
          <w:trHeight w:val="652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13</w:t>
            </w:r>
          </w:p>
        </w:tc>
        <w:tc>
          <w:tcPr>
            <w:tcW w:w="283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โครงการก่อสร้างท่อระบายน้ำพร้อมบ่อพัก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6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ฟากครอง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ลำไทรโยง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จังหวัดบุรีรัมย์</w:t>
            </w:r>
          </w:p>
        </w:tc>
        <w:tc>
          <w:tcPr>
            <w:tcW w:w="2694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ก่อสร้างท่อระบายน้ำ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พร้อมบ่อพัก 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6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บ้านฟากคลองตำบลลำไทรโยง อำเภอนางรอง จังหวัดบุรีรัมย์โดยการก่อสร้างท่อระบายน้ำ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-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ขนาด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เส้นผ่าศูนย์กลาง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0.40 เมตร จำนวน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 6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0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ท่อน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ก่อสร้าง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บ่อพัก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จำนวน 6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บ่อ  หรือมีความยาว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รวม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ไม่น้อยกว่า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 6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6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 เมตร 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พร้อมป้ายโครงการ  จำนวน 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1 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ป้าย    ตา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มแบบ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องค์การบริหารส่วนตำบลลำไทรโยงกำหนดกำหนด  </w:t>
            </w: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</w:rPr>
              <w:t>6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ฟากครอง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Cordia New" w:eastAsia="Cordia New" w:hAnsi="Cordia New" w:cs="Cordi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175260</wp:posOffset>
                      </wp:positionV>
                      <wp:extent cx="3686175" cy="635"/>
                      <wp:effectExtent l="19050" t="59690" r="19050" b="53975"/>
                      <wp:wrapNone/>
                      <wp:docPr id="48" name="ลูกศรเชื่อมต่อแบบตรง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6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5C23D" id="ลูกศรเชื่อมต่อแบบตรง 48" o:spid="_x0000_s1026" type="#_x0000_t32" style="position:absolute;margin-left:4.05pt;margin-top:13.8pt;width:290.25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rPr>
          <w:trHeight w:val="652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14</w:t>
            </w:r>
          </w:p>
        </w:tc>
        <w:tc>
          <w:tcPr>
            <w:tcW w:w="283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โครงการก่อสร้างท่อระบายน้ำ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พร้อมบ่อพัก  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8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บ้าน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บ้านหนองปรือใหญ่  ตำบลลำไทรโยง อำเภอนางรอง จังหวัดบุรีรัมย์</w:t>
            </w:r>
          </w:p>
        </w:tc>
        <w:tc>
          <w:tcPr>
            <w:tcW w:w="2694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ก่อสร้างท่อระบายน้ำ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พร้อม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บ่อพัก หมู่ที่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 8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บ้านหนองปรือใหญ่ ตำบลลำไทรโยง อำเภอนางรอง จังหวัดบุรีรัมย์ โดยการก่อสร้างท่อระบายน้ำ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-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ขนาด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เส้นผ่าศูนย์กลาง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0.40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 เมตร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จำนวน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  165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ท่อน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ก่อสร้าง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บ่อพัก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จำนวน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6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บ่อ  หรือ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มีความยาว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รวม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ไม่น้อยกว่า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181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 เมตร 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พร้อมป้ายโครงการ  จำนวน 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1   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ป้าย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lastRenderedPageBreak/>
              <w:t>ตา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มแบบ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องค์การบริหารส่วนตำบลลำไทรโยง กำหนด</w:t>
            </w: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3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20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</w:rPr>
              <w:t>8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บ้าน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หนองปรือใหญ่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Cordia New" w:eastAsia="Cordia New" w:hAnsi="Cordia New" w:cs="Cordi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150495</wp:posOffset>
                      </wp:positionV>
                      <wp:extent cx="3686175" cy="635"/>
                      <wp:effectExtent l="19050" t="58420" r="19050" b="55245"/>
                      <wp:wrapNone/>
                      <wp:docPr id="47" name="ลูกศรเชื่อมต่อแบบตรง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6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E39AE" id="ลูกศรเชื่อมต่อแบบตรง 47" o:spid="_x0000_s1026" type="#_x0000_t32" style="position:absolute;margin-left:4.05pt;margin-top:11.85pt;width:290.25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br w:type="page"/>
      </w: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ab/>
        <w:t>1.3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3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ขยายเขต /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ซ่อมแซม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/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ปรับปรุง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/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บำรุงรักษาไฟฟ้า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ไฟฟ้า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สาธารณะ  โทรศัพท์สาธารณะ</w:t>
      </w:r>
    </w:p>
    <w:tbl>
      <w:tblPr>
        <w:tblW w:w="156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985"/>
        <w:gridCol w:w="1276"/>
        <w:gridCol w:w="1284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6222C" w:rsidRPr="0026222C" w:rsidTr="00D76F55">
        <w:trPr>
          <w:cantSplit/>
        </w:trPr>
        <w:tc>
          <w:tcPr>
            <w:tcW w:w="70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985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284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255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4860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 2560</w:t>
            </w:r>
          </w:p>
        </w:tc>
      </w:tr>
      <w:tr w:rsidR="0026222C" w:rsidRPr="0026222C" w:rsidTr="00D76F5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8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D76F5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ค่าซ่อมแซมไฟฟ้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า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สาธารณะ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ภายในตำบลลำไทรโยง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ซ่อมแซมไฟฟ้าสาธารณะ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ทุกหมู่บ้านภายในตำบล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14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หมู่บ้าน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10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128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08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127635</wp:posOffset>
                      </wp:positionV>
                      <wp:extent cx="3686175" cy="635"/>
                      <wp:effectExtent l="19050" t="61595" r="19050" b="61595"/>
                      <wp:wrapNone/>
                      <wp:docPr id="46" name="ลูกศรเชื่อมต่อแบบตรง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6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F1A97" id="ลูกศรเชื่อมต่อแบบตรง 46" o:spid="_x0000_s1026" type="#_x0000_t32" style="position:absolute;margin-left:12.15pt;margin-top:10.05pt;width:290.25pt;height: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26222C">
        <w:rPr>
          <w:rFonts w:ascii="TH SarabunPSK" w:eastAsia="Cordia New" w:hAnsi="TH SarabunPSK" w:cs="TH SarabunPSK"/>
          <w:b/>
          <w:bCs/>
          <w:sz w:val="28"/>
          <w:cs/>
        </w:rPr>
        <w:br w:type="page"/>
      </w: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sz w:val="28"/>
          <w:cs/>
        </w:rPr>
      </w:pPr>
    </w:p>
    <w:p w:rsidR="0026222C" w:rsidRPr="0026222C" w:rsidRDefault="0026222C" w:rsidP="00E740F6">
      <w:pPr>
        <w:tabs>
          <w:tab w:val="left" w:pos="9435"/>
        </w:tabs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 3. 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ยุ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ทธศาสตร์การพัฒนาด้านโครงสร้างพื้นฐาน</w:t>
      </w:r>
      <w:r w:rsidR="00E740F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     3.1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แนวทางการพัฒนาที่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1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การพัฒนาการบริหารจัดการระบบเศรษฐกิจและการเรียนรู้ในชุมชน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35"/>
        <w:gridCol w:w="2268"/>
        <w:gridCol w:w="1276"/>
        <w:gridCol w:w="1134"/>
        <w:gridCol w:w="1134"/>
        <w:gridCol w:w="567"/>
        <w:gridCol w:w="567"/>
        <w:gridCol w:w="567"/>
        <w:gridCol w:w="567"/>
        <w:gridCol w:w="549"/>
        <w:gridCol w:w="540"/>
        <w:gridCol w:w="612"/>
        <w:gridCol w:w="425"/>
        <w:gridCol w:w="567"/>
        <w:gridCol w:w="556"/>
        <w:gridCol w:w="540"/>
        <w:gridCol w:w="605"/>
      </w:tblGrid>
      <w:tr w:rsidR="0026222C" w:rsidRPr="0026222C" w:rsidTr="00D76F55">
        <w:trPr>
          <w:cantSplit/>
        </w:trPr>
        <w:tc>
          <w:tcPr>
            <w:tcW w:w="720" w:type="dxa"/>
            <w:vMerge w:val="restart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268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พ.ศ.255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4961" w:type="dxa"/>
            <w:gridSpan w:val="9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.2560</w:t>
            </w:r>
          </w:p>
        </w:tc>
      </w:tr>
      <w:tr w:rsidR="0026222C" w:rsidRPr="0026222C" w:rsidTr="00D76F55">
        <w:trPr>
          <w:cantSplit/>
          <w:trHeight w:val="654"/>
        </w:trPr>
        <w:tc>
          <w:tcPr>
            <w:tcW w:w="72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9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612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56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60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D76F55">
        <w:trPr>
          <w:trHeight w:val="723"/>
        </w:trPr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โครงการส่งเสริมสนับสนุนพัฒนางานสารสนเทศ และ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ให้ข้อมูลข่าวสารแก่ชุมชน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จัดหาสื่อสิ่งพิมพ์รูปแบบ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ต่าง ๆ แก่ประชาชน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ได้ศึกษาเรียนรู้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จำนวน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14 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หมู่บ้าน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ในพื้นที่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ปลัด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109855</wp:posOffset>
                      </wp:positionV>
                      <wp:extent cx="3743325" cy="0"/>
                      <wp:effectExtent l="19050" t="58420" r="19050" b="55880"/>
                      <wp:wrapNone/>
                      <wp:docPr id="45" name="ลูกศรเชื่อมต่อแบบตรง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3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DC414" id="ลูกศรเชื่อมต่อแบบตรง 45" o:spid="_x0000_s1026" type="#_x0000_t32" style="position:absolute;margin-left:12.55pt;margin-top:8.65pt;width:294.7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9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1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5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     3.2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การพัฒนาและส่งเสริมอาชีพในครัวเรือน 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35"/>
        <w:gridCol w:w="2268"/>
        <w:gridCol w:w="1276"/>
        <w:gridCol w:w="1134"/>
        <w:gridCol w:w="1134"/>
        <w:gridCol w:w="567"/>
        <w:gridCol w:w="567"/>
        <w:gridCol w:w="567"/>
        <w:gridCol w:w="567"/>
        <w:gridCol w:w="549"/>
        <w:gridCol w:w="540"/>
        <w:gridCol w:w="612"/>
        <w:gridCol w:w="425"/>
        <w:gridCol w:w="567"/>
        <w:gridCol w:w="556"/>
        <w:gridCol w:w="540"/>
        <w:gridCol w:w="605"/>
      </w:tblGrid>
      <w:tr w:rsidR="0026222C" w:rsidRPr="0026222C" w:rsidTr="00D76F55">
        <w:trPr>
          <w:cantSplit/>
        </w:trPr>
        <w:tc>
          <w:tcPr>
            <w:tcW w:w="720" w:type="dxa"/>
            <w:vMerge w:val="restart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268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59</w:t>
            </w:r>
          </w:p>
        </w:tc>
        <w:tc>
          <w:tcPr>
            <w:tcW w:w="4961" w:type="dxa"/>
            <w:gridSpan w:val="9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.2560</w:t>
            </w:r>
          </w:p>
        </w:tc>
      </w:tr>
      <w:tr w:rsidR="0026222C" w:rsidRPr="0026222C" w:rsidTr="00D76F55">
        <w:trPr>
          <w:cantSplit/>
          <w:trHeight w:val="654"/>
        </w:trPr>
        <w:tc>
          <w:tcPr>
            <w:tcW w:w="72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9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612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56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60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D76F55">
        <w:trPr>
          <w:trHeight w:val="723"/>
        </w:trPr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โครงการจัดทำปุ๋ยหมักชีวภาพ</w:t>
            </w:r>
          </w:p>
        </w:tc>
        <w:tc>
          <w:tcPr>
            <w:tcW w:w="22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จัดฝึกอบรมการจัดทำ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ปุ๋ยหมักชีวภาพให้แก่เกษตรกรและ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ประชาชนทั่วไป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องค์การบริหารส่วนตำบล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อำเภอ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จังหวัดบุรีรัมย์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ปลัด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9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176530</wp:posOffset>
                      </wp:positionV>
                      <wp:extent cx="990600" cy="9525"/>
                      <wp:effectExtent l="19050" t="52705" r="19050" b="61595"/>
                      <wp:wrapNone/>
                      <wp:docPr id="44" name="ลูกศรเชื่อมต่อแบบตรง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5E16D" id="ลูกศรเชื่อมต่อแบบตรง 44" o:spid="_x0000_s1026" type="#_x0000_t32" style="position:absolute;margin-left:-3.8pt;margin-top:13.9pt;width:78pt;height: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5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rPr>
          <w:trHeight w:val="723"/>
        </w:trPr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โครงการอุดหนุนกลุ่มอาหารแปรรูป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หมู่ที่ 12 ตามโครงการกลุ่มอาหาร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แปรรูป หมู่ที่ 12 บ้าน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โคกลอย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อุดหนุนกลุ่มอาหาร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ฃ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แปรรูป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หมู่ที่ 12 ตามโครงการกลุ่มอาหาร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แปรรูป หมู่ที่ 12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บ้าน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โคกลอย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30,000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หมู่ที่ 12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บ้าน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โคกลอย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lastRenderedPageBreak/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9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190500</wp:posOffset>
                      </wp:positionV>
                      <wp:extent cx="1247775" cy="0"/>
                      <wp:effectExtent l="19050" t="60960" r="19050" b="53340"/>
                      <wp:wrapNone/>
                      <wp:docPr id="43" name="ลูกศรเชื่อมต่อแบบตรง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454D5" id="ลูกศรเชื่อมต่อแบบตรง 43" o:spid="_x0000_s1026" type="#_x0000_t32" style="position:absolute;margin-left:-3.8pt;margin-top:15pt;width:98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5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:rsidR="0026222C" w:rsidRPr="0026222C" w:rsidRDefault="0026222C" w:rsidP="0026222C">
      <w:pPr>
        <w:spacing w:before="240"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4.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ยุทธศาสตร์การพัฒนาด้านสังคม</w:t>
      </w:r>
    </w:p>
    <w:p w:rsidR="0026222C" w:rsidRPr="0026222C" w:rsidRDefault="0026222C" w:rsidP="0026222C">
      <w:pPr>
        <w:spacing w:after="6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4.1 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 1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การพัฒนา สร้างเสริมคุณภาพชีวิตในสังคม 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552"/>
        <w:gridCol w:w="1275"/>
        <w:gridCol w:w="1134"/>
        <w:gridCol w:w="1276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</w:tblGrid>
      <w:tr w:rsidR="0026222C" w:rsidRPr="0026222C" w:rsidTr="00D76F55">
        <w:trPr>
          <w:cantSplit/>
        </w:trPr>
        <w:tc>
          <w:tcPr>
            <w:tcW w:w="70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2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พ.ศ.255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4961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.2560</w:t>
            </w:r>
          </w:p>
        </w:tc>
      </w:tr>
      <w:tr w:rsidR="0026222C" w:rsidRPr="0026222C" w:rsidTr="00D76F5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D76F55">
        <w:trPr>
          <w:trHeight w:val="723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กิจกรรมจ่ายเบี้ยยังชีพ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ผู้พิการ</w:t>
            </w: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จ่ายเบี้ยยังชีพแก่ผู้พิการ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40,0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137795</wp:posOffset>
                      </wp:positionV>
                      <wp:extent cx="4015740" cy="0"/>
                      <wp:effectExtent l="23495" t="55880" r="18415" b="58420"/>
                      <wp:wrapNone/>
                      <wp:docPr id="42" name="ลูกศรเชื่อมต่อแบบตรง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15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F4BB9" id="ลูกศรเชื่อมต่อแบบตรง 42" o:spid="_x0000_s1026" type="#_x0000_t32" style="position:absolute;margin-left:.9pt;margin-top:10.85pt;width:316.2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rPr>
          <w:trHeight w:val="723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กิจกรรมจ่ายเบี้ยยังชีพ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ออกให้บริการจ่ายเบี้ยยังชีพแก่ผู้สูงอายุทุกหมู่บ้านในพื้นที่</w:t>
            </w: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53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,9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Cordia New" w:eastAsia="Cordia New" w:hAnsi="Cordia New" w:cs="Cordi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165100</wp:posOffset>
                      </wp:positionV>
                      <wp:extent cx="4015740" cy="0"/>
                      <wp:effectExtent l="23495" t="59055" r="18415" b="55245"/>
                      <wp:wrapNone/>
                      <wp:docPr id="41" name="ลูกศรเชื่อมต่อแบบตรง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15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B9F17" id="ลูกศรเชื่อมต่อแบบตรง 41" o:spid="_x0000_s1026" type="#_x0000_t32" style="position:absolute;margin-left:.9pt;margin-top:13pt;width:316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rPr>
          <w:trHeight w:val="723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โครงการสงเคราะห์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ติดเชื้อเอดส์</w:t>
            </w: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สงเคราะห์เบี้ยยังชีพเพื่อเป็นการช่วยเหลือแก่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ผู้ป่วย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โรค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เอดส์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12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165735</wp:posOffset>
                      </wp:positionV>
                      <wp:extent cx="4044315" cy="0"/>
                      <wp:effectExtent l="23495" t="59690" r="18415" b="54610"/>
                      <wp:wrapNone/>
                      <wp:docPr id="40" name="ลูกศรเชื่อมต่อแบบตรง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44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CF471" id="ลูกศรเชื่อมต่อแบบตรง 40" o:spid="_x0000_s1026" type="#_x0000_t32" style="position:absolute;margin-left:1.65pt;margin-top:13.05pt;width:318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rPr>
          <w:trHeight w:val="723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โครงการป้องกันและลดอุบัติเหตุทางถนนในช่วงเทศกาล</w:t>
            </w: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ตั้งจุดบริการประชาชน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เพื่อป้องกันและลด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อุบัติเหตุทางถนน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ในช่วงเทศกาล</w:t>
            </w: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166370</wp:posOffset>
                      </wp:positionV>
                      <wp:extent cx="600075" cy="0"/>
                      <wp:effectExtent l="14605" t="60325" r="23495" b="53975"/>
                      <wp:wrapNone/>
                      <wp:docPr id="39" name="ลูกศรเชื่อมต่อแบบตรง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F96B1" id="ลูกศรเชื่อมต่อแบบตรง 39" o:spid="_x0000_s1026" type="#_x0000_t32" style="position:absolute;margin-left:-4pt;margin-top:13.1pt;width:4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166370</wp:posOffset>
                      </wp:positionV>
                      <wp:extent cx="257175" cy="635"/>
                      <wp:effectExtent l="19050" t="60325" r="19050" b="53340"/>
                      <wp:wrapNone/>
                      <wp:docPr id="38" name="ลูกศรเชื่อมต่อแบบตรง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1619A" id="ลูกศรเชื่อมต่อแบบตรง 38" o:spid="_x0000_s1026" type="#_x0000_t32" style="position:absolute;margin-left:-4.55pt;margin-top:13.1pt;width:20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rPr>
          <w:trHeight w:val="723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โครงการอุดหนุนเหล่ากาชาดจังหวัดบุรีรัมย์ตามโครงการจัดหารายได้เพื่อจัดกิจกรรมสาธารณกุศล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และให้ความช่วยเหลือประชาชนตามภารกิจ</w:t>
            </w: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อุดหนุนเหล่ากาชาดจังหวัดบุรีรัมย์  ตามโครงการจัดหารายได้เพื่อจัดกิจกรรมสาธารณกุศล  และให้ความ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ช่วยเหลือประชาชนตามภารกิจ</w:t>
            </w: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10,000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167640</wp:posOffset>
                      </wp:positionV>
                      <wp:extent cx="723900" cy="0"/>
                      <wp:effectExtent l="19685" t="52705" r="18415" b="61595"/>
                      <wp:wrapNone/>
                      <wp:docPr id="37" name="ลูกศรเชื่อมต่อแบบตรง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DB267" id="ลูกศรเชื่อมต่อแบบตรง 37" o:spid="_x0000_s1026" type="#_x0000_t32" style="position:absolute;margin-left:15.6pt;margin-top:13.2pt;width:5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26222C" w:rsidRPr="0026222C" w:rsidRDefault="0026222C" w:rsidP="0026222C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26222C" w:rsidRPr="0026222C" w:rsidRDefault="0026222C" w:rsidP="0026222C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552"/>
        <w:gridCol w:w="1275"/>
        <w:gridCol w:w="1134"/>
        <w:gridCol w:w="126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6222C" w:rsidRPr="0026222C" w:rsidTr="00D76F55">
        <w:trPr>
          <w:cantSplit/>
        </w:trPr>
        <w:tc>
          <w:tcPr>
            <w:tcW w:w="70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2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6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พ.ศ.255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4860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.2560</w:t>
            </w:r>
          </w:p>
        </w:tc>
      </w:tr>
      <w:tr w:rsidR="0026222C" w:rsidRPr="0026222C" w:rsidTr="00D76F5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D76F55">
        <w:trPr>
          <w:trHeight w:val="723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โครงการอุดหนุนที่ทำการ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ปกครองอำเภอนางรอง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ตามโครงการตามยุทธศาสตร์พลังแผ่นดินเอาชนะยาเสพติด อำเภอนางรอง จังหวัดบุรีรัมย์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ประจำปีงบประมาณ 2558</w:t>
            </w: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อุดหนุนที่ทำการ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ปกครองอำเภอหนองกี่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ตามโครงการตามยุทธศาสตร์พลังแผ่นดินเอาชนะยาเสพติด อำเภอนางรอง จังหวัดบุรีรัมย์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ประจำปีงบประมาณ 2558</w:t>
            </w: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6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194945</wp:posOffset>
                      </wp:positionV>
                      <wp:extent cx="1314450" cy="635"/>
                      <wp:effectExtent l="19050" t="52705" r="19050" b="60960"/>
                      <wp:wrapNone/>
                      <wp:docPr id="36" name="ลูกศรเชื่อมต่อแบบตรง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7C4AC" id="ลูกศรเชื่อมต่อแบบตรง 36" o:spid="_x0000_s1026" type="#_x0000_t32" style="position:absolute;margin-left:-3.6pt;margin-top:15.35pt;width:103.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rPr>
          <w:trHeight w:val="723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อุดหนุนคณะกรรมการ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หนองปรือ 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ตามโครงกา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ร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หมู่บ้านชุมชนเข้มแข็ง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ป้องกันและแก้ไขปัญหา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ยาเสพติด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ตามแนวทางกองทุนแม่ของแผ่นดิน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อุดหนุนคณะกรรมการ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หนองปรือ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ตามโครงกา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ร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หมู่บ้านชุมชนเข้มแข็ง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ป้องกันและแก้ไขปัญหา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ยาเสพติด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ตามแนวทางกองทุนแม่ของแผ่นดิน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20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หมู่ที่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7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บ้าน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หนองปรือ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6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187960</wp:posOffset>
                      </wp:positionV>
                      <wp:extent cx="1333500" cy="635"/>
                      <wp:effectExtent l="19050" t="60325" r="19050" b="53340"/>
                      <wp:wrapNone/>
                      <wp:docPr id="35" name="ลูกศรเชื่อมต่อแบบตรง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DA055" id="ลูกศรเชื่อมต่อแบบตรง 35" o:spid="_x0000_s1026" type="#_x0000_t32" style="position:absolute;margin-left:-3.6pt;margin-top:14.8pt;width:10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26222C">
        <w:rPr>
          <w:rFonts w:ascii="TH SarabunPSK" w:eastAsia="Cordia New" w:hAnsi="TH SarabunPSK" w:cs="TH SarabunPSK"/>
          <w:b/>
          <w:bCs/>
          <w:sz w:val="28"/>
        </w:rPr>
        <w:br w:type="page"/>
      </w:r>
    </w:p>
    <w:p w:rsidR="0026222C" w:rsidRPr="0026222C" w:rsidRDefault="0026222C" w:rsidP="0026222C">
      <w:pPr>
        <w:tabs>
          <w:tab w:val="left" w:pos="13245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tabs>
          <w:tab w:val="left" w:pos="13245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tabs>
          <w:tab w:val="left" w:pos="13245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  <w:r w:rsidRPr="0026222C">
        <w:rPr>
          <w:rFonts w:ascii="TH SarabunPSK" w:eastAsia="Cordia New" w:hAnsi="TH SarabunPSK" w:cs="TH SarabunPSK"/>
          <w:b/>
          <w:bCs/>
          <w:sz w:val="28"/>
        </w:rPr>
        <w:tab/>
      </w: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552"/>
        <w:gridCol w:w="1275"/>
        <w:gridCol w:w="1134"/>
        <w:gridCol w:w="126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6222C" w:rsidRPr="0026222C" w:rsidTr="00D76F55">
        <w:trPr>
          <w:cantSplit/>
        </w:trPr>
        <w:tc>
          <w:tcPr>
            <w:tcW w:w="70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2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6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59</w:t>
            </w:r>
          </w:p>
        </w:tc>
        <w:tc>
          <w:tcPr>
            <w:tcW w:w="4860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.2560</w:t>
            </w:r>
          </w:p>
        </w:tc>
      </w:tr>
      <w:tr w:rsidR="0026222C" w:rsidRPr="0026222C" w:rsidTr="00D76F5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D76F55">
        <w:trPr>
          <w:trHeight w:val="2576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8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อบต.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สัมพันธ์ 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เพื่อรณรงค์ต่อต้าน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ยาเสพติด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ลด ละ เลิก อบายมุข รวมถึง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พบประประชาช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นเพื่อ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รับทราบ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ปัญหาความเดือดร้อน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เพื่อการพัฒนาคุณภาพ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ชีวิตประชาชน</w:t>
            </w: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60,000</w:t>
            </w:r>
          </w:p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ทุกหมู่บ้านในพื้นที่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26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before="40"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127635</wp:posOffset>
                      </wp:positionV>
                      <wp:extent cx="1282065" cy="635"/>
                      <wp:effectExtent l="19050" t="57150" r="22860" b="56515"/>
                      <wp:wrapNone/>
                      <wp:docPr id="34" name="ลูกศรเชื่อมต่อแบบตรง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20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83B38" id="ลูกศรเชื่อมต่อแบบตรง 34" o:spid="_x0000_s1026" type="#_x0000_t32" style="position:absolute;margin-left:-2.1pt;margin-top:10.05pt;width:100.9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1860550</wp:posOffset>
                      </wp:positionV>
                      <wp:extent cx="1282065" cy="635"/>
                      <wp:effectExtent l="19050" t="56515" r="22860" b="57150"/>
                      <wp:wrapNone/>
                      <wp:docPr id="33" name="ลูกศรเชื่อมต่อแบบตรง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20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41C8B" id="ลูกศรเชื่อมต่อแบบตรง 33" o:spid="_x0000_s1026" type="#_x0000_t32" style="position:absolute;margin-left:-.6pt;margin-top:146.5pt;width:100.95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rPr>
          <w:trHeight w:val="3195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โครงการฝึกอบรมสมาชิก อปพร.สังกัด ศูนย์ อปพร.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องค์การบริหารส่วนตำบล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จัดฝึกอบรมสมาชิก อปพร.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สังกัด ศูนย์ อปพร.องค์การ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บริหารส่วนตำบลให้มีความพร้อมในการปฏิบัติหน้าที่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สามารถปฏิบัติหน้าที่ได้อย่างถูกต้องและมีประสิทธิภาพ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120,000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before="40"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หน่วยงาน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ที่จัดฝึกอบรม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269" w:type="dxa"/>
          </w:tcPr>
          <w:p w:rsidR="0026222C" w:rsidRPr="0026222C" w:rsidRDefault="0026222C" w:rsidP="0026222C">
            <w:pPr>
              <w:spacing w:before="40"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before="40"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tabs>
          <w:tab w:val="left" w:pos="7938"/>
          <w:tab w:val="left" w:pos="8080"/>
          <w:tab w:val="left" w:pos="12333"/>
        </w:tabs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br w:type="page"/>
      </w:r>
    </w:p>
    <w:p w:rsidR="0026222C" w:rsidRPr="0026222C" w:rsidRDefault="0026222C" w:rsidP="0026222C">
      <w:pPr>
        <w:tabs>
          <w:tab w:val="left" w:pos="7938"/>
          <w:tab w:val="left" w:pos="8080"/>
          <w:tab w:val="left" w:pos="12333"/>
        </w:tabs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tabs>
          <w:tab w:val="left" w:pos="7938"/>
          <w:tab w:val="left" w:pos="8080"/>
          <w:tab w:val="left" w:pos="12333"/>
        </w:tabs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>4.2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การพัฒนาการแก้ไขปัญหาความยากจน</w:t>
      </w: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552"/>
        <w:gridCol w:w="1275"/>
        <w:gridCol w:w="1134"/>
        <w:gridCol w:w="126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6222C" w:rsidRPr="0026222C" w:rsidTr="00D76F55">
        <w:trPr>
          <w:cantSplit/>
        </w:trPr>
        <w:tc>
          <w:tcPr>
            <w:tcW w:w="70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2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6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59</w:t>
            </w:r>
          </w:p>
        </w:tc>
        <w:tc>
          <w:tcPr>
            <w:tcW w:w="4860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.2560</w:t>
            </w:r>
          </w:p>
        </w:tc>
      </w:tr>
      <w:tr w:rsidR="0026222C" w:rsidRPr="0026222C" w:rsidTr="00D76F5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D76F55">
        <w:trPr>
          <w:trHeight w:val="723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โครงการฝึกอบรมอาชีพ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ในชุมชน  </w:t>
            </w: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จัดโครงการ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ฝึกอบรม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อาชีพในชุมชน  </w:t>
            </w: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ที่ทำการ องค์การบริหารส่วนตำบล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6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179705</wp:posOffset>
                      </wp:positionV>
                      <wp:extent cx="923925" cy="635"/>
                      <wp:effectExtent l="19050" t="60960" r="19050" b="52705"/>
                      <wp:wrapNone/>
                      <wp:docPr id="32" name="ลูกศรเชื่อมต่อแบบตรง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9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D63FE" id="ลูกศรเชื่อมต่อแบบตรง 32" o:spid="_x0000_s1026" type="#_x0000_t32" style="position:absolute;margin-left:1.65pt;margin-top:14.15pt;width:72.7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rPr>
          <w:trHeight w:val="723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โครงการช่วยเหลือ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ผู้ประสบภัยหนาว</w:t>
            </w: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จัดซื้อผ้าห่มกันหนาวให้แก่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ประชาชน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ผู้ประสบภัยหนาว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ในเขตพื้นที่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9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6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175260</wp:posOffset>
                      </wp:positionV>
                      <wp:extent cx="1024890" cy="0"/>
                      <wp:effectExtent l="19050" t="57785" r="22860" b="56515"/>
                      <wp:wrapNone/>
                      <wp:docPr id="31" name="ลูกศรเชื่อมต่อแบบตรง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4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1384C" id="ลูกศรเชื่อมต่อแบบตรง 31" o:spid="_x0000_s1026" type="#_x0000_t32" style="position:absolute;margin-left:-4.35pt;margin-top:13.8pt;width:80.7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26222C">
        <w:rPr>
          <w:rFonts w:ascii="TH SarabunPSK" w:eastAsia="Cordia New" w:hAnsi="TH SarabunPSK" w:cs="TH SarabunPSK"/>
          <w:b/>
          <w:bCs/>
          <w:sz w:val="28"/>
          <w:cs/>
        </w:rPr>
        <w:br w:type="page"/>
      </w: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5.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ยุทธศาสตร์การพัฒนาด้านสาธารณสุข</w:t>
      </w: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5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.1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 1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การควบคุมและป้องกันโรค</w:t>
      </w: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52"/>
        <w:gridCol w:w="2551"/>
        <w:gridCol w:w="1276"/>
        <w:gridCol w:w="1134"/>
        <w:gridCol w:w="1134"/>
        <w:gridCol w:w="425"/>
        <w:gridCol w:w="468"/>
        <w:gridCol w:w="540"/>
        <w:gridCol w:w="540"/>
        <w:gridCol w:w="540"/>
        <w:gridCol w:w="540"/>
        <w:gridCol w:w="540"/>
        <w:gridCol w:w="518"/>
        <w:gridCol w:w="567"/>
        <w:gridCol w:w="567"/>
        <w:gridCol w:w="567"/>
        <w:gridCol w:w="567"/>
      </w:tblGrid>
      <w:tr w:rsidR="0026222C" w:rsidRPr="0026222C" w:rsidTr="00D76F55">
        <w:trPr>
          <w:cantSplit/>
          <w:trHeight w:val="405"/>
        </w:trPr>
        <w:tc>
          <w:tcPr>
            <w:tcW w:w="72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552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1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433" w:type="dxa"/>
            <w:gridSpan w:val="3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พ.ศ.255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4946" w:type="dxa"/>
            <w:gridSpan w:val="9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.2560</w:t>
            </w:r>
          </w:p>
        </w:tc>
      </w:tr>
      <w:tr w:rsidR="0026222C" w:rsidRPr="0026222C" w:rsidTr="00D76F55">
        <w:trPr>
          <w:cantSplit/>
          <w:trHeight w:val="654"/>
        </w:trPr>
        <w:tc>
          <w:tcPr>
            <w:tcW w:w="72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68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18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D76F55">
        <w:trPr>
          <w:trHeight w:val="723"/>
        </w:trPr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โครงการควบคุมและป้องกันโรคไข้เลือดออก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ประจำปี 2558 </w:t>
            </w:r>
          </w:p>
        </w:tc>
        <w:tc>
          <w:tcPr>
            <w:tcW w:w="2551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ควบคุมป้องกันโรคไข้เลือดออก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ระบาดในพื้นที่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ตำบลลำไทรโยง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00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177800</wp:posOffset>
                      </wp:positionV>
                      <wp:extent cx="1647825" cy="0"/>
                      <wp:effectExtent l="19050" t="55245" r="19050" b="59055"/>
                      <wp:wrapNone/>
                      <wp:docPr id="30" name="ลูกศรเชื่อมต่อแบบตรง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D7E70" id="ลูกศรเชื่อมต่อแบบตรง 30" o:spid="_x0000_s1026" type="#_x0000_t32" style="position:absolute;margin-left:.15pt;margin-top:14pt;width:129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1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rPr>
          <w:trHeight w:val="723"/>
        </w:trPr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โครงการป้องกันโรคพิษ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สุนัขบ้า ประจำปี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551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ควบคุมป้องกันโรค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พิษสุนัขบ้า ในพื้นที่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ตำบลลำไทรโยง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236220</wp:posOffset>
                      </wp:positionV>
                      <wp:extent cx="1038225" cy="0"/>
                      <wp:effectExtent l="19050" t="55880" r="19050" b="58420"/>
                      <wp:wrapNone/>
                      <wp:docPr id="29" name="ลูกศรเชื่อมต่อแบบตรง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B5CE1" id="ลูกศรเชื่อมต่อแบบตรง 29" o:spid="_x0000_s1026" type="#_x0000_t32" style="position:absolute;margin-left:20.4pt;margin-top:18.6pt;width:81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1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rPr>
          <w:trHeight w:val="723"/>
        </w:trPr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สมทบกองทุนหลักประกันสุขภาพ</w:t>
            </w:r>
          </w:p>
        </w:tc>
        <w:tc>
          <w:tcPr>
            <w:tcW w:w="2551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เพื่อสมทบเงินกองทุนหลัก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ประก้นสุขภาพในระดับ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ท้องถิ่น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31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4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201295</wp:posOffset>
                      </wp:positionV>
                      <wp:extent cx="1647825" cy="0"/>
                      <wp:effectExtent l="19050" t="59055" r="19050" b="55245"/>
                      <wp:wrapNone/>
                      <wp:docPr id="28" name="ลูกศรเชื่อมต่อแบบตรง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7FA81" id="ลูกศรเชื่อมต่อแบบตรง 28" o:spid="_x0000_s1026" type="#_x0000_t32" style="position:absolute;margin-left:-5.1pt;margin-top:15.85pt;width:129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/>
          <w:b/>
          <w:bCs/>
          <w:sz w:val="28"/>
        </w:rPr>
        <w:tab/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5.2 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 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การเสริมสร้างสุขภาพที่ดีให้กับประชาชน และการดำเนินงานสาธารณสุขโดยเน้นการมีส่วนร่วม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52"/>
        <w:gridCol w:w="2551"/>
        <w:gridCol w:w="1276"/>
        <w:gridCol w:w="1134"/>
        <w:gridCol w:w="1134"/>
        <w:gridCol w:w="425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</w:tblGrid>
      <w:tr w:rsidR="0026222C" w:rsidRPr="0026222C" w:rsidTr="00D76F55">
        <w:trPr>
          <w:cantSplit/>
        </w:trPr>
        <w:tc>
          <w:tcPr>
            <w:tcW w:w="72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552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1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559" w:type="dxa"/>
            <w:gridSpan w:val="3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พ.ศ.255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4962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.2560</w:t>
            </w:r>
          </w:p>
        </w:tc>
      </w:tr>
      <w:tr w:rsidR="0026222C" w:rsidRPr="0026222C" w:rsidTr="00D76F55">
        <w:trPr>
          <w:cantSplit/>
          <w:trHeight w:val="654"/>
        </w:trPr>
        <w:tc>
          <w:tcPr>
            <w:tcW w:w="72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6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D76F55">
        <w:trPr>
          <w:trHeight w:val="723"/>
        </w:trPr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อุดหนุนศูนย์สาธารณสุขมูลฐานประจำหมู่บ้าน ตามโครงการพัฒนางานสาธารณสุขมูลฐาน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ในเขตพื้นที่ อบต.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อุดหนุน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ศูนย์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สาธารณสุข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มูลฐานในพื้นที่ อบต.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จำนวน 3 หมู่บ้าน ๆ ละ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  บาท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45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218440</wp:posOffset>
                      </wp:positionV>
                      <wp:extent cx="1647825" cy="0"/>
                      <wp:effectExtent l="19050" t="52705" r="19050" b="61595"/>
                      <wp:wrapNone/>
                      <wp:docPr id="27" name="ลูกศรเชื่อมต่อแบบตรง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A53D5" id="ลูกศรเชื่อมต่อแบบตรง 27" o:spid="_x0000_s1026" type="#_x0000_t32" style="position:absolute;margin-left:6.75pt;margin-top:17.2pt;width:129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6.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ยุทธศาสตร์การพัฒนา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ด้านการศึกษา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ศาสนา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วัฒนธรรม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และนันทนาการ</w:t>
      </w:r>
    </w:p>
    <w:p w:rsidR="0026222C" w:rsidRPr="0026222C" w:rsidRDefault="0026222C" w:rsidP="0026222C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     6.1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1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การเพิ่มโอกาสรับรู้ข้อมูลข่าวสารให้แก่ประชาชน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52"/>
        <w:gridCol w:w="2551"/>
        <w:gridCol w:w="1276"/>
        <w:gridCol w:w="1134"/>
        <w:gridCol w:w="1134"/>
        <w:gridCol w:w="425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6222C" w:rsidRPr="0026222C" w:rsidTr="00D76F55">
        <w:trPr>
          <w:cantSplit/>
        </w:trPr>
        <w:tc>
          <w:tcPr>
            <w:tcW w:w="72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552" w:type="dxa"/>
            <w:vMerge w:val="restart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559" w:type="dxa"/>
            <w:gridSpan w:val="3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พ.ศ.255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4962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.2560</w:t>
            </w:r>
          </w:p>
        </w:tc>
      </w:tr>
      <w:tr w:rsidR="0026222C" w:rsidRPr="0026222C" w:rsidTr="00D76F55">
        <w:trPr>
          <w:cantSplit/>
          <w:trHeight w:val="654"/>
        </w:trPr>
        <w:tc>
          <w:tcPr>
            <w:tcW w:w="72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6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D76F55">
        <w:trPr>
          <w:cantSplit/>
          <w:trHeight w:val="654"/>
        </w:trPr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 อบต.สัญจร</w:t>
            </w:r>
          </w:p>
        </w:tc>
        <w:tc>
          <w:tcPr>
            <w:tcW w:w="2551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จัดออกให้บริการกับประชาชนในหมู่บ้าน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จำนวน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14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หมู่บ้าน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  <w:cs/>
              </w:rPr>
              <w:t>สำนัก</w:t>
            </w:r>
            <w:r w:rsidRPr="0026222C">
              <w:rPr>
                <w:rFonts w:ascii="TH SarabunPSK" w:eastAsia="Cordia New" w:hAnsi="TH SarabunPSK" w:cs="TH SarabunPSK" w:hint="cs"/>
                <w:noProof/>
                <w:sz w:val="28"/>
                <w:cs/>
              </w:rPr>
              <w:t>งาน</w:t>
            </w:r>
            <w:r w:rsidRPr="0026222C">
              <w:rPr>
                <w:rFonts w:ascii="TH SarabunPSK" w:eastAsia="Cordia New" w:hAnsi="TH SarabunPSK" w:cs="TH SarabunPSK"/>
                <w:noProof/>
                <w:sz w:val="28"/>
                <w:cs/>
              </w:rPr>
              <w:t>ปลัด</w:t>
            </w: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noProof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w:drawing>
                <wp:inline distT="0" distB="0" distL="0" distR="0">
                  <wp:extent cx="942975" cy="123825"/>
                  <wp:effectExtent l="0" t="0" r="9525" b="9525"/>
                  <wp:docPr id="26" name="รูปภาพ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     </w:t>
      </w: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/>
          <w:sz w:val="32"/>
          <w:szCs w:val="32"/>
        </w:rPr>
        <w:lastRenderedPageBreak/>
        <w:br w:type="page"/>
      </w: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>6.2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 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การส่งเสริมการศึกษาระดับก่อนวัยเรียน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และงานศึกษาไม่กำหนดระดับ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2550"/>
        <w:gridCol w:w="2549"/>
        <w:gridCol w:w="1276"/>
        <w:gridCol w:w="1134"/>
        <w:gridCol w:w="1134"/>
        <w:gridCol w:w="425"/>
        <w:gridCol w:w="426"/>
        <w:gridCol w:w="567"/>
        <w:gridCol w:w="15"/>
        <w:gridCol w:w="552"/>
        <w:gridCol w:w="567"/>
        <w:gridCol w:w="567"/>
        <w:gridCol w:w="425"/>
        <w:gridCol w:w="567"/>
        <w:gridCol w:w="567"/>
        <w:gridCol w:w="572"/>
        <w:gridCol w:w="567"/>
        <w:gridCol w:w="709"/>
      </w:tblGrid>
      <w:tr w:rsidR="0026222C" w:rsidRPr="0026222C" w:rsidTr="00D76F55">
        <w:trPr>
          <w:cantSplit/>
        </w:trPr>
        <w:tc>
          <w:tcPr>
            <w:tcW w:w="71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55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49" w:type="dxa"/>
            <w:vMerge w:val="restart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433" w:type="dxa"/>
            <w:gridSpan w:val="4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พ.ศ.255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5093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.2560</w:t>
            </w:r>
          </w:p>
        </w:tc>
      </w:tr>
      <w:tr w:rsidR="0026222C" w:rsidRPr="0026222C" w:rsidTr="00D76F55">
        <w:trPr>
          <w:cantSplit/>
          <w:trHeight w:val="654"/>
        </w:trPr>
        <w:tc>
          <w:tcPr>
            <w:tcW w:w="71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4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6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82" w:type="dxa"/>
            <w:gridSpan w:val="2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52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72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709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D76F55">
        <w:trPr>
          <w:cantSplit/>
          <w:trHeight w:val="654"/>
        </w:trPr>
        <w:tc>
          <w:tcPr>
            <w:tcW w:w="71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55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โครงการวันเด็กแห่งชาติ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ประจำปี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549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เพื่อส่งเสริมให้เด็กเข้าร่วมกิจกรรม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กล้าแสดงออก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มีความริเริ่มสร้างสรรค์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25,000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ศูนย์พัฒนาเด็กเล็ก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82" w:type="dxa"/>
            <w:gridSpan w:val="2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52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72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709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26222C" w:rsidRPr="0026222C" w:rsidTr="00D76F55">
        <w:trPr>
          <w:cantSplit/>
          <w:trHeight w:val="654"/>
        </w:trPr>
        <w:tc>
          <w:tcPr>
            <w:tcW w:w="71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5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โครงการทัศนศึกษาเสริมสร้างการเรียนรู้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ให้แก่เด็กปฐมวัย</w:t>
            </w:r>
          </w:p>
        </w:tc>
        <w:tc>
          <w:tcPr>
            <w:tcW w:w="2549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จัดทัศนศึกษาดูงานนอกสถานที่แก่เด็กปฐมวัย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สถานที่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ตามโครงการ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82" w:type="dxa"/>
            <w:gridSpan w:val="2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52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72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709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26222C" w:rsidRPr="0026222C" w:rsidTr="00D76F55">
        <w:trPr>
          <w:cantSplit/>
          <w:trHeight w:val="654"/>
        </w:trPr>
        <w:tc>
          <w:tcPr>
            <w:tcW w:w="71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55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โครงการปรับปรุงอาคารศูนย์พัฒนาเด็กเล็กองค์การบริหารส่วนตำบลลำไทรโยง หมู่ที่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บ้านหนองตะลุมปุ๊ก  ตำบลลำไทรโยง   อำเภอนางรอง จังหวัดบุรีรัมย์</w:t>
            </w:r>
          </w:p>
        </w:tc>
        <w:tc>
          <w:tcPr>
            <w:tcW w:w="2549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ปรับปรุงอาคารศูนย์พัฒนาเด็กเล็กองค์การบริหารส่วนตำบล หมู่ที่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บ้านหนองตะลุมปุ๊ก  ตำบลลำไทรโยง   อำเภอนางรอง   จังหวัดบุรีรัมย์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ศูนย์พัฒนาเด็กเล็ก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82" w:type="dxa"/>
            <w:gridSpan w:val="2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52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72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709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26222C" w:rsidRPr="0026222C" w:rsidTr="00D76F55">
        <w:tc>
          <w:tcPr>
            <w:tcW w:w="71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โครงการอบรมภาษาอังกฤษและภาษาอื่น ๆ เพื่อรองรับประชาคมเศรษฐกิจอาเซียน หรือ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AEC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ASEAN Economic Community)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ตำบล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ลำไทรโยง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49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ฝึกอบรม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ภาษาอังกฤษและภาษาอื่น ๆ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เพื่อรองรับประชาคมเศรษฐกิจอาเซียน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หรือ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AEC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ASEAN Economic Community)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ตำบ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ลลำไทรโยง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องค์การบริหารส่วนตำบล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ส่วนการศึกษาฯ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  <w:gridSpan w:val="2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28"/>
        </w:rPr>
        <w:lastRenderedPageBreak/>
        <w:tab/>
      </w: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:rsidR="0026222C" w:rsidRPr="0026222C" w:rsidRDefault="0026222C" w:rsidP="0026222C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6.3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งการพัฒนา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 3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ส่งเสริมการกีฬาและนันทนาการ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708"/>
        <w:gridCol w:w="2408"/>
        <w:gridCol w:w="2266"/>
        <w:gridCol w:w="1276"/>
        <w:gridCol w:w="8"/>
        <w:gridCol w:w="1126"/>
        <w:gridCol w:w="8"/>
        <w:gridCol w:w="1407"/>
        <w:gridCol w:w="426"/>
        <w:gridCol w:w="567"/>
        <w:gridCol w:w="567"/>
        <w:gridCol w:w="10"/>
        <w:gridCol w:w="567"/>
        <w:gridCol w:w="557"/>
        <w:gridCol w:w="425"/>
        <w:gridCol w:w="567"/>
        <w:gridCol w:w="572"/>
        <w:gridCol w:w="567"/>
        <w:gridCol w:w="572"/>
        <w:gridCol w:w="425"/>
        <w:gridCol w:w="567"/>
      </w:tblGrid>
      <w:tr w:rsidR="0026222C" w:rsidRPr="0026222C" w:rsidTr="00D76F55">
        <w:trPr>
          <w:cantSplit/>
        </w:trPr>
        <w:tc>
          <w:tcPr>
            <w:tcW w:w="716" w:type="dxa"/>
            <w:gridSpan w:val="2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408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266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84" w:type="dxa"/>
            <w:gridSpan w:val="2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gridSpan w:val="2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407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570" w:type="dxa"/>
            <w:gridSpan w:val="4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พ.ศ.255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4819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.2560</w:t>
            </w:r>
          </w:p>
        </w:tc>
      </w:tr>
      <w:tr w:rsidR="0026222C" w:rsidRPr="0026222C" w:rsidTr="00D76F55">
        <w:trPr>
          <w:cantSplit/>
          <w:trHeight w:val="654"/>
        </w:trPr>
        <w:tc>
          <w:tcPr>
            <w:tcW w:w="716" w:type="dxa"/>
            <w:gridSpan w:val="2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08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26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84" w:type="dxa"/>
            <w:gridSpan w:val="2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gridSpan w:val="2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07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77" w:type="dxa"/>
            <w:gridSpan w:val="2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5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72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72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26222C" w:rsidRPr="0026222C" w:rsidTr="00D76F55">
        <w:trPr>
          <w:trHeight w:val="723"/>
        </w:trPr>
        <w:tc>
          <w:tcPr>
            <w:tcW w:w="716" w:type="dxa"/>
            <w:gridSpan w:val="2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0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โครงการแข่งขันกีฬา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ต้านยาเสพติดตำบล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ลำไทรโยง</w:t>
            </w:r>
          </w:p>
        </w:tc>
        <w:tc>
          <w:tcPr>
            <w:tcW w:w="226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จัดงานแข่งขันกีฬาต้านยาเสพติด โดยหมู่บ้าน</w:t>
            </w:r>
          </w:p>
          <w:p w:rsidR="0026222C" w:rsidRPr="0026222C" w:rsidRDefault="0026222C" w:rsidP="0026222C">
            <w:pPr>
              <w:spacing w:after="24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ในเขตพื้นที่ส่งนักกีฬาเข้าร่วมแข่งขัน</w:t>
            </w:r>
          </w:p>
        </w:tc>
        <w:tc>
          <w:tcPr>
            <w:tcW w:w="1284" w:type="dxa"/>
            <w:gridSpan w:val="2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00,000</w:t>
            </w:r>
          </w:p>
        </w:tc>
        <w:tc>
          <w:tcPr>
            <w:tcW w:w="1134" w:type="dxa"/>
            <w:gridSpan w:val="2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องค์การบริหารส่วน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0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158750</wp:posOffset>
                      </wp:positionV>
                      <wp:extent cx="683895" cy="0"/>
                      <wp:effectExtent l="20955" t="59055" r="19050" b="55245"/>
                      <wp:wrapNone/>
                      <wp:docPr id="25" name="ลูกศรเชื่อมต่อแบบตรง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93870" id="ลูกศรเชื่อมต่อแบบตรง 25" o:spid="_x0000_s1026" type="#_x0000_t32" style="position:absolute;margin-left:23pt;margin-top:12.5pt;width:53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77" w:type="dxa"/>
            <w:gridSpan w:val="2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5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rPr>
          <w:gridBefore w:val="1"/>
          <w:wBefore w:w="8" w:type="dxa"/>
          <w:trHeight w:val="723"/>
        </w:trPr>
        <w:tc>
          <w:tcPr>
            <w:tcW w:w="708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0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โครงการแข่งขันกีฬา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เชื่อมความสัมพันธ์ระหว่างองค์กรปกครองส่วนท้องถิ่นและหน่วยงานอื่น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เข้าร่วมกิจกรรมแข่งขันกีฬาเชื่อมความสัมพันธ์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ระหว่างองค์กรปกครอง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ส่วนท้องถิ่นและหน่วยงานอื่น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134" w:type="dxa"/>
            <w:gridSpan w:val="2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สนามหน้า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ที่ว่าการอำเภอ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</w:p>
        </w:tc>
        <w:tc>
          <w:tcPr>
            <w:tcW w:w="1415" w:type="dxa"/>
            <w:gridSpan w:val="2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77" w:type="dxa"/>
            <w:gridSpan w:val="2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184150</wp:posOffset>
                      </wp:positionV>
                      <wp:extent cx="1295400" cy="9525"/>
                      <wp:effectExtent l="19050" t="56515" r="19050" b="57785"/>
                      <wp:wrapNone/>
                      <wp:docPr id="24" name="ลูกศรเชื่อมต่อแบบตรง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954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BFB67" id="ลูกศรเชื่อมต่อแบบตรง 24" o:spid="_x0000_s1026" type="#_x0000_t32" style="position:absolute;margin-left:-2.35pt;margin-top:14.5pt;width:102pt;height: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5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before="120" w:after="24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spacing w:before="600" w:after="120" w:line="240" w:lineRule="auto"/>
        <w:rPr>
          <w:rFonts w:ascii="TH SarabunPSK" w:eastAsia="Cordia New" w:hAnsi="TH SarabunPSK" w:cs="TH SarabunPSK"/>
          <w:b/>
          <w:bCs/>
          <w:sz w:val="28"/>
        </w:rPr>
      </w:pPr>
      <w:r w:rsidRPr="0026222C">
        <w:rPr>
          <w:rFonts w:ascii="TH SarabunPSK" w:eastAsia="Cordia New" w:hAnsi="TH SarabunPSK" w:cs="TH SarabunPSK"/>
          <w:b/>
          <w:bCs/>
          <w:sz w:val="28"/>
        </w:rPr>
        <w:br w:type="page"/>
      </w:r>
    </w:p>
    <w:p w:rsidR="0026222C" w:rsidRPr="0026222C" w:rsidRDefault="0026222C" w:rsidP="0026222C">
      <w:pPr>
        <w:spacing w:before="240"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28"/>
        </w:rPr>
        <w:lastRenderedPageBreak/>
        <w:tab/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>6.4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4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ส่งเสริมการศาสนา ศิลปวัฒนธรรม</w:t>
      </w:r>
      <w:r w:rsidRPr="0026222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และประเพณีท้องถิ่น</w:t>
      </w:r>
    </w:p>
    <w:tbl>
      <w:tblPr>
        <w:tblW w:w="15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10"/>
        <w:gridCol w:w="2115"/>
        <w:gridCol w:w="1235"/>
        <w:gridCol w:w="1317"/>
        <w:gridCol w:w="1428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6222C" w:rsidRPr="0026222C" w:rsidTr="00D76F55">
        <w:trPr>
          <w:cantSplit/>
        </w:trPr>
        <w:tc>
          <w:tcPr>
            <w:tcW w:w="72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115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235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17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28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1575" w:type="dxa"/>
            <w:gridSpan w:val="3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พ.ศ.255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4860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ศ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.2560</w:t>
            </w:r>
          </w:p>
        </w:tc>
      </w:tr>
      <w:tr w:rsidR="0026222C" w:rsidRPr="0026222C" w:rsidTr="00D76F55">
        <w:trPr>
          <w:cantSplit/>
          <w:trHeight w:val="654"/>
        </w:trPr>
        <w:tc>
          <w:tcPr>
            <w:tcW w:w="72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115" w:type="dxa"/>
            <w:vMerge/>
            <w:tcBorders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3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317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28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9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26222C" w:rsidRPr="0026222C" w:rsidTr="00D76F55"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โครงการปกป้องสถาบัน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เพื่อถวายความจงรักภักดีต่อพระบาท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สมเด็จพระเจ้าอยู่หัวฯ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13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ที่ทำการองค์การบริหารส่วนตำบล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28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</w:tc>
        <w:tc>
          <w:tcPr>
            <w:tcW w:w="49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116205</wp:posOffset>
                      </wp:positionV>
                      <wp:extent cx="990600" cy="635"/>
                      <wp:effectExtent l="19050" t="57785" r="19050" b="55880"/>
                      <wp:wrapNone/>
                      <wp:docPr id="23" name="ลูกศรเชื่อมต่อแบบตรง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F451B" id="ลูกศรเชื่อมต่อแบบตรง 23" o:spid="_x0000_s1026" type="#_x0000_t32" style="position:absolute;margin-left:9pt;margin-top:9.15pt;width:78pt;height: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โครงการอุดหนุนที่ทำการปกครองอำเภอนางรอง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ตามโครงการจัดงานรัฐพิธี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อำเภอนางรอง จังหวัดบุรีรัมย์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เพื่อเฉลิมพระเกียรติ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พระบาทสมเด็จ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พระเจ้าอยู่หัวภูมิพล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อดุลยเดช และสมเด็จพระนางเจ้าสิริกิต์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พระบรมราชินีนาถ และจัดงานรัฐพิธี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ต่าง ๆ 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15,000</w:t>
            </w:r>
          </w:p>
        </w:tc>
        <w:tc>
          <w:tcPr>
            <w:tcW w:w="13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ที่ว่าการ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อำเภอนางรอง</w:t>
            </w:r>
          </w:p>
        </w:tc>
        <w:tc>
          <w:tcPr>
            <w:tcW w:w="1428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</w:tc>
        <w:tc>
          <w:tcPr>
            <w:tcW w:w="49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162560</wp:posOffset>
                      </wp:positionV>
                      <wp:extent cx="2809875" cy="0"/>
                      <wp:effectExtent l="19050" t="57785" r="19050" b="56515"/>
                      <wp:wrapNone/>
                      <wp:docPr id="22" name="ลูกศรเชื่อมต่อแบบตรง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9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D72CB" id="ลูกศรเชื่อมต่อแบบตรง 22" o:spid="_x0000_s1026" type="#_x0000_t32" style="position:absolute;margin-left:5.25pt;margin-top:12.8pt;width:221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โครงการสนับสนุนกิจกรรมวันสำคัญทาง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ศาสน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จัดกิจกรรม/สนับสนุนกิจกรรมวันสำคัญทางศาสนา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30,000</w:t>
            </w:r>
          </w:p>
        </w:tc>
        <w:tc>
          <w:tcPr>
            <w:tcW w:w="13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ำบลลำไทรโยง</w:t>
            </w:r>
          </w:p>
        </w:tc>
        <w:tc>
          <w:tcPr>
            <w:tcW w:w="1428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9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171450</wp:posOffset>
                      </wp:positionV>
                      <wp:extent cx="3653790" cy="0"/>
                      <wp:effectExtent l="20955" t="52705" r="20955" b="61595"/>
                      <wp:wrapNone/>
                      <wp:docPr id="21" name="ลูกศรเชื่อมต่อแบบตรง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3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B1DAD" id="ลูกศรเชื่อมต่อแบบตรง 21" o:spid="_x0000_s1026" type="#_x0000_t32" style="position:absolute;margin-left:1.65pt;margin-top:13.5pt;width:287.7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อุดหนุนคณะกรรมการหมู่บ้าน  หมู่ทั้ง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14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หมู่ ตำบลลำไทรโยง อำเภอนางรอง  จังหวัดบุรีรัมย์  ในการจัดงานสืบสานประเพณี ประจำปี  2558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จัดงานสืบสานประเพณี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ประจำปี  2558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10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3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ตำบลลำไทรโยง</w:t>
            </w:r>
          </w:p>
        </w:tc>
        <w:tc>
          <w:tcPr>
            <w:tcW w:w="1428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ส่วนการศึกษาฯ</w:t>
            </w:r>
          </w:p>
        </w:tc>
        <w:tc>
          <w:tcPr>
            <w:tcW w:w="49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15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10"/>
        <w:gridCol w:w="2115"/>
        <w:gridCol w:w="1235"/>
        <w:gridCol w:w="1317"/>
        <w:gridCol w:w="1428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6222C" w:rsidRPr="0026222C" w:rsidTr="00D76F55">
        <w:trPr>
          <w:cantSplit/>
        </w:trPr>
        <w:tc>
          <w:tcPr>
            <w:tcW w:w="72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115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235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17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28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1575" w:type="dxa"/>
            <w:gridSpan w:val="3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พ.ศ.255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4860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ศ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.2560</w:t>
            </w:r>
          </w:p>
        </w:tc>
      </w:tr>
      <w:tr w:rsidR="0026222C" w:rsidRPr="0026222C" w:rsidTr="00D76F55">
        <w:trPr>
          <w:cantSplit/>
          <w:trHeight w:val="654"/>
        </w:trPr>
        <w:tc>
          <w:tcPr>
            <w:tcW w:w="72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115" w:type="dxa"/>
            <w:vMerge/>
            <w:tcBorders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3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317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28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9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26222C" w:rsidRPr="0026222C" w:rsidTr="00D76F55"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โครงการจัดกิจกรรม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วันผู้สูงอายุในช่วงเทศกาลสงกรานต์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จัดกิจกรรมวันผู้สูงอายุในช่วงเทศกาลสงกรานต์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จำนวน  1 วัน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80,000</w:t>
            </w:r>
          </w:p>
        </w:tc>
        <w:tc>
          <w:tcPr>
            <w:tcW w:w="13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องค์การ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บริหาร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ส่วนตำบลลำไทรโยง</w:t>
            </w:r>
          </w:p>
        </w:tc>
        <w:tc>
          <w:tcPr>
            <w:tcW w:w="142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ส่วนการศึกษาฯ</w:t>
            </w:r>
          </w:p>
        </w:tc>
        <w:tc>
          <w:tcPr>
            <w:tcW w:w="49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152400</wp:posOffset>
                      </wp:positionV>
                      <wp:extent cx="361950" cy="0"/>
                      <wp:effectExtent l="20955" t="57150" r="17145" b="57150"/>
                      <wp:wrapNone/>
                      <wp:docPr id="20" name="ลูกศรเชื่อมต่อแบบตรง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54711" id="ลูกศรเชื่อมต่อแบบตรง 20" o:spid="_x0000_s1026" type="#_x0000_t32" style="position:absolute;margin-left:21.15pt;margin-top:12pt;width:28.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โครงการอุดหนุนที่ทำการ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ปกครองจังหวัดบุรีรัมย์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ตามโครงการจัดงาน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ประเพณีขึ้นเขาพนมรุ้ง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ประจำปี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อุดหนุนที่ทำการ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ปกครองจังหวัดบุรีรัมย์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ตามโครงการจัดงาน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ประเพณีขึ้นเขาพนมรุ้ง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ประจำปี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3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ประสาท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เขาพนมรุ้ง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จังหวัด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บุรีรัมย์</w:t>
            </w:r>
          </w:p>
        </w:tc>
        <w:tc>
          <w:tcPr>
            <w:tcW w:w="1428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9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163195</wp:posOffset>
                      </wp:positionV>
                      <wp:extent cx="973455" cy="635"/>
                      <wp:effectExtent l="19050" t="59690" r="17145" b="53975"/>
                      <wp:wrapNone/>
                      <wp:docPr id="19" name="ลูกศรเชื่อมต่อแบบตรง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34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85695" id="ลูกศรเชื่อมต่อแบบตรง 19" o:spid="_x0000_s1026" type="#_x0000_t32" style="position:absolute;margin-left:-.75pt;margin-top:12.85pt;width:76.65pt;height: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โครงการไหว้พระ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ประจำปี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จัดโครงการไหว้พระ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ประจำปี    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200,000</w:t>
            </w:r>
          </w:p>
        </w:tc>
        <w:tc>
          <w:tcPr>
            <w:tcW w:w="131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สถานที่สำคัญทางพระพุทธ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ศาสนาตามโครงการ</w:t>
            </w:r>
          </w:p>
        </w:tc>
        <w:tc>
          <w:tcPr>
            <w:tcW w:w="1428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ส่วนการศึกษาฯ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9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179705</wp:posOffset>
                      </wp:positionV>
                      <wp:extent cx="3063240" cy="635"/>
                      <wp:effectExtent l="20955" t="59055" r="20955" b="54610"/>
                      <wp:wrapNone/>
                      <wp:docPr id="18" name="ลูกศรเชื่อมต่อแบบตรง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32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D1FEF" id="ลูกศรเชื่อมต่อแบบตรง 18" o:spid="_x0000_s1026" type="#_x0000_t32" style="position:absolute;margin-left:-3.6pt;margin-top:14.15pt;width:241.2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โครงการส่งเสริมประเพณี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วันเข้าพรรษา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ส่งเสริมสนับสนุนประเพณีวันเข้าพรรษา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3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428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ส่วนการศึกษาฯ</w:t>
            </w:r>
          </w:p>
        </w:tc>
        <w:tc>
          <w:tcPr>
            <w:tcW w:w="49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695960</wp:posOffset>
                      </wp:positionV>
                      <wp:extent cx="657225" cy="635"/>
                      <wp:effectExtent l="20955" t="60960" r="17145" b="52705"/>
                      <wp:wrapNone/>
                      <wp:docPr id="17" name="ลูกศรเชื่อมต่อแบบตรง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DD4FB" id="ลูกศรเชื่อมต่อแบบตรง 17" o:spid="_x0000_s1026" type="#_x0000_t32" style="position:absolute;margin-left:-2.85pt;margin-top:54.8pt;width:51.75pt;height: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180340</wp:posOffset>
                      </wp:positionV>
                      <wp:extent cx="960120" cy="0"/>
                      <wp:effectExtent l="20955" t="59690" r="19050" b="54610"/>
                      <wp:wrapNone/>
                      <wp:docPr id="16" name="ลูกศรเชื่อมต่อแบบตรง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60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DEFCF" id="ลูกศรเชื่อมต่อแบบตรง 16" o:spid="_x0000_s1026" type="#_x0000_t32" style="position:absolute;margin-left:-5.1pt;margin-top:14.2pt;width:75.6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br w:type="page"/>
      </w: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7.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ยุทธศาสตร์การพัฒนาด้าน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การเมือง  การบริหาร  และการพัฒนาบุคลากรท้องถิ่น</w:t>
      </w:r>
    </w:p>
    <w:p w:rsidR="0026222C" w:rsidRPr="0026222C" w:rsidRDefault="0026222C" w:rsidP="0026222C">
      <w:pPr>
        <w:spacing w:after="12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7.2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2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การ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>เพิ่มโอกาสในการมีส่วนร่วมของประชาชนในด้านการเมือง การบริหาร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1276"/>
        <w:gridCol w:w="1276"/>
        <w:gridCol w:w="1417"/>
        <w:gridCol w:w="425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</w:tblGrid>
      <w:tr w:rsidR="0026222C" w:rsidRPr="0026222C" w:rsidTr="00D76F55">
        <w:trPr>
          <w:cantSplit/>
        </w:trPr>
        <w:tc>
          <w:tcPr>
            <w:tcW w:w="70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268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559" w:type="dxa"/>
            <w:gridSpan w:val="3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พ.ศ.255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962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.2560</w:t>
            </w:r>
          </w:p>
        </w:tc>
      </w:tr>
      <w:tr w:rsidR="0026222C" w:rsidRPr="0026222C" w:rsidTr="00D76F5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26222C" w:rsidRPr="0026222C" w:rsidTr="00D76F5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โครงการจัดทำแผนพัฒนาสามปี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ของ อบต.</w:t>
            </w:r>
          </w:p>
        </w:tc>
        <w:tc>
          <w:tcPr>
            <w:tcW w:w="22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เพื่อให้มีแผนพัฒนา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ที่มีความเหมาะสม ถูกต้อง สะท้อนปัญหา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และความต้องการของประชาชน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ที่ทำการ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องค์การ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บริหารส่วน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191135</wp:posOffset>
                      </wp:positionV>
                      <wp:extent cx="1657350" cy="635"/>
                      <wp:effectExtent l="19050" t="59055" r="19050" b="54610"/>
                      <wp:wrapNone/>
                      <wp:docPr id="15" name="ลูกศรเชื่อมต่อแบบตรง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73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0CE67" id="ลูกศรเชื่อมต่อแบบตรง 15" o:spid="_x0000_s1026" type="#_x0000_t32" style="position:absolute;margin-left:-1.5pt;margin-top:15.05pt;width:130.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โครงการติดตามและประเมินผลแผนพัฒนาสามปี ของ อบต.</w:t>
            </w:r>
          </w:p>
        </w:tc>
        <w:tc>
          <w:tcPr>
            <w:tcW w:w="22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เพื่อให้ประชาชนมี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ส่วนร่วมในการติดต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มและประเมินผลแผนพัฒนาฯ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ที่ทำการ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องค์การ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บริหารส่วน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Cordia New" w:eastAsia="Cordia New" w:hAnsi="Cordia New" w:cs="Cordi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176530</wp:posOffset>
                      </wp:positionV>
                      <wp:extent cx="1657350" cy="635"/>
                      <wp:effectExtent l="19050" t="55880" r="19050" b="57785"/>
                      <wp:wrapNone/>
                      <wp:docPr id="14" name="ลูกศรเชื่อมต่อแบบตรง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73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69575" id="ลูกศรเชื่อมต่อแบบตรง 14" o:spid="_x0000_s1026" type="#_x0000_t32" style="position:absolute;margin-left:2.25pt;margin-top:13.9pt;width:130.5pt;height: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จัดเก็บภาษีเคลื่อนที่</w:t>
            </w:r>
          </w:p>
        </w:tc>
        <w:tc>
          <w:tcPr>
            <w:tcW w:w="22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ออกให้บริการจัดเก็บภาษีภายในหมู่บ้านทุกหมู่บ้านในเขตรับผิดชอบ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กองคลัง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</w:pPr>
            <w:r w:rsidRPr="0026222C">
              <w:rPr>
                <w:rFonts w:ascii="Cordia New" w:eastAsia="Cordia New" w:hAnsi="Cordia New" w:cs="Cordi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182245</wp:posOffset>
                      </wp:positionV>
                      <wp:extent cx="1323975" cy="0"/>
                      <wp:effectExtent l="19050" t="53975" r="19050" b="60325"/>
                      <wp:wrapNone/>
                      <wp:docPr id="13" name="ลูกศรเชื่อมต่อแบบตรง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3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065B5" id="ลูกศรเชื่อมต่อแบบตรง 13" o:spid="_x0000_s1026" type="#_x0000_t32" style="position:absolute;margin-left:-3.9pt;margin-top:14.35pt;width:104.2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โครงการสนับสนุนเวทีประชาคม ปรับปรุงทบทวนแผนชุมชน</w:t>
            </w:r>
          </w:p>
        </w:tc>
        <w:tc>
          <w:tcPr>
            <w:tcW w:w="22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เพื่อสนับสนุนการมี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ส่วนร่วมของประชาชนในการแก้ไขปัญหา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ในชุมชน และมีส่วนร่วมในการพัฒนาชุมชนให้เข้มแข็ง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หมู่บ้าน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ในเขตพื้นที่รับผิดชอบขององค์การบริหารส่วนตำบล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Cordia New" w:eastAsia="Cordia New" w:hAnsi="Cordia New" w:cs="Cordia New"/>
                <w:noProof/>
                <w:sz w:val="28"/>
              </w:rPr>
            </w:pPr>
            <w:r w:rsidRPr="0026222C">
              <w:rPr>
                <w:rFonts w:ascii="Cordia New" w:eastAsia="Cordia New" w:hAnsi="Cordia New" w:cs="Cordi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193675</wp:posOffset>
                      </wp:positionV>
                      <wp:extent cx="1323975" cy="0"/>
                      <wp:effectExtent l="19050" t="55880" r="19050" b="58420"/>
                      <wp:wrapNone/>
                      <wp:docPr id="12" name="ลูกศรเชื่อมต่อแบบตรง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3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7D7A9" id="ลูกศรเชื่อมต่อแบบตรง 12" o:spid="_x0000_s1026" type="#_x0000_t32" style="position:absolute;margin-left:-3.9pt;margin-top:15.25pt;width:104.2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rPr>
          <w:rFonts w:ascii="Cordia New" w:eastAsia="Cordia New" w:hAnsi="Cordia New" w:cs="Cordia New"/>
          <w:sz w:val="28"/>
        </w:rPr>
      </w:pPr>
      <w:r w:rsidRPr="0026222C">
        <w:rPr>
          <w:rFonts w:ascii="Cordia New" w:eastAsia="Cordia New" w:hAnsi="Cordia New" w:cs="Cordia New"/>
          <w:sz w:val="28"/>
        </w:rPr>
        <w:lastRenderedPageBreak/>
        <w:br w:type="page"/>
      </w:r>
    </w:p>
    <w:p w:rsidR="0026222C" w:rsidRPr="0026222C" w:rsidRDefault="0026222C" w:rsidP="0026222C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26222C" w:rsidRPr="0026222C" w:rsidRDefault="0026222C" w:rsidP="0026222C">
      <w:pPr>
        <w:spacing w:after="12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7.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3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การ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>พัฒนาบุคลากรท้องถิ่น และการพัฒนาระบบการบริหารจัดการ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126"/>
        <w:gridCol w:w="1276"/>
        <w:gridCol w:w="1276"/>
        <w:gridCol w:w="1417"/>
        <w:gridCol w:w="425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</w:tblGrid>
      <w:tr w:rsidR="0026222C" w:rsidRPr="0026222C" w:rsidTr="00D76F55">
        <w:trPr>
          <w:cantSplit/>
        </w:trPr>
        <w:tc>
          <w:tcPr>
            <w:tcW w:w="70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126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1559" w:type="dxa"/>
            <w:gridSpan w:val="3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พ.ศ.255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4962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ศ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.2560</w:t>
            </w:r>
          </w:p>
        </w:tc>
      </w:tr>
      <w:tr w:rsidR="0026222C" w:rsidRPr="0026222C" w:rsidTr="00D76F5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26222C" w:rsidRPr="0026222C" w:rsidTr="00D76F5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การสนับสนุนด้านการฝึกอบรมแก่คณะผู้บริหารหรือสมาชิก อบต. พนักงานส่วนตำบลและพนักงานจ้าง</w:t>
            </w:r>
          </w:p>
        </w:tc>
        <w:tc>
          <w:tcPr>
            <w:tcW w:w="21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เพื่อเพิ่มทักษะใน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การปฏิบัติงานของบุคลากรท้องถิ่น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590,000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หน่วยงาน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ที่จัดฝึกอบรม</w:t>
            </w:r>
          </w:p>
        </w:tc>
        <w:tc>
          <w:tcPr>
            <w:tcW w:w="14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ทุกส่วนราชการ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ในองค์การบริหารส่วนตำบล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162560</wp:posOffset>
                      </wp:positionV>
                      <wp:extent cx="971550" cy="635"/>
                      <wp:effectExtent l="17780" t="53340" r="20320" b="60325"/>
                      <wp:wrapNone/>
                      <wp:docPr id="11" name="ลูกศรเชื่อมต่อแบบตรง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DD46F" id="ลูกศรเชื่อมต่อแบบตรง 11" o:spid="_x0000_s1026" type="#_x0000_t32" style="position:absolute;margin-left:-4.3pt;margin-top:12.8pt;width:76.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โครงการปรับปรุงที่ทำการองค์การบริหารส่วนตำบลทลำไทรโยง หมู่ที่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บ้านหนองตะลุมปุ๊ก    ตำบลลำไทรโยง อำเภอนางรอง จังหวัดบุรีรัมย์</w:t>
            </w:r>
          </w:p>
        </w:tc>
        <w:tc>
          <w:tcPr>
            <w:tcW w:w="21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เพื่อความเป็นระเบียบของอาคารสำนักงานและอำนวยความสะดวกในการให้บริการอย่างมี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ประสิทธิภาพ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ที่ทำการองค์การบริหารส่วนตำบล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Cordia New" w:eastAsia="Cordia New" w:hAnsi="Cordia New" w:cs="Cordi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182880</wp:posOffset>
                      </wp:positionV>
                      <wp:extent cx="2992120" cy="635"/>
                      <wp:effectExtent l="17780" t="56515" r="19050" b="57150"/>
                      <wp:wrapNone/>
                      <wp:docPr id="10" name="ลูกศรเชื่อมต่อแบบตรง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21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48EA7" id="ลูกศรเชื่อมต่อแบบตรง 10" o:spid="_x0000_s1026" type="#_x0000_t32" style="position:absolute;margin-left:-1pt;margin-top:14.4pt;width:235.6pt;height: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โครงการจัดหาครุภัณฑ์เพื่อการดำเนินงานขององค์การบริหารส่วนตำบล</w:t>
            </w:r>
          </w:p>
        </w:tc>
        <w:tc>
          <w:tcPr>
            <w:tcW w:w="21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เพื่อให้การทำงาน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มีประสิทธิภาพยิ่งขึ้น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ทันต่อเหตุการณ์และเทคโนโลยี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263,000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ส่วนราชการภายในสังกัด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อบต.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กองคลัง/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161290</wp:posOffset>
                      </wp:positionV>
                      <wp:extent cx="3068320" cy="0"/>
                      <wp:effectExtent l="16510" t="57150" r="20320" b="57150"/>
                      <wp:wrapNone/>
                      <wp:docPr id="9" name="ลูกศรเชื่อมต่อแบบ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8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2A84E" id="ลูกศรเชื่อมต่อแบบตรง 9" o:spid="_x0000_s1026" type="#_x0000_t32" style="position:absolute;margin-left:-2.6pt;margin-top:12.7pt;width:241.6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โครงการจ้างเหมาบริการ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เพื่อสำรวจความพึงพอใจของผู้รับบริการจาก อบต.</w:t>
            </w:r>
          </w:p>
        </w:tc>
        <w:tc>
          <w:tcPr>
            <w:tcW w:w="21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จ้างเหมาบริการจาก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หน่วยงาน เพื่อสำรวจความพึงพอใจของ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ผู้รับบริการจาก อบต.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4,000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โครงการประเมินประสิทธิภาพและประสิทธิผลการปฏิบัติ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ราชการ</w:t>
            </w:r>
          </w:p>
        </w:tc>
        <w:tc>
          <w:tcPr>
            <w:tcW w:w="21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ตรวจประเมินประสิทธิภาพและประสิทธิผลการปฏิบัติราชการประจำปีของ อบต.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150,000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ปลัด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180340</wp:posOffset>
                      </wp:positionV>
                      <wp:extent cx="971550" cy="0"/>
                      <wp:effectExtent l="17780" t="59055" r="20320" b="55245"/>
                      <wp:wrapNone/>
                      <wp:docPr id="8" name="ลูกศรเชื่อมต่อแบบตรง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93077" id="ลูกศรเชื่อมต่อแบบตรง 8" o:spid="_x0000_s1026" type="#_x0000_t32" style="position:absolute;margin-left:-4.3pt;margin-top:14.2pt;width:76.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26222C" w:rsidRPr="0026222C" w:rsidRDefault="0026222C" w:rsidP="0026222C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26222C" w:rsidRPr="0026222C" w:rsidRDefault="0026222C" w:rsidP="0026222C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26222C" w:rsidRPr="0026222C" w:rsidRDefault="0026222C" w:rsidP="0026222C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126"/>
        <w:gridCol w:w="1276"/>
        <w:gridCol w:w="1276"/>
        <w:gridCol w:w="1417"/>
        <w:gridCol w:w="425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</w:tblGrid>
      <w:tr w:rsidR="0026222C" w:rsidRPr="0026222C" w:rsidTr="00D76F55">
        <w:trPr>
          <w:cantSplit/>
        </w:trPr>
        <w:tc>
          <w:tcPr>
            <w:tcW w:w="70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126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1559" w:type="dxa"/>
            <w:gridSpan w:val="3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พ.ศ.255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4962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ศ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.2560</w:t>
            </w:r>
          </w:p>
        </w:tc>
      </w:tr>
      <w:tr w:rsidR="0026222C" w:rsidRPr="0026222C" w:rsidTr="00D76F5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26222C" w:rsidRPr="0026222C" w:rsidTr="00D76F5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โครงการจัดทำวารสาร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ประชาสัมพันธ์และ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สื่อสิ่งพิมพ์ต่าง ๆ</w:t>
            </w:r>
          </w:p>
        </w:tc>
        <w:tc>
          <w:tcPr>
            <w:tcW w:w="21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จัดทำวารสาร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ประชาสัมพันธ์และ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สื่อสิ่งพิมพ์ต่าง ๆ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เพื่อเผยแพร่ผลการดำเนินงานของ อบต.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ปลัด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178435</wp:posOffset>
                      </wp:positionV>
                      <wp:extent cx="1438275" cy="635"/>
                      <wp:effectExtent l="15875" t="59055" r="22225" b="54610"/>
                      <wp:wrapNone/>
                      <wp:docPr id="7" name="ลูกศรเชื่อมต่อแบบตรง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82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DC26F" id="ลูกศรเชื่อมต่อแบบตรง 7" o:spid="_x0000_s1026" type="#_x0000_t32" style="position:absolute;margin-left:19.1pt;margin-top:14.05pt;width:113.25pt;height: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โครงการฝึกอบรมสัมมนาเพื่อเพิ่มประสิทธิภาพ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การบริหารและศึกษา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ดูงานนอกสถานที่ของบุคลากร อบต.และประชาคมตำบล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จัดฝึกอบรมสัมมนาเพื่อเพิ่มประสิทธิภาพการบริหารและศึกษา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ดูงานนอกสถานที่ของบุคลากร อบต. และประชาคมตำบล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00,000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193040</wp:posOffset>
                      </wp:positionV>
                      <wp:extent cx="3112770" cy="635"/>
                      <wp:effectExtent l="22860" t="56515" r="17145" b="57150"/>
                      <wp:wrapNone/>
                      <wp:docPr id="6" name="ลูกศรเชื่อมต่อแบบ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27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95B1D" id="ลูกศรเชื่อมต่อแบบตรง 6" o:spid="_x0000_s1026" type="#_x0000_t32" style="position:absolute;margin-left:-5.1pt;margin-top:15.2pt;width:245.1pt;height: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โครงการฝึกอบรม ประชาคมตำบล ผู้นำชุมชน กลุ่ม อสม.ฯลฯ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ฝึกอบรม ประชาคมตำบล ผู้นำชุมชน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กลุ่ม อสม. ฯลฯ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161290</wp:posOffset>
                      </wp:positionV>
                      <wp:extent cx="2998470" cy="635"/>
                      <wp:effectExtent l="22860" t="55880" r="17145" b="57785"/>
                      <wp:wrapNone/>
                      <wp:docPr id="5" name="ลูกศรเชื่อมต่อแบบ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84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730EC" id="ลูกศรเชื่อมต่อแบบตรง 5" o:spid="_x0000_s1026" type="#_x0000_t32" style="position:absolute;margin-left:3.15pt;margin-top:12.7pt;width:236.1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โครงการเช่าเครื่องคอมพิวเตอร์แม่ข่าย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เช่าเครื่องคอมพิวเตอร์แม่ข่ายเพื่อปฏิบัติงานธุรการ งานสารบรรณอิเล็กทรอนิกส์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6,500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180340</wp:posOffset>
                      </wp:positionV>
                      <wp:extent cx="4049395" cy="635"/>
                      <wp:effectExtent l="14605" t="55880" r="22225" b="57785"/>
                      <wp:wrapNone/>
                      <wp:docPr id="4" name="ลูกศรเชื่อมต่อแบบ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493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6A841" id="ลูกศรเชื่อมต่อแบบตรง 4" o:spid="_x0000_s1026" type="#_x0000_t32" style="position:absolute;margin-left:-.55pt;margin-top:14.2pt;width:318.85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rPr>
          <w:trHeight w:val="1133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โครงการปรับปรุงระบบเครือข่าย (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LAN)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จ้างเหมาปรับปรุงระบบเครือข่าย (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LAN)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ภายในสำนักงาน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ที่ทำการ อบต.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188595</wp:posOffset>
                      </wp:positionV>
                      <wp:extent cx="2703195" cy="635"/>
                      <wp:effectExtent l="22860" t="55880" r="17145" b="57785"/>
                      <wp:wrapNone/>
                      <wp:docPr id="3" name="ลูกศรเชื่อมต่อแบบ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31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7C70B" id="ลูกศรเชื่อมต่อแบบตรง 3" o:spid="_x0000_s1026" type="#_x0000_t32" style="position:absolute;margin-left:-2.7pt;margin-top:14.85pt;width:212.85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8.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ยุทธศาสตร์การพัฒนาด้าน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การจัดการทรัพยากรธรรมชาติและสิ่งแวดล้อม</w:t>
      </w:r>
    </w:p>
    <w:p w:rsidR="0026222C" w:rsidRPr="0026222C" w:rsidRDefault="0026222C" w:rsidP="0026222C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ab/>
        <w:t>8.1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1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>การสร้างจิตสำนึกและการตระหนักในคุณค่าของทรัพยากรธรรมชาติและสิ่งแวดล้อม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126"/>
        <w:gridCol w:w="1276"/>
        <w:gridCol w:w="1271"/>
        <w:gridCol w:w="1280"/>
        <w:gridCol w:w="426"/>
        <w:gridCol w:w="567"/>
        <w:gridCol w:w="567"/>
        <w:gridCol w:w="567"/>
        <w:gridCol w:w="425"/>
        <w:gridCol w:w="567"/>
        <w:gridCol w:w="567"/>
        <w:gridCol w:w="567"/>
        <w:gridCol w:w="17"/>
        <w:gridCol w:w="545"/>
        <w:gridCol w:w="572"/>
        <w:gridCol w:w="567"/>
        <w:gridCol w:w="567"/>
      </w:tblGrid>
      <w:tr w:rsidR="0026222C" w:rsidRPr="0026222C" w:rsidTr="00D76F55">
        <w:trPr>
          <w:cantSplit/>
        </w:trPr>
        <w:tc>
          <w:tcPr>
            <w:tcW w:w="70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126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271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8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560" w:type="dxa"/>
            <w:gridSpan w:val="3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พ.ศ.255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4961" w:type="dxa"/>
            <w:gridSpan w:val="10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.2560</w:t>
            </w:r>
          </w:p>
        </w:tc>
      </w:tr>
      <w:tr w:rsidR="0026222C" w:rsidRPr="0026222C" w:rsidTr="00D76F5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1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8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2" w:type="dxa"/>
            <w:gridSpan w:val="2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72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26222C" w:rsidRPr="0026222C" w:rsidTr="00D76F5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โครงการปลูกต้นไม้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เฉลิมพระเกียรติฯ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จัดกิจกรรมปลูกต้นไม้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เพื่อเฉลิมพระเกียรติฯ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โดยมีข้าราชการและประชาชนในพื้นที่เข้าร่วมโครงการฯ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0,000</w:t>
            </w:r>
          </w:p>
        </w:tc>
        <w:tc>
          <w:tcPr>
            <w:tcW w:w="1271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พื้นที่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8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162560</wp:posOffset>
                      </wp:positionV>
                      <wp:extent cx="752475" cy="0"/>
                      <wp:effectExtent l="19050" t="53340" r="19050" b="60960"/>
                      <wp:wrapNone/>
                      <wp:docPr id="2" name="ลูกศรเชื่อมต่อแบบ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C8170" id="ลูกศรเชื่อมต่อแบบตรง 2" o:spid="_x0000_s1026" type="#_x0000_t32" style="position:absolute;margin-left:1.65pt;margin-top:12.8pt;width:59.2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84" w:type="dxa"/>
            <w:gridSpan w:val="2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โครงการจัดซื้อถังขยะเพื่อรักษาสิ่งแวดล้อมภายในชุมชน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จัดซื้อถังขยะแบบพลาสติกให้หมู่บ้านในเขตพื้นที่รับผิดชอบ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271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8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180340</wp:posOffset>
                      </wp:positionV>
                      <wp:extent cx="3638550" cy="0"/>
                      <wp:effectExtent l="19050" t="55245" r="19050" b="59055"/>
                      <wp:wrapNone/>
                      <wp:docPr id="1" name="ลูกศรเชื่อมต่อแบบ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38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4903E" id="ลูกศรเชื่อมต่อแบบตรง 1" o:spid="_x0000_s1026" type="#_x0000_t32" style="position:absolute;margin-left:7.35pt;margin-top:14.2pt;width:286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84" w:type="dxa"/>
            <w:gridSpan w:val="2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  <w:sectPr w:rsidR="0026222C" w:rsidSect="0026222C">
          <w:pgSz w:w="16838" w:h="11906" w:orient="landscape"/>
          <w:pgMar w:top="567" w:right="1134" w:bottom="1259" w:left="1134" w:header="709" w:footer="709" w:gutter="0"/>
          <w:pgNumType w:start="8"/>
          <w:cols w:space="708"/>
          <w:docGrid w:linePitch="360"/>
        </w:sect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601CB" w:rsidRDefault="008601CB" w:rsidP="008601CB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601CB" w:rsidRDefault="008601CB" w:rsidP="008601CB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601CB" w:rsidRDefault="008601CB" w:rsidP="008601CB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601CB" w:rsidRDefault="008601CB" w:rsidP="008601CB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601CB" w:rsidRDefault="008601CB" w:rsidP="008601CB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601CB" w:rsidRDefault="008601CB" w:rsidP="008601CB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601CB" w:rsidRDefault="008601CB" w:rsidP="008601CB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1727FA" w:rsidP="008601CB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011 รายงานกำกับติดตามการดำเดินงาน รอบ 6 เดือน</w:t>
      </w: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Pr="00F10954" w:rsidRDefault="00F10954" w:rsidP="00F10954">
      <w:pPr>
        <w:spacing w:before="360" w:after="0" w:line="240" w:lineRule="auto"/>
        <w:jc w:val="center"/>
        <w:rPr>
          <w:rFonts w:ascii="TH SarabunPSK" w:eastAsia="Calibri" w:hAnsi="TH SarabunPSK" w:cs="TH SarabunPSK"/>
          <w:b/>
          <w:bCs/>
          <w:sz w:val="54"/>
          <w:szCs w:val="54"/>
        </w:rPr>
      </w:pPr>
      <w:r w:rsidRPr="00F10954">
        <w:rPr>
          <w:rFonts w:ascii="TH SarabunPSK" w:eastAsia="Calibri" w:hAnsi="TH SarabunPSK" w:cs="TH SarabunPSK"/>
          <w:b/>
          <w:bCs/>
          <w:sz w:val="54"/>
          <w:szCs w:val="54"/>
          <w:cs/>
        </w:rPr>
        <w:t>รายงานผลการติดตามและประเมินผล</w:t>
      </w:r>
    </w:p>
    <w:p w:rsidR="00F10954" w:rsidRPr="00F10954" w:rsidRDefault="00F10954" w:rsidP="00F10954">
      <w:pPr>
        <w:tabs>
          <w:tab w:val="center" w:pos="4311"/>
          <w:tab w:val="left" w:pos="7200"/>
        </w:tabs>
        <w:spacing w:after="0" w:line="240" w:lineRule="auto"/>
        <w:rPr>
          <w:rFonts w:ascii="TH SarabunPSK" w:eastAsia="Calibri" w:hAnsi="TH SarabunPSK" w:cs="TH SarabunPSK"/>
          <w:b/>
          <w:bCs/>
          <w:sz w:val="54"/>
          <w:szCs w:val="54"/>
        </w:rPr>
      </w:pPr>
      <w:r w:rsidRPr="00F10954">
        <w:rPr>
          <w:rFonts w:ascii="TH SarabunPSK" w:eastAsia="Calibri" w:hAnsi="TH SarabunPSK" w:cs="TH SarabunPSK"/>
          <w:b/>
          <w:bCs/>
          <w:sz w:val="54"/>
          <w:szCs w:val="54"/>
          <w:cs/>
        </w:rPr>
        <w:tab/>
        <w:t>แผนพัฒนาส</w:t>
      </w:r>
      <w:r w:rsidRPr="00F10954">
        <w:rPr>
          <w:rFonts w:ascii="TH SarabunPSK" w:eastAsia="Calibri" w:hAnsi="TH SarabunPSK" w:cs="TH SarabunPSK" w:hint="cs"/>
          <w:b/>
          <w:bCs/>
          <w:sz w:val="54"/>
          <w:szCs w:val="54"/>
          <w:cs/>
        </w:rPr>
        <w:t>ี่</w:t>
      </w:r>
      <w:r w:rsidRPr="00F10954">
        <w:rPr>
          <w:rFonts w:ascii="TH SarabunPSK" w:eastAsia="Calibri" w:hAnsi="TH SarabunPSK" w:cs="TH SarabunPSK"/>
          <w:b/>
          <w:bCs/>
          <w:sz w:val="54"/>
          <w:szCs w:val="54"/>
          <w:cs/>
        </w:rPr>
        <w:t>ปี พ.ศ.25</w:t>
      </w:r>
      <w:r w:rsidRPr="00F10954">
        <w:rPr>
          <w:rFonts w:ascii="TH SarabunPSK" w:eastAsia="Calibri" w:hAnsi="TH SarabunPSK" w:cs="TH SarabunPSK" w:hint="cs"/>
          <w:b/>
          <w:bCs/>
          <w:sz w:val="54"/>
          <w:szCs w:val="54"/>
          <w:cs/>
        </w:rPr>
        <w:t>61</w:t>
      </w:r>
      <w:r w:rsidRPr="00F10954">
        <w:rPr>
          <w:rFonts w:ascii="TH SarabunPSK" w:eastAsia="Calibri" w:hAnsi="TH SarabunPSK" w:cs="TH SarabunPSK"/>
          <w:b/>
          <w:bCs/>
          <w:sz w:val="54"/>
          <w:szCs w:val="54"/>
          <w:cs/>
        </w:rPr>
        <w:t>-25</w:t>
      </w:r>
      <w:r w:rsidRPr="00F10954">
        <w:rPr>
          <w:rFonts w:ascii="TH SarabunPSK" w:eastAsia="Calibri" w:hAnsi="TH SarabunPSK" w:cs="TH SarabunPSK" w:hint="cs"/>
          <w:b/>
          <w:bCs/>
          <w:sz w:val="54"/>
          <w:szCs w:val="54"/>
          <w:cs/>
        </w:rPr>
        <w:t>64</w:t>
      </w:r>
      <w:r w:rsidRPr="00F10954">
        <w:rPr>
          <w:rFonts w:ascii="TH SarabunPSK" w:eastAsia="Calibri" w:hAnsi="TH SarabunPSK" w:cs="TH SarabunPSK"/>
          <w:b/>
          <w:bCs/>
          <w:sz w:val="54"/>
          <w:szCs w:val="54"/>
        </w:rPr>
        <w:tab/>
      </w:r>
    </w:p>
    <w:p w:rsidR="00F10954" w:rsidRPr="00F10954" w:rsidRDefault="00F10954" w:rsidP="00F10954">
      <w:pPr>
        <w:tabs>
          <w:tab w:val="center" w:pos="4311"/>
          <w:tab w:val="left" w:pos="7200"/>
        </w:tabs>
        <w:spacing w:after="0" w:line="240" w:lineRule="auto"/>
        <w:rPr>
          <w:rFonts w:ascii="TH SarabunPSK" w:eastAsia="Calibri" w:hAnsi="TH SarabunPSK" w:cs="TH SarabunPSK"/>
          <w:b/>
          <w:bCs/>
          <w:sz w:val="54"/>
          <w:szCs w:val="54"/>
          <w:cs/>
        </w:rPr>
      </w:pPr>
      <w:r w:rsidRPr="00F10954">
        <w:rPr>
          <w:rFonts w:ascii="TH SarabunPSK" w:eastAsia="Calibri" w:hAnsi="TH SarabunPSK" w:cs="TH SarabunPSK"/>
          <w:b/>
          <w:bCs/>
          <w:sz w:val="54"/>
          <w:szCs w:val="54"/>
        </w:rPr>
        <w:t xml:space="preserve">                      </w:t>
      </w:r>
    </w:p>
    <w:p w:rsidR="00F10954" w:rsidRPr="00F10954" w:rsidRDefault="00F10954" w:rsidP="00F10954">
      <w:pPr>
        <w:tabs>
          <w:tab w:val="center" w:pos="4311"/>
          <w:tab w:val="left" w:pos="7200"/>
        </w:tabs>
        <w:spacing w:after="0" w:line="240" w:lineRule="auto"/>
        <w:rPr>
          <w:rFonts w:ascii="TH SarabunPSK" w:eastAsia="Calibri" w:hAnsi="TH SarabunPSK" w:cs="TH SarabunPSK"/>
          <w:b/>
          <w:bCs/>
          <w:sz w:val="54"/>
          <w:szCs w:val="54"/>
        </w:rPr>
      </w:pPr>
    </w:p>
    <w:p w:rsidR="00F10954" w:rsidRPr="00F10954" w:rsidRDefault="00F10954" w:rsidP="00F1095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4"/>
          <w:szCs w:val="54"/>
        </w:rPr>
      </w:pPr>
      <w:r w:rsidRPr="00F10954">
        <w:rPr>
          <w:rFonts w:ascii="TH SarabunPSK" w:eastAsia="Calibri" w:hAnsi="TH SarabunPSK" w:cs="TH SarabunPSK"/>
          <w:b/>
          <w:bCs/>
          <w:sz w:val="54"/>
          <w:szCs w:val="54"/>
          <w:cs/>
        </w:rPr>
        <w:t>ประจำปีงบประมาณ พ.ศ.25</w:t>
      </w:r>
      <w:r w:rsidRPr="00F10954">
        <w:rPr>
          <w:rFonts w:ascii="TH SarabunPSK" w:eastAsia="Calibri" w:hAnsi="TH SarabunPSK" w:cs="TH SarabunPSK" w:hint="cs"/>
          <w:b/>
          <w:bCs/>
          <w:sz w:val="54"/>
          <w:szCs w:val="54"/>
          <w:cs/>
        </w:rPr>
        <w:t>60</w:t>
      </w:r>
    </w:p>
    <w:p w:rsidR="00F10954" w:rsidRPr="00F10954" w:rsidRDefault="00F10954" w:rsidP="00F1095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4"/>
          <w:szCs w:val="54"/>
        </w:rPr>
      </w:pPr>
      <w:r w:rsidRPr="00F10954">
        <w:rPr>
          <w:rFonts w:ascii="TH SarabunPSK" w:eastAsia="Calibri" w:hAnsi="TH SarabunPSK" w:cs="TH SarabunPSK"/>
          <w:b/>
          <w:bCs/>
          <w:sz w:val="54"/>
          <w:szCs w:val="54"/>
        </w:rPr>
        <w:br/>
      </w:r>
    </w:p>
    <w:p w:rsidR="00F10954" w:rsidRPr="00F10954" w:rsidRDefault="00F10954" w:rsidP="00F10954">
      <w:pPr>
        <w:tabs>
          <w:tab w:val="left" w:pos="1725"/>
        </w:tabs>
        <w:spacing w:after="0" w:line="240" w:lineRule="auto"/>
        <w:rPr>
          <w:rFonts w:ascii="TH SarabunPSK" w:eastAsia="Calibri" w:hAnsi="TH SarabunPSK" w:cs="TH SarabunPSK"/>
          <w:b/>
          <w:bCs/>
          <w:sz w:val="54"/>
          <w:szCs w:val="54"/>
        </w:rPr>
      </w:pPr>
    </w:p>
    <w:p w:rsidR="00F10954" w:rsidRPr="00F10954" w:rsidRDefault="00F10954" w:rsidP="00F1095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4"/>
          <w:szCs w:val="54"/>
        </w:rPr>
      </w:pPr>
    </w:p>
    <w:p w:rsidR="00F10954" w:rsidRPr="00F10954" w:rsidRDefault="00F10954" w:rsidP="00F1095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4"/>
          <w:szCs w:val="54"/>
        </w:rPr>
      </w:pPr>
      <w:r w:rsidRPr="00F10954">
        <w:rPr>
          <w:rFonts w:ascii="TH SarabunPSK" w:eastAsia="Calibri" w:hAnsi="TH SarabunPSK" w:cs="TH SarabunPSK"/>
          <w:b/>
          <w:bCs/>
          <w:sz w:val="54"/>
          <w:szCs w:val="54"/>
          <w:cs/>
        </w:rPr>
        <w:t>องค์การบริหารส่วนตำบล</w:t>
      </w:r>
      <w:r w:rsidRPr="00F10954">
        <w:rPr>
          <w:rFonts w:ascii="TH SarabunPSK" w:eastAsia="Calibri" w:hAnsi="TH SarabunPSK" w:cs="TH SarabunPSK" w:hint="cs"/>
          <w:b/>
          <w:bCs/>
          <w:sz w:val="54"/>
          <w:szCs w:val="54"/>
          <w:cs/>
        </w:rPr>
        <w:t>ลำไทรโยง</w:t>
      </w:r>
      <w:r w:rsidRPr="00F10954">
        <w:rPr>
          <w:rFonts w:ascii="TH SarabunPSK" w:eastAsia="Calibri" w:hAnsi="TH SarabunPSK" w:cs="TH SarabunPSK"/>
          <w:b/>
          <w:bCs/>
          <w:sz w:val="54"/>
          <w:szCs w:val="54"/>
          <w:cs/>
        </w:rPr>
        <w:t xml:space="preserve"> </w:t>
      </w:r>
    </w:p>
    <w:p w:rsidR="00F10954" w:rsidRPr="00F10954" w:rsidRDefault="00F10954" w:rsidP="00F1095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4"/>
          <w:szCs w:val="54"/>
        </w:rPr>
      </w:pPr>
      <w:r w:rsidRPr="00F10954">
        <w:rPr>
          <w:rFonts w:ascii="TH SarabunPSK" w:eastAsia="Calibri" w:hAnsi="TH SarabunPSK" w:cs="TH SarabunPSK"/>
          <w:b/>
          <w:bCs/>
          <w:sz w:val="54"/>
          <w:szCs w:val="54"/>
          <w:cs/>
        </w:rPr>
        <w:t>อำเภอ</w:t>
      </w:r>
      <w:r w:rsidRPr="00F10954">
        <w:rPr>
          <w:rFonts w:ascii="TH SarabunPSK" w:eastAsia="Calibri" w:hAnsi="TH SarabunPSK" w:cs="TH SarabunPSK" w:hint="cs"/>
          <w:b/>
          <w:bCs/>
          <w:sz w:val="54"/>
          <w:szCs w:val="54"/>
          <w:cs/>
        </w:rPr>
        <w:t>นางรอง</w:t>
      </w:r>
      <w:r w:rsidRPr="00F10954">
        <w:rPr>
          <w:rFonts w:ascii="TH SarabunPSK" w:eastAsia="Calibri" w:hAnsi="TH SarabunPSK" w:cs="TH SarabunPSK"/>
          <w:b/>
          <w:bCs/>
          <w:sz w:val="54"/>
          <w:szCs w:val="54"/>
          <w:cs/>
        </w:rPr>
        <w:t xml:space="preserve">  จังหวัดบุรีรัมย</w:t>
      </w:r>
      <w:r w:rsidRPr="00F10954">
        <w:rPr>
          <w:rFonts w:ascii="TH SarabunPSK" w:eastAsia="Calibri" w:hAnsi="TH SarabunPSK" w:cs="TH SarabunPSK" w:hint="cs"/>
          <w:b/>
          <w:bCs/>
          <w:sz w:val="54"/>
          <w:szCs w:val="54"/>
          <w:cs/>
        </w:rPr>
        <w:t>์</w:t>
      </w:r>
    </w:p>
    <w:p w:rsidR="00F10954" w:rsidRPr="00F10954" w:rsidRDefault="00F10954" w:rsidP="00F1095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4"/>
          <w:szCs w:val="54"/>
          <w:cs/>
        </w:rPr>
      </w:pPr>
    </w:p>
    <w:p w:rsidR="00F10954" w:rsidRDefault="00F10954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Default="00F10954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Default="00F10954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Default="00F10954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Default="00F10954" w:rsidP="00F1095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Default="00F10954" w:rsidP="00F1095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Default="00F10954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Default="00F10954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Default="00F10954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Default="00F10954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Default="00F10954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Default="00F10954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Default="00F10954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Default="00F10954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Default="00F10954" w:rsidP="00F1095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DA2330" w:rsidRPr="00DA2330" w:rsidRDefault="00DA2330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sz w:val="36"/>
          <w:szCs w:val="36"/>
        </w:rPr>
      </w:pPr>
      <w:r w:rsidRPr="00DA2330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 </w:t>
      </w:r>
      <w:r w:rsidRPr="00DA233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ส่วนที่ </w:t>
      </w:r>
      <w:r w:rsidRPr="00DA2330">
        <w:rPr>
          <w:rFonts w:ascii="TH SarabunPSK" w:eastAsia="Times New Roman" w:hAnsi="TH SarabunPSK" w:cs="TH SarabunPSK"/>
          <w:b/>
          <w:bCs/>
          <w:sz w:val="36"/>
          <w:szCs w:val="36"/>
        </w:rPr>
        <w:t>1</w:t>
      </w:r>
    </w:p>
    <w:p w:rsidR="00DA2330" w:rsidRPr="00DA2330" w:rsidRDefault="00DA2330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sz w:val="36"/>
          <w:szCs w:val="36"/>
        </w:rPr>
      </w:pPr>
      <w:r w:rsidRPr="00DA2330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  </w:t>
      </w:r>
      <w:r w:rsidRPr="00DA233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บทนำ</w:t>
      </w: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ตามระเบียบกระทรวงมหาดไทย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ว่าด้วยการจัดทำแผนพัฒนาขององค์กรปกครองส่วนท้องถิ่น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br/>
        <w:t xml:space="preserve">พ.ศ. 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2548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หมวด 6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(ฉบับที่2 พ.ศ.2559)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 กำหนดให้ผู้บริหารท้องถิ่นแต่งตั้งคณะกรรมการติดตามและประเมินผลแผนพัฒนาท้องถิ่น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เพื่อทำหน้าที่ในการกำหนดแนวทางวิธีการในการติดตามและประเมินผลแผนพัฒนา  โดยคณะกรรมการดังกล่าวจะดำเนินการติดตามและประเมินผลเอง  หรือผู้บริหารท้องถิ่นอาจมอบหมายให้หน่วยงานหรือบุคคลภายนอกดำเนินการภายใต้ข้อกำหนดขอบข่ายและรายละเอียดที่คณะกรรมการฯ กำหนดก็ได้ และให้คณะกรรมการฯรายงานการติดตามและประเมินผลแผนพัฒนาและเสนอความเห็น  ต่อผู้บริหารท้องถิ่น  เพื่อนำเสนอต่อสภาท้องถิ่น  คณะกรรมการพัฒนาท้องถิ่น  และประกาศผลการติดตามและประเมินผลแผนพัฒนาให้ประชาชนในท้องถิ่นทราบโดยทั่วกัน  อย่างน้อยปีละ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ครั้ง  ภายในเดือน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เมษายนและภายในเดือนตุลาคม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ของทุกปี  ทั้งนี้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ให้ปิดประกาศโดยเปิดเผยไม่น้อยกว่าสามสิบวัน</w:t>
      </w: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1.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ความสำคัญของการติดตามและประเมินผลแผนพัฒนา</w:t>
      </w: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การติดตาม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ถือว่าเป็นเครื่องมือที่จำเป็นในการปรับปรุงประสิทธิภาพของโครงการที่ดำเนินการอยู่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หากไม่มีระบบติดตามของโครงการแล้วย่อมส่งผลให้เกิดความล่าช้าในการดำเนินงานให้ลุล่วง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ค่าใช้จ่ายโครงการสูงเกินกว่าที่กำหนดไว้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กลุ่มเป้าหมายหลักของโครงการไม่ได้ประโยชน์หรือได้รับน้อยกว่าที่ควรจะเป็น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เกิดปัญหาในการควบคุมคุณภาพ หากโครงการมีระบบติดตามที่ดีแล้ว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จะก่อให้เกิดประสิทธิภาพในการใช้ต้นทุน (</w:t>
      </w:r>
      <w:r w:rsidRPr="00DA2330">
        <w:rPr>
          <w:rFonts w:ascii="TH SarabunPSK" w:eastAsia="Times New Roman" w:hAnsi="TH SarabunPSK" w:cs="TH SarabunPSK"/>
          <w:sz w:val="32"/>
          <w:szCs w:val="32"/>
        </w:rPr>
        <w:t>cost-effective)</w:t>
      </w: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</w:rPr>
        <w:tab/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การประเมินผล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เป็นสิ่งหนึ่งที่จำเป็นสำหรับการดำเนินการเช่นเดียวกับการติดตาม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เพราะผลที่ได้จากการประเมินจะใช้ในการปรับปรุง แก้ไข การขยายขอบเขต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หรือการยุติการดำเนินการซึ่งขึ้นอยู่กับวัตถุประสงค์ของการประเมิน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อีกทั้งการติดตามและการประเมินผลยังเป็นการตรวจสอบดูว่ามีความสอดคล้องกับการใช้ทรัพยากร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งบประมาณ)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เพียงใด ซึ่งผลที่ได้จากการติดตามและประเมินผลถือเป็นข้อมูลย้อนกลับ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ที่สามารถนำไปในการปรับปรุงและการตัดสินใจต่อไป</w:t>
      </w: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2. คณะกรรมการติดตามและประเมินผลแผนพัฒนา</w:t>
      </w: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ลำไทรโยง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ได้ถือปฏิบัติตามระเบียบกระทรวงมหาดไทยว่าด้วยการจัดทำแผนพัฒนาขององค์กรปกครองส่วนท้องถิ่น พ.ศ. 2548  ข้อ 28 จึงแต่งตั้งคณะกรรมการติดตามและประเมินผลแผนพัฒนาองค์การบริหารส่วนตำบล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ประกอบด้วย</w:t>
      </w:r>
    </w:p>
    <w:p w:rsidR="00DA2330" w:rsidRPr="00DA2330" w:rsidRDefault="00DA2330" w:rsidP="00DA2330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1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นายสมหมาย  เจียมผักแว่น         ประธานสภาองค์การบริหารส่วนตำบล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ประธานกรรมการ</w:t>
      </w:r>
    </w:p>
    <w:p w:rsidR="00DA2330" w:rsidRPr="00DA2330" w:rsidRDefault="00DA2330" w:rsidP="00DA2330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นา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ยไพฑูรย์  มาระทัด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สมาชิกสภาองค์การบริหารส่วนตำบล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กรรมการ</w:t>
      </w:r>
    </w:p>
    <w:p w:rsidR="00DA2330" w:rsidRPr="00DA2330" w:rsidRDefault="00DA2330" w:rsidP="00DA2330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3.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นาย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วีระ   กุลพินิจ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      สมาชิกสภาองค์การบริหารส่วนตำบล     กรรมการ</w:t>
      </w:r>
    </w:p>
    <w:p w:rsidR="00DA2330" w:rsidRPr="00DA2330" w:rsidRDefault="00DA2330" w:rsidP="00DA2330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4.  นางเฉลี่ยว  เสาโร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ผู้แทนประชาคม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กรรมการ</w:t>
      </w:r>
    </w:p>
    <w:p w:rsidR="00DA2330" w:rsidRPr="00DA2330" w:rsidRDefault="00DA2330" w:rsidP="00DA2330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5.  นายประเสริฐ มาสันเทียะ           ผู้แทนประชาคม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กรรมการ</w:t>
      </w:r>
    </w:p>
    <w:p w:rsidR="00DA2330" w:rsidRPr="00DA2330" w:rsidRDefault="00DA2330" w:rsidP="00DA2330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6.  พัฒนาชุมชนผู้ประสานงานตำบลลำไทรโยง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                       กรรมการ</w:t>
      </w:r>
    </w:p>
    <w:p w:rsidR="00DA2330" w:rsidRPr="00DA2330" w:rsidRDefault="00DA2330" w:rsidP="00DA2330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7.  ผู้อำนวยการกองคลัง องค์การบริหารส่วนตำบลลำไทรโยง                      กรรมการ</w:t>
      </w:r>
    </w:p>
    <w:p w:rsidR="00DA2330" w:rsidRPr="00DA2330" w:rsidRDefault="00DA2330" w:rsidP="00DA2330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8. ผู้อำนวยการกองช่าง องค์การบริหารส่วนตำบลลำไทรโยง                        กรรมการ</w:t>
      </w:r>
    </w:p>
    <w:p w:rsidR="00DA2330" w:rsidRPr="00DA2330" w:rsidRDefault="00DA2330" w:rsidP="00F10954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 xml:space="preserve"> 9.   กำนันตำบลลำไทรโยง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                               </w:t>
      </w:r>
      <w:r w:rsidR="00F1095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ผู้ทรงคุณวุฒิ กรรมการ</w:t>
      </w:r>
    </w:p>
    <w:p w:rsidR="00DA2330" w:rsidRPr="00DA2330" w:rsidRDefault="00DA2330" w:rsidP="00DA2330">
      <w:pPr>
        <w:tabs>
          <w:tab w:val="left" w:pos="426"/>
          <w:tab w:val="left" w:pos="851"/>
          <w:tab w:val="left" w:pos="2552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อำนาจหน้าที่ของคณะกรรมการติดตามและประเมินผลแผนพัฒนา</w:t>
      </w:r>
    </w:p>
    <w:p w:rsidR="00DA2330" w:rsidRPr="00DA2330" w:rsidRDefault="00DA2330" w:rsidP="00DA2330">
      <w:pPr>
        <w:spacing w:after="0" w:line="240" w:lineRule="auto"/>
        <w:ind w:left="855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1.  กำหนดแนวทาง วิธีการในการติดตามและประเมินผลแผน</w:t>
      </w:r>
    </w:p>
    <w:p w:rsidR="00DA2330" w:rsidRDefault="00DA2330" w:rsidP="00DA2330">
      <w:pPr>
        <w:tabs>
          <w:tab w:val="left" w:pos="426"/>
          <w:tab w:val="left" w:pos="851"/>
        </w:tabs>
        <w:spacing w:after="0" w:line="240" w:lineRule="auto"/>
        <w:ind w:left="855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2.  ดำเนินการติดตามและประเมินผลแผนพัฒนา</w:t>
      </w:r>
    </w:p>
    <w:p w:rsidR="00F10954" w:rsidRPr="00DA2330" w:rsidRDefault="00F10954" w:rsidP="00DA2330">
      <w:pPr>
        <w:tabs>
          <w:tab w:val="left" w:pos="426"/>
          <w:tab w:val="left" w:pos="851"/>
        </w:tabs>
        <w:spacing w:after="0" w:line="240" w:lineRule="auto"/>
        <w:ind w:left="855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A2330" w:rsidRPr="00DA2330" w:rsidRDefault="00DA2330" w:rsidP="00DA2330">
      <w:pPr>
        <w:tabs>
          <w:tab w:val="left" w:pos="-1701"/>
          <w:tab w:val="left" w:pos="-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3.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    คณะกรรมการพัฒนาท้องถิ่น และประกาศผลการติดตามและประเมินผลแผนพัฒนาให้ประชาชนในท้องถิ่นทราบโดยทั่วกัน อย่างน้อยปีละหนึ่งครั้ง ภายในเดือนธันวาคมของทุกปี ทั้งนี้ให้ติดประกาศโดยเปิดเผยไม่น้อยกว่าสามสิบวัน</w:t>
      </w:r>
    </w:p>
    <w:p w:rsidR="00DA2330" w:rsidRPr="00DA2330" w:rsidRDefault="00DA2330" w:rsidP="00DA2330">
      <w:pPr>
        <w:tabs>
          <w:tab w:val="left" w:pos="0"/>
          <w:tab w:val="left" w:pos="42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4. แต่งตั้งคณะอนุกรรมการหรือคณะทำงานเพื่อช่วยปฏิบัติงานตามที่เห็นสมควร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คณะกรรมการติดตามและประเมินผลแผนพัฒนาองค์การบริหารส่วนตำบล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ได้มีการประชุมเพื่อกำหนดแนวทางและวิธีการในการติดตามและประเมินผล โดยพิจารณาให้ใช้คู่มือการติดตามและประเมินผลการจัดทำและแปลงแผนไปสู่การปฏิบัติขององค์กรปกครองส่วนท้องถิ่น</w:t>
      </w:r>
    </w:p>
    <w:p w:rsidR="00DA2330" w:rsidRPr="00DA2330" w:rsidRDefault="00DA2330" w:rsidP="00DA2330">
      <w:pPr>
        <w:spacing w:after="0" w:line="240" w:lineRule="auto"/>
        <w:jc w:val="both"/>
        <w:rPr>
          <w:rFonts w:ascii="TH SarabunPSK" w:eastAsia="Times New Roman" w:hAnsi="TH SarabunPSK" w:cs="TH SarabunPSK"/>
          <w:sz w:val="16"/>
          <w:szCs w:val="16"/>
        </w:rPr>
      </w:pPr>
    </w:p>
    <w:p w:rsidR="00DA2330" w:rsidRPr="00DA2330" w:rsidRDefault="00DA2330" w:rsidP="00DA2330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3.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วิธีการติดตามและประเมินผล</w:t>
      </w: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1.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การติดตาม</w:t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</w:rPr>
        <w:t>Monitoring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เป็นการติดตามเพื่อให้ทราบว่าหน่วยงานต่างๆ ได้ดำเนินงานตามโครงการที่ได้รับการจัดสรรงบประมาณไปถึงระยะใด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และเป็นไปตามที่กำหนดไว้ในแผนการดำเนินงานประจำปีหรือไม่หรือมีปัญหาข้อขัดข้องประการใดที่ทำให้ไม่สามารถดำเนินการได้ตามที่กำหนดไว้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โดยให้ทุกหน่วยงานในสังกัด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ลำไทรโยง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จัดทำรายงานผลการดำเนินงานโครงการพัฒนา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 3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ไตรมาส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ดังนี้</w:t>
      </w:r>
    </w:p>
    <w:p w:rsidR="00DA2330" w:rsidRPr="00DA2330" w:rsidRDefault="00DA2330" w:rsidP="00DA2330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DA2330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งวดที่</w:t>
      </w:r>
      <w:r w:rsidRPr="00DA2330"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 1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พฤศจิกายน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255</w:t>
      </w:r>
      <w:r w:rsidRPr="00DA2330">
        <w:rPr>
          <w:rFonts w:ascii="TH SarabunPSK" w:eastAsia="Times New Roman" w:hAnsi="TH SarabunPSK" w:cs="TH SarabunPSK"/>
          <w:sz w:val="32"/>
          <w:szCs w:val="32"/>
        </w:rPr>
        <w:t>9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–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เมษายน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25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60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DA2330" w:rsidRPr="00DA2330" w:rsidRDefault="00DA2330" w:rsidP="00DA2330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DA233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DA2330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งวดที่ 2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 (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พฤษภาคม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25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60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–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ตุลาคม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25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60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DA2330" w:rsidRPr="00DA2330" w:rsidRDefault="00DA2330" w:rsidP="00DA2330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</w:t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การประเมินผล (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</w:rPr>
        <w:t>Evaluation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โดยแบ่งการประเมินเป็น 2 ระดับ ได้แก่</w:t>
      </w: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 2.1</w:t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การประเมินผลการดำเนินงานตามโครงการ </w:t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โดยพิจารณาจากความสำเร็จในการดำเนินงานและการใช้งบประมาณในแต่ละโครงการ สำหรับโครงการที่เป็นการจัดการอบรม/ศึกษาดูงานได้มีการประเมินผลความสำเร็จของเป้าหมายเชิงคุณภาพที่ได้กำหนดไว้ในแผนพัฒนาสามปี โดยหน่วยงานผู้รับผิดชอบโครงการทำการสำรวจความคิดเห็นของผู้เข้ารับการอบรม/ศึกษาดูงาน  ที่มีต่อการดำเนินการในภาพรวมของโครงการ  และรายงานต่อผู้บังคับบัญชา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เพื่อเป็นข้อมูลประกอบการพิจารณาพัฒนา/ปรับปรุงการดำเนินงานโครงการนั้นๆ ต่อไป</w:t>
      </w: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2.2</w:t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การประเมินผลการดำเนินงานตามยุทธศาสตร์การพัฒนา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 โดยพิจารณาจากความสำเร็จในการดำเนินงานโครงการ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และการเบิกจ่ายเงินงบประมาณที่ใช้จริงของโครงการที่ให้รับงบประมาณในแต่ละยุทธศาสตร์การพัฒนา เมื่อสิ้นสุดงวดที่ 3 เพื่อเป็นข้อมูลในการวิเคราะห์ความสำเร็จของยุทธศาสตร์การพัฒนาแต่ละด้าน รวมทั้งปัญหาและอุปสรรคที่เกิดขึ้น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และนำเสนอเป็นข้อมูลต่อผู้บริหารองค์การบริหารส่วนตำบลต่อไป</w:t>
      </w: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A2330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3.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แบบรายงานการติดตามและประเมินผลแผนพัฒนา</w:t>
      </w: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</w:rPr>
        <w:tab/>
        <w:t xml:space="preserve">     3.1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แบบที่</w:t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การประเมินการจัดการทำแผนพัฒนา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สี่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ปีขององค์กรปกครองส่วนท้องถิ่น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ซึ่ง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br/>
        <w:t>แบบที่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1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เป็นแบบช่วยกำกับการจัดทำแผนพัฒนาส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ปีของท้องถิ่นโดยตนเองโดยจะทำการประเมินและรายงานทุก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ๆ ครั้ง หลังจากองค์กรปกครองส่วนท้องถิ่น ได้ประกาศใช้แผนพัฒนาส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ปีแล้ว</w:t>
      </w: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</w:rPr>
        <w:tab/>
        <w:t xml:space="preserve">     3.2 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แบบที่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2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แบบติดตามและประเมินผลการดำเนินงานขององค์กรปกครองส่วนท้องถิ่นสำหรับปีงบประมาณ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2560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ลำไทรโยง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จะแบ่งช่วงเวลาการรายงานและติดตามแผนพัฒนา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ออกเป็น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 2 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ไตรมาส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</w:rPr>
        <w:tab/>
        <w:t xml:space="preserve">      </w:t>
      </w:r>
      <w:r w:rsidRPr="00DA2330">
        <w:rPr>
          <w:rFonts w:ascii="TH SarabunPSK" w:eastAsia="Times New Roman" w:hAnsi="TH SarabunPSK" w:cs="TH SarabunPSK"/>
          <w:sz w:val="32"/>
          <w:szCs w:val="32"/>
        </w:rPr>
        <w:tab/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(1)  </w:t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ไตรมาส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1 (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พฤศจิกายน 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2559 – 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เมษายน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2560 )</w:t>
      </w: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                          -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มีการติดตามและประเมินผลสิ้นเดือน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เมษ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า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ยน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</w:rPr>
        <w:t>2560</w:t>
      </w: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</w:rPr>
        <w:lastRenderedPageBreak/>
        <w:tab/>
      </w:r>
      <w:r w:rsidRPr="00DA2330">
        <w:rPr>
          <w:rFonts w:ascii="TH SarabunPSK" w:eastAsia="Times New Roman" w:hAnsi="TH SarabunPSK" w:cs="TH SarabunPSK"/>
          <w:sz w:val="32"/>
          <w:szCs w:val="32"/>
        </w:rPr>
        <w:tab/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(2)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ไตรมาส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2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พฤษภาคม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2560 –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ตุลาคม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</w:rPr>
        <w:t>2560)</w:t>
      </w: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</w:rPr>
        <w:tab/>
      </w:r>
      <w:r w:rsidRPr="00DA2330">
        <w:rPr>
          <w:rFonts w:ascii="TH SarabunPSK" w:eastAsia="Times New Roman" w:hAnsi="TH SarabunPSK" w:cs="TH SarabunPSK"/>
          <w:sz w:val="32"/>
          <w:szCs w:val="32"/>
        </w:rPr>
        <w:tab/>
        <w:t xml:space="preserve">      -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มีการติดตามและประเมินผลสิ้นเดือน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ตุลาคม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</w:rPr>
        <w:t>2560</w:t>
      </w: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A2330">
        <w:rPr>
          <w:rFonts w:ascii="TH SarabunPSK" w:eastAsia="Times New Roman" w:hAnsi="TH SarabunPSK" w:cs="TH SarabunPSK"/>
          <w:sz w:val="32"/>
          <w:szCs w:val="32"/>
        </w:rPr>
        <w:tab/>
      </w:r>
      <w:r w:rsidRPr="00DA2330">
        <w:rPr>
          <w:rFonts w:ascii="TH SarabunPSK" w:eastAsia="Times New Roman" w:hAnsi="TH SarabunPSK" w:cs="TH SarabunPSK"/>
          <w:sz w:val="32"/>
          <w:szCs w:val="32"/>
        </w:rPr>
        <w:tab/>
        <w:t xml:space="preserve">      -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รายงานและเสนอความคิดเห็นที่ได้ต่อ ผู้บริหารท้องถิ่น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เพื่อให้ผู้บริหารท้องถิ่นรายงานต่อสภาท้องถิ่น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</w:rPr>
        <w:tab/>
        <w:t xml:space="preserve">     3.3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แบบที่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3/1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เป็นแบบประเมินตนเอง โดยมีวัตถุประสงค์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เพื่อใช้ประเมินผลการดำเนินงานขององค์กรปกครองส่วนท้องถิ่นตามยุทธศาสตร์ที่กำหนด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และมีกำหนดเวลาในการรายงานปีละ 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ครั้ง หลังจากสิ้นสุดปีงบประมาณ โดยใช้แบบที่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3/2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และแบบที่ 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3/3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เป็นข้อมูลประกอบการประเมิน</w:t>
      </w: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DA2330" w:rsidRPr="00DA2330" w:rsidRDefault="00DA2330" w:rsidP="00DA2330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4. 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ระยะเวลาในการติดตามประเมินผล</w:t>
      </w:r>
    </w:p>
    <w:p w:rsidR="00DA2330" w:rsidRPr="00DA2330" w:rsidRDefault="00DA2330" w:rsidP="00DA2330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1. การติดตามและประเมินผลความสำเร็จของโครงการ  </w:t>
      </w:r>
    </w:p>
    <w:p w:rsidR="00DA2330" w:rsidRPr="00DA2330" w:rsidRDefault="00DA2330" w:rsidP="00DA2330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 </w:t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- </w:t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ระดับหน่วยงานที่รับผิดชอบโครงการ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 โดยผู้บังคับบัญชาในแต่ละหน่วยงานจะติดตามผลการดำเนินงานเป็นระยะตามความเหมาะสมของโครงการแต่ละประเภท    และผู้รับผิดชอบโครงการจะต้องประเมินผลโครงการเมื่อดำเนินการเสร็จสิ้นแต่ละโครงการ</w:t>
      </w:r>
    </w:p>
    <w:p w:rsidR="00DA2330" w:rsidRPr="00DA2330" w:rsidRDefault="00DA2330" w:rsidP="00DA2330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   -  </w:t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ระดับองค์กร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สำนักงานปลัด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งานนโยบายและแผนจะรวบรวมผลการติดตามและประเมินผลจากทุกหน่วยงานเป็นภาพรวมขององค์การบริหารส่วนตำบล  โดยให้ทุกหน่วยงานรายงานผลเป็นงวด เพื่อรายงานต่อคณะกรรมการฯ   และเมื่อสิ้นสุด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งวดที่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3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จึงนำข้อมูลที่ได้ทั้งหมดมาวิเคราะห์และจัดทำเป็นรายงานการติดตามและประเมินผลประจำปีเสนอคณะกรรมการฯพิจารณา  เพื่อเสนอต่อผู้บริหารองค์การบริหารส่วนตำบล  สภาองค์การบริหารส่วนตำบล  และประกาศให้ประชาชนทราบต่อไป</w:t>
      </w:r>
    </w:p>
    <w:p w:rsidR="00DA2330" w:rsidRPr="00DA2330" w:rsidRDefault="00DA2330" w:rsidP="00DA2330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2. </w:t>
      </w:r>
      <w:r w:rsidRPr="00DA2330"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cs/>
        </w:rPr>
        <w:t>การติดตามประเมินความสำเร็จของตามยุทธศาสตร์การพัฒนา</w:t>
      </w:r>
      <w:r w:rsidRPr="00DA233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คณะกรรมการติดตามและประเมินผลแผนพัฒนาจะดำเนินการประเมินผลปีละ 1 ครั้ง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ก่อนที่จะจัดทำแผนพัฒนาส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ปีครั้งต่อไป  เพื่อให้เห็นว่ายุทธศาสตร์การพัฒนาด้านใดที่ประสบความสำเร็จเป็นไปตามจุดมุ่งหมายการพัฒนาที่กำหนดไว้   หรือมีปัญหาอุปสรรคที่ทำให้ไม่ประสบความสำเร็จ  หรือมียุทธศาสตร์ด้านใดที่ควรปรับเปลี่ยนแนวทางหรือโครงการพัฒนาใหม่ให้เหมาะสมและสอดคล้อง  เพื่อนำเสนอต่อคณะผู้บริหารเป็นข้อมูลในการจัดลำดับความสำคัญของยุทธศาสตร์การพัฒนาก่อนที่จะจัดทำแผนพัฒนาส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ปีครั้งต่อไป</w:t>
      </w: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522F3" w:rsidRDefault="001522F3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522F3" w:rsidRDefault="001522F3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38BA" w:rsidRDefault="005538BA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38BA" w:rsidRDefault="005538BA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38BA" w:rsidRDefault="005538BA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38BA" w:rsidRDefault="005538BA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38BA" w:rsidRDefault="005538BA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522F3" w:rsidRDefault="001522F3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522F3" w:rsidRDefault="001522F3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33ACA" w:rsidRPr="00DA2330" w:rsidRDefault="00A33ACA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522F3" w:rsidRPr="001522F3" w:rsidRDefault="001522F3" w:rsidP="001522F3">
      <w:pPr>
        <w:spacing w:before="240"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522F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</w:t>
      </w:r>
      <w:r w:rsidRPr="001522F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ส่วนที่ 2</w:t>
      </w:r>
    </w:p>
    <w:p w:rsidR="001522F3" w:rsidRPr="001522F3" w:rsidRDefault="001522F3" w:rsidP="001522F3">
      <w:pPr>
        <w:spacing w:before="120" w:after="0" w:line="240" w:lineRule="auto"/>
        <w:ind w:left="144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522F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   </w:t>
      </w:r>
      <w:r w:rsidRPr="001522F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แนวทางการติดตามและประเมินผลการดำเนินงาน</w:t>
      </w:r>
    </w:p>
    <w:p w:rsidR="001522F3" w:rsidRPr="001522F3" w:rsidRDefault="001522F3" w:rsidP="001522F3">
      <w:pPr>
        <w:spacing w:after="0" w:line="240" w:lineRule="auto"/>
        <w:ind w:left="144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522F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</w:t>
      </w:r>
      <w:r w:rsidRPr="001522F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ตามแผนพัฒนาส</w:t>
      </w:r>
      <w:r w:rsidRPr="001522F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ี่</w:t>
      </w:r>
      <w:r w:rsidRPr="001522F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ปี (พ.ศ.25</w:t>
      </w:r>
      <w:r w:rsidRPr="001522F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60</w:t>
      </w:r>
      <w:r w:rsidRPr="001522F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-25</w:t>
      </w:r>
      <w:r w:rsidRPr="001522F3">
        <w:rPr>
          <w:rFonts w:ascii="TH SarabunPSK" w:eastAsia="Times New Roman" w:hAnsi="TH SarabunPSK" w:cs="TH SarabunPSK"/>
          <w:b/>
          <w:bCs/>
          <w:sz w:val="36"/>
          <w:szCs w:val="36"/>
        </w:rPr>
        <w:t>63</w:t>
      </w:r>
      <w:r w:rsidRPr="001522F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)</w:t>
      </w:r>
    </w:p>
    <w:p w:rsidR="001522F3" w:rsidRPr="001522F3" w:rsidRDefault="001522F3" w:rsidP="001522F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1522F3" w:rsidRPr="001522F3" w:rsidRDefault="001522F3" w:rsidP="001522F3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ได้กำหนดแนวทางในการติดตามและประเมินผลการดำเนินงานตามแผนพัฒนาส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ปี (พ.ศ.25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60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-25</w:t>
      </w:r>
      <w:r w:rsidRPr="001522F3">
        <w:rPr>
          <w:rFonts w:ascii="TH SarabunPSK" w:eastAsia="Times New Roman" w:hAnsi="TH SarabunPSK" w:cs="TH SarabunPSK"/>
          <w:sz w:val="32"/>
          <w:szCs w:val="32"/>
        </w:rPr>
        <w:t>63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) โดยพิจารณาความสอดคล้องของโครงการพัฒนากับนโยบายของผู้บริหารองค์การบริหารส่วนตำบล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ที่ได้แถลงต่อสภาองค์การบริหารส่วนตำบล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ลำไทรโยง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วิสัยทัศน์ และยุทธศาสตร์การพัฒนาในช่วง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สี่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ปี (พ.ศ.25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60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-25</w:t>
      </w:r>
      <w:r w:rsidRPr="001522F3">
        <w:rPr>
          <w:rFonts w:ascii="TH SarabunPSK" w:eastAsia="Times New Roman" w:hAnsi="TH SarabunPSK" w:cs="TH SarabunPSK"/>
          <w:sz w:val="32"/>
          <w:szCs w:val="32"/>
        </w:rPr>
        <w:t>63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) และการจัดสรรงบประมาณรายจ่ายประจำปีสำหรับโครงการพัฒนาตามยุทธศาสตร์ต่าง ๆ เพื่อจัดทำเป็นรายงานการติดตามและประเมินผลภาพรวมของความสำเร็จในการดำเนินงานตามโครงการพัฒนาในยุทธศาสตร์ต่าง ๆ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ที่ได้รับการจัดสรรงบประมาณ</w:t>
      </w: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ในส่วนที่ 2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นี้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จึงเป็นการสรุปนโยบายของผู้บริหารองค์การบริหารส่วนตำบล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วิสัยทัศน์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และยุทธศาสตร์การพัฒนาในช่วงส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ปี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(พ.ศ. 25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60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25</w:t>
      </w:r>
      <w:r w:rsidRPr="001522F3">
        <w:rPr>
          <w:rFonts w:ascii="TH SarabunPSK" w:eastAsia="Times New Roman" w:hAnsi="TH SarabunPSK" w:cs="TH SarabunPSK"/>
          <w:sz w:val="32"/>
          <w:szCs w:val="32"/>
        </w:rPr>
        <w:t>63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และการจัดสรรงบประมาณรายจ่ายประจำปีงบประมาณ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พ.ศ. 25</w:t>
      </w:r>
      <w:r w:rsidRPr="001522F3">
        <w:rPr>
          <w:rFonts w:ascii="TH SarabunPSK" w:eastAsia="Times New Roman" w:hAnsi="TH SarabunPSK" w:cs="TH SarabunPSK"/>
          <w:sz w:val="32"/>
          <w:szCs w:val="32"/>
        </w:rPr>
        <w:t>60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เพื่อให้เห็นภาพรวมของทิศทางการพัฒนาที่องค์การบริหารส่วนตำบล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ลำไทรโยง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ได้กำหนดไว้และนำมาใช้เป็นกรอบในการติดตามและประเมินผลการดำเนินงานต่อไป</w:t>
      </w: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22F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Pr="001522F3"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  <w:t xml:space="preserve"> 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วิสัยทัศน์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ในการพัฒนาท้องถิ่นของ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องค์การบริหารส่วนตำบล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ลำไทรโยง</w:t>
      </w:r>
    </w:p>
    <w:p w:rsidR="001522F3" w:rsidRPr="001522F3" w:rsidRDefault="001522F3" w:rsidP="001522F3">
      <w:pPr>
        <w:spacing w:after="0" w:line="240" w:lineRule="auto"/>
        <w:ind w:right="-3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“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เป็นเมืองน่าอยู่ ประชาชนมีคุณภาพชีวิตที่ดี มีความรู้คู่คุณธรรม เศรษฐกิจมั่นคง ชุมชนเข้มแข้ง สิ่งแวดล้อมดีมีภูมิทัศน์สวยงาม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</w:rPr>
        <w:t>”</w:t>
      </w:r>
    </w:p>
    <w:p w:rsidR="001522F3" w:rsidRPr="001522F3" w:rsidRDefault="001522F3" w:rsidP="001522F3">
      <w:pPr>
        <w:spacing w:after="0" w:line="240" w:lineRule="auto"/>
        <w:ind w:right="-3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พันธกิจ </w:t>
      </w:r>
    </w:p>
    <w:p w:rsidR="001522F3" w:rsidRPr="001522F3" w:rsidRDefault="001522F3" w:rsidP="001522F3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ปรับปรุงและพัฒนาระบบสาธารณูปโภคให้ได้มาตรฐานและเพียงพอต่อความต้องการของ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ประชาชนเพื่อรองรับการขยายตัวของชุมชนในอนาคตและเศรษฐกิจของท้องถิ่น</w:t>
      </w:r>
    </w:p>
    <w:p w:rsidR="001522F3" w:rsidRPr="001522F3" w:rsidRDefault="001522F3" w:rsidP="001522F3">
      <w:pPr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และพัฒนาระบบการศึกษา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ตลอดจนอนุรักษ์และพัฒนาศิลปวัฒนธรรมอันดีงา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ม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แล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ะ</w:t>
      </w:r>
    </w:p>
    <w:p w:rsidR="001522F3" w:rsidRPr="001522F3" w:rsidRDefault="001522F3" w:rsidP="001522F3">
      <w:pPr>
        <w:spacing w:after="0" w:line="240" w:lineRule="auto"/>
        <w:ind w:left="123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ภูมิปัญญาของท้องถิ่น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3.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การสร้างความเข้มแข็งด้านการพัฒนาอาชีพทุกด้า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น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เพื่อให้เศรษฐกิจโดยรวมมีความมั่นคง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4.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การพัฒนาศักยภาพของประชาชนในชุมชนให้เข้มแข็งและสามารถพึ่งพาตนเองได้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5.  บริหารจัดการสิ่งแวดล้อมให้เกิดสภาวะแวดล้อมที่ดีและยั่งยืนโดยใช้แนวทางเกษตรอินทรีย์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6.  ปรับ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ปรุง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และส่งเสริมด้านสาธารณสุขมูลฐานของประชาชนอย่างทั่วถึง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7.  จัดระบบป้องกันด้านรักษาความสงบเรียบร้อยและความปลอดภัยในชีวิตและทรัพย์สินของ</w:t>
      </w:r>
    </w:p>
    <w:p w:rsidR="001522F3" w:rsidRPr="001522F3" w:rsidRDefault="001522F3" w:rsidP="001522F3">
      <w:pPr>
        <w:spacing w:after="12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ประชาชน</w:t>
      </w: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 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ยุทธศาสตร์การพัฒน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า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และแนวทางการพัฒนาในช่วงส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ี่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ปี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</w:rPr>
        <w:t>(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พ.ศ.2560-25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</w:rPr>
        <w:t>63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p w:rsidR="001522F3" w:rsidRPr="001522F3" w:rsidRDefault="001522F3" w:rsidP="001522F3">
      <w:pPr>
        <w:spacing w:after="120" w:line="240" w:lineRule="auto"/>
        <w:ind w:firstLine="720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องค์การบริหารส่วนตำบล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ลำไทรโยง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ได้จัดทำแผนยุทธศาสตร์การพัฒนา (พ.ศ.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</w:rPr>
        <w:t>2560-2563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) ซึ่งเป็นแผนระยะยาวที่ใช้เป็นกรอบและทิศทางในการพัฒนา  โดยกำหนดยุทธศาสตร์การพัฒนาให้สอดคล้องกับยุทธศาสตร์การพัฒนาประเทศ  ยุทธศาสตร์การพัฒนาจังหวัดบุรีรัมย์  และนโยบายของผู้บริหารองค์การบริหารส่วนตำบล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ลำไทรโยง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ที่ได้แถลงต่อสภาองค์การบริหารส่วนตำบล  ประกอบด้วยยุทธศาสตร์การพัฒนา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8 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ด้าน  ได้แก่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ยุทธศาสตร์ที่ 1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การพัฒนาด้า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นเมืองน่าอยู่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ยุทธศาสตร์ที่ 2</w:t>
      </w:r>
      <w:r w:rsidRPr="001522F3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Angsana New" w:hAnsi="TH SarabunPSK" w:cs="TH SarabunPSK"/>
          <w:sz w:val="32"/>
          <w:szCs w:val="32"/>
          <w:cs/>
        </w:rPr>
        <w:t>การพัฒนาด้า</w:t>
      </w:r>
      <w:r w:rsidRPr="001522F3">
        <w:rPr>
          <w:rFonts w:ascii="TH SarabunPSK" w:eastAsia="Angsana New" w:hAnsi="TH SarabunPSK" w:cs="TH SarabunPSK" w:hint="cs"/>
          <w:sz w:val="32"/>
          <w:szCs w:val="32"/>
          <w:cs/>
        </w:rPr>
        <w:t>นคุณภาพชีวิต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pacing w:val="-14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ยุทธศาสตร์ที่ 3</w:t>
      </w:r>
      <w:r w:rsidRPr="001522F3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Angsana New" w:hAnsi="TH SarabunPSK" w:cs="TH SarabunPSK"/>
          <w:sz w:val="32"/>
          <w:szCs w:val="32"/>
          <w:cs/>
        </w:rPr>
        <w:t>การพัฒนาด้าน</w:t>
      </w:r>
      <w:r w:rsidRPr="001522F3">
        <w:rPr>
          <w:rFonts w:ascii="TH SarabunPSK" w:eastAsia="Angsana New" w:hAnsi="TH SarabunPSK" w:cs="TH SarabunPSK" w:hint="cs"/>
          <w:sz w:val="32"/>
          <w:szCs w:val="32"/>
          <w:cs/>
        </w:rPr>
        <w:t>การศึกษา การกีฬา นันทนาการและส่งเสริมศิลปวัฒนธรรมประเพณีท้องถิ่น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ยุทธศาสตร์ที่ 4</w:t>
      </w:r>
      <w:r w:rsidRPr="001522F3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Angsana New" w:hAnsi="TH SarabunPSK" w:cs="TH SarabunPSK"/>
          <w:sz w:val="32"/>
          <w:szCs w:val="32"/>
          <w:cs/>
        </w:rPr>
        <w:t>การพัฒนาด้าน</w:t>
      </w:r>
      <w:r w:rsidRPr="001522F3">
        <w:rPr>
          <w:rFonts w:ascii="TH SarabunPSK" w:eastAsia="Angsana New" w:hAnsi="TH SarabunPSK" w:cs="TH SarabunPSK" w:hint="cs"/>
          <w:sz w:val="32"/>
          <w:szCs w:val="32"/>
          <w:cs/>
        </w:rPr>
        <w:t>ศักยภาพของคนและความเข้มแข้งของชุมชน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ยุทธศาสตร์ที่ 5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การพัฒนา</w:t>
      </w:r>
      <w:r w:rsidRPr="001522F3">
        <w:rPr>
          <w:rFonts w:ascii="TH SarabunPSK" w:eastAsia="Angsana New" w:hAnsi="TH SarabunPSK" w:cs="TH SarabunPSK"/>
          <w:sz w:val="32"/>
          <w:szCs w:val="32"/>
          <w:cs/>
        </w:rPr>
        <w:t>ด้าน</w:t>
      </w:r>
      <w:r w:rsidRPr="001522F3">
        <w:rPr>
          <w:rFonts w:ascii="TH SarabunPSK" w:eastAsia="Angsana New" w:hAnsi="TH SarabunPSK" w:cs="TH SarabunPSK" w:hint="cs"/>
          <w:sz w:val="32"/>
          <w:szCs w:val="32"/>
          <w:cs/>
        </w:rPr>
        <w:t>ระบบการจัดการทรัพยากรธรรมชาติและสิ่งแวดล้อม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ยุทธศาสตร์ที่ </w:t>
      </w:r>
      <w:r w:rsidRPr="001522F3">
        <w:rPr>
          <w:rFonts w:ascii="TH SarabunPSK" w:eastAsia="Times New Roman" w:hAnsi="TH SarabunPSK" w:cs="TH SarabunPSK"/>
          <w:sz w:val="32"/>
          <w:szCs w:val="32"/>
        </w:rPr>
        <w:t>6</w:t>
      </w:r>
      <w:r w:rsidRPr="001522F3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1522F3">
        <w:rPr>
          <w:rFonts w:ascii="TH SarabunPSK" w:eastAsia="Angsana New" w:hAnsi="TH SarabunPSK" w:cs="TH SarabunPSK"/>
          <w:sz w:val="32"/>
          <w:szCs w:val="32"/>
          <w:cs/>
        </w:rPr>
        <w:t>การพัฒนาด้าน</w:t>
      </w:r>
      <w:r w:rsidRPr="001522F3">
        <w:rPr>
          <w:rFonts w:ascii="TH SarabunPSK" w:eastAsia="Angsana New" w:hAnsi="TH SarabunPSK" w:cs="TH SarabunPSK" w:hint="cs"/>
          <w:sz w:val="32"/>
          <w:szCs w:val="32"/>
          <w:cs/>
        </w:rPr>
        <w:t>การส่งเ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สริมการท่องเที่ยว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ยุทธศาสตร์ที่ </w:t>
      </w:r>
      <w:r w:rsidRPr="001522F3">
        <w:rPr>
          <w:rFonts w:ascii="TH SarabunPSK" w:eastAsia="Times New Roman" w:hAnsi="TH SarabunPSK" w:cs="TH SarabunPSK"/>
          <w:sz w:val="32"/>
          <w:szCs w:val="32"/>
        </w:rPr>
        <w:t>7</w:t>
      </w:r>
      <w:r w:rsidRPr="001522F3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1522F3">
        <w:rPr>
          <w:rFonts w:ascii="TH SarabunPSK" w:eastAsia="Angsana New" w:hAnsi="TH SarabunPSK" w:cs="TH SarabunPSK"/>
          <w:sz w:val="32"/>
          <w:szCs w:val="32"/>
          <w:cs/>
        </w:rPr>
        <w:t>การพัฒนาด้าน</w:t>
      </w:r>
      <w:r w:rsidRPr="001522F3">
        <w:rPr>
          <w:rFonts w:ascii="TH SarabunPSK" w:eastAsia="Angsana New" w:hAnsi="TH SarabunPSK" w:cs="TH SarabunPSK" w:hint="cs"/>
          <w:sz w:val="32"/>
          <w:szCs w:val="32"/>
          <w:cs/>
        </w:rPr>
        <w:t>การส่งเสริมการเกษตร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ยุทธศาสตร์ที่ </w:t>
      </w:r>
      <w:r w:rsidRPr="001522F3">
        <w:rPr>
          <w:rFonts w:ascii="TH SarabunPSK" w:eastAsia="Times New Roman" w:hAnsi="TH SarabunPSK" w:cs="TH SarabunPSK"/>
          <w:sz w:val="32"/>
          <w:szCs w:val="32"/>
        </w:rPr>
        <w:t>8</w:t>
      </w:r>
      <w:r w:rsidRPr="001522F3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1522F3">
        <w:rPr>
          <w:rFonts w:ascii="TH SarabunPSK" w:eastAsia="Angsana New" w:hAnsi="TH SarabunPSK" w:cs="TH SarabunPSK"/>
          <w:sz w:val="32"/>
          <w:szCs w:val="32"/>
          <w:cs/>
        </w:rPr>
        <w:t>การพัฒนาด้าน</w:t>
      </w:r>
      <w:r w:rsidRPr="001522F3">
        <w:rPr>
          <w:rFonts w:ascii="TH SarabunPSK" w:eastAsia="Angsana New" w:hAnsi="TH SarabunPSK" w:cs="TH SarabunPSK" w:hint="cs"/>
          <w:sz w:val="32"/>
          <w:szCs w:val="32"/>
          <w:cs/>
        </w:rPr>
        <w:t>การเมืองการบริหาร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1522F3" w:rsidRPr="001522F3" w:rsidRDefault="001522F3" w:rsidP="001522F3">
      <w:pPr>
        <w:spacing w:before="120" w:after="0" w:line="240" w:lineRule="auto"/>
        <w:ind w:firstLine="720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โดยในการจัดทำแผนพัฒนาส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ี่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ปี (พ.ศ. 25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60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-25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</w:rPr>
        <w:t>63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) องค์การบริหารส่วนตำบล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ลำไทรโยง 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ได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้จัด</w:t>
      </w: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ลำดับความสำคัญในการพัฒนาตามยุทธศาสตร์ต่าง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ๆ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ตามเหตุผลความจำเป็นและความเร่งด่วนในการพัฒนา  ดังนี้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22F3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  ยุทธศาสตร์การพัฒนาด้าน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เมืองน่าอยู่</w:t>
      </w:r>
    </w:p>
    <w:p w:rsidR="001522F3" w:rsidRPr="001522F3" w:rsidRDefault="001522F3" w:rsidP="001522F3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1.1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พัฒนาระบบสาธารณูปโภค สาธารณูปการ โครงสร้างพื้นฐาน และการผังเมือง</w:t>
      </w:r>
    </w:p>
    <w:p w:rsidR="001522F3" w:rsidRPr="001522F3" w:rsidRDefault="001522F3" w:rsidP="001522F3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1.2 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รักษาความสงบ ความปลอดภัยในชีวิตและทรัพย์สิน ตลอดจนความเป็นระเบียบเรียบร้อยของบ้านเมือง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</w:rPr>
        <w:tab/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  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ยุทธศาสตร์การพัฒนาด้า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นการพัฒนาคุณภาพชีวิต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      2.1 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ส่งเสริมให้ประชาชนมีสุขภาพอนามัยที่ดี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1522F3">
        <w:rPr>
          <w:rFonts w:ascii="TH SarabunPSK" w:eastAsia="Times New Roman" w:hAnsi="TH SarabunPSK" w:cs="TH SarabunPSK"/>
          <w:sz w:val="32"/>
          <w:szCs w:val="32"/>
        </w:rPr>
        <w:t>2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1522F3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ให้ความช่วยเหลือสงเคราะห์ผู้ที่ได้รับความช่วยเหลือ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1522F3">
        <w:rPr>
          <w:rFonts w:ascii="TH SarabunPSK" w:eastAsia="Times New Roman" w:hAnsi="TH SarabunPSK" w:cs="TH SarabunPSK"/>
          <w:sz w:val="32"/>
          <w:szCs w:val="32"/>
        </w:rPr>
        <w:t>2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1522F3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ป้องกันและแก้ไขปัญหาสังคม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cs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1522F3">
        <w:rPr>
          <w:rFonts w:ascii="TH SarabunPSK" w:eastAsia="Times New Roman" w:hAnsi="TH SarabunPSK" w:cs="TH SarabunPSK"/>
          <w:sz w:val="32"/>
          <w:szCs w:val="32"/>
        </w:rPr>
        <w:t>2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1522F3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ส่งเสริมการประกอบอาชีพและรายได้แก่ประชาชน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3.  ยุทธศาสตร์การพัฒนาด้าน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การศึกษา การกีฬา นันทนาการและส่งเสริมศิลปวัฒนธรรม ประเพณีท้องถิ่น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      3.1  การพัฒนาการ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ปรับปรุงคุณภาพ และมาตรฐานการศึกษาของโรงเรียนและการขยายโอกาสทางการศึกษาให้เพียงพอ 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      3.2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ส่งเสริมศิลปวัฒนธรรมประเพณีที่ดีงามของท้องถิ่น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      3.3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ส่งเสริมการกีฬาและนันทนาการ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4.  ยุทธศาสตร์การพัฒนาด้าน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ศักยภาพของคนและความเข้มแข้งของชุมชน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      4.1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ส่งเสริมการมีส่วนร่วมของชุมชน</w:t>
      </w:r>
    </w:p>
    <w:p w:rsidR="001522F3" w:rsidRPr="001522F3" w:rsidRDefault="001522F3" w:rsidP="001522F3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4.2 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นำบริการไปสู่ประชาชน</w:t>
      </w: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5.  ยุทธศาสตร์การพัฒนาด้าน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ระบบการจัดการทรัพยากรธรรมชาติและสิ่งแวดล้อม</w:t>
      </w:r>
    </w:p>
    <w:p w:rsidR="001522F3" w:rsidRPr="001522F3" w:rsidRDefault="001522F3" w:rsidP="001522F3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5.1 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สร้างจิตสำนึกและความตระหนักในการจัดการทรัพยากรธรรมชาติ และสิ่งแวดล้อม</w:t>
      </w:r>
    </w:p>
    <w:p w:rsidR="001522F3" w:rsidRPr="001522F3" w:rsidRDefault="001522F3" w:rsidP="001522F3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5.2 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ปรับปรุงประสิทธิภาพในการจัดเก็บและกำจัดขยะมูลฝอย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6.  ยุทธศาสตร์การพัฒนาด้าน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การส่งเสริมการท่องเที่ยว ประกอบด้วยแนวทางการพัฒนาดังนี้</w:t>
      </w:r>
    </w:p>
    <w:p w:rsidR="001522F3" w:rsidRPr="001522F3" w:rsidRDefault="001522F3" w:rsidP="001522F3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6.1 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ส่งเสริมและสนับสนุนการท่องเที่ยว</w:t>
      </w: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7.  ยุทธศาสตร์การพัฒนาด้าน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การส่งเสริมการเกษตร ประกอบด้วยแนวทางการพัฒนาดังนี้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cs/>
        </w:rPr>
      </w:pPr>
      <w:r w:rsidRPr="001522F3">
        <w:rPr>
          <w:rFonts w:ascii="TH SarabunPSK" w:eastAsia="Times New Roman" w:hAnsi="TH SarabunPSK" w:cs="TH SarabunPSK"/>
          <w:sz w:val="32"/>
          <w:szCs w:val="32"/>
        </w:rPr>
        <w:t xml:space="preserve">       7.1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ส่งเสริม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การเกษตร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8. 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ยุทธศาสตร์การพัฒนาด้านก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ารเมืองการบริหาร ประกอบด้วยแนวทางการพัฒนาดังนี้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      8.1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พัฒนาปรับปรุงอาคารสถานที่และวัสดุอุปกรณ์ในการปฏิบัติงาน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Pr="001522F3">
        <w:rPr>
          <w:rFonts w:ascii="TH SarabunPSK" w:eastAsia="Times New Roman" w:hAnsi="TH SarabunPSK" w:cs="TH SarabunPSK"/>
          <w:sz w:val="32"/>
          <w:szCs w:val="32"/>
        </w:rPr>
        <w:t>8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1522F3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ปรับปรุงระบบการบริหารงานและการบริการประชาชน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Pr="001522F3">
        <w:rPr>
          <w:rFonts w:ascii="TH SarabunPSK" w:eastAsia="Times New Roman" w:hAnsi="TH SarabunPSK" w:cs="TH SarabunPSK"/>
          <w:sz w:val="32"/>
          <w:szCs w:val="32"/>
        </w:rPr>
        <w:t>8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1522F3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ส่งเสริมความรู้ความเข้าใจเกี่ยวกับกิจการขององค์การบริหารส่วนตำบล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Pr="001522F3">
        <w:rPr>
          <w:rFonts w:ascii="TH SarabunPSK" w:eastAsia="Times New Roman" w:hAnsi="TH SarabunPSK" w:cs="TH SarabunPSK"/>
          <w:sz w:val="32"/>
          <w:szCs w:val="32"/>
        </w:rPr>
        <w:t>8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1522F3">
        <w:rPr>
          <w:rFonts w:ascii="TH SarabunPSK" w:eastAsia="Times New Roman" w:hAnsi="TH SarabunPSK" w:cs="TH SarabunPSK"/>
          <w:sz w:val="32"/>
          <w:szCs w:val="32"/>
        </w:rPr>
        <w:t>4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ปรับปรุงระเบียบทะเบียนขององค์การบริหารส่วนตำบล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Pr="001522F3">
        <w:rPr>
          <w:rFonts w:ascii="TH SarabunPSK" w:eastAsia="Times New Roman" w:hAnsi="TH SarabunPSK" w:cs="TH SarabunPSK"/>
          <w:sz w:val="32"/>
          <w:szCs w:val="32"/>
        </w:rPr>
        <w:t>8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1522F3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ต่อเติมห้องประชุมสภาองค์การบริหารส่วนตำบลลำไทรโยง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 xml:space="preserve">        </w:t>
      </w:r>
      <w:r w:rsidRPr="001522F3">
        <w:rPr>
          <w:rFonts w:ascii="TH SarabunPSK" w:eastAsia="Times New Roman" w:hAnsi="TH SarabunPSK" w:cs="TH SarabunPSK"/>
          <w:sz w:val="32"/>
          <w:szCs w:val="32"/>
        </w:rPr>
        <w:t>8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1522F3">
        <w:rPr>
          <w:rFonts w:ascii="TH SarabunPSK" w:eastAsia="Times New Roman" w:hAnsi="TH SarabunPSK" w:cs="TH SarabunPSK"/>
          <w:sz w:val="32"/>
          <w:szCs w:val="32"/>
        </w:rPr>
        <w:t xml:space="preserve">6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ล้อมรั้วรอบองค์การบริหารส่วนตำบลลำไทรโยง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</w:rPr>
        <w:t xml:space="preserve">        8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1522F3">
        <w:rPr>
          <w:rFonts w:ascii="TH SarabunPSK" w:eastAsia="Times New Roman" w:hAnsi="TH SarabunPSK" w:cs="TH SarabunPSK"/>
          <w:sz w:val="32"/>
          <w:szCs w:val="32"/>
        </w:rPr>
        <w:t xml:space="preserve">7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ก่อสร้างโรงรถเพิ่ม</w:t>
      </w: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  <w:r w:rsidRPr="001522F3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 xml:space="preserve">4.  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การจัดสรรงบประมาณรายจ่าย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ประจำปีงบประมาณ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พ.ศ.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25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60</w:t>
      </w:r>
      <w:r w:rsidRPr="001522F3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 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องค์การบริหารส่วนตำบล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ลำไทรโยง 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ได้จัดสรรงบประมาณรายจ่ายประจำปีงบประมาณ พ.ศ. 25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</w:rPr>
        <w:t>60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</w:rPr>
        <w:br/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จำนวนทั้งสิ้น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</w:rPr>
        <w:t>25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,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</w:rPr>
        <w:t>3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00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,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000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บาท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โดยแยกเป็นงบประมาณรายจ่ายประเภทต่าง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ๆ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ดังนี้</w:t>
      </w:r>
    </w:p>
    <w:p w:rsidR="001522F3" w:rsidRPr="001522F3" w:rsidRDefault="001522F3" w:rsidP="001522F3">
      <w:pPr>
        <w:spacing w:before="120"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  <w:cs/>
        </w:rPr>
      </w:pPr>
      <w:r w:rsidRPr="001522F3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t>ตารางที่ 1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 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แสดงการจัดสรรงบประมาณรายจ่ายแต่ละประเภทตามหมวดรายจ่าย</w:t>
      </w: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spacing w:val="-6"/>
          <w:sz w:val="16"/>
          <w:szCs w:val="1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160"/>
        <w:gridCol w:w="2520"/>
      </w:tblGrid>
      <w:tr w:rsidR="001522F3" w:rsidRPr="001522F3" w:rsidTr="0069543E">
        <w:tc>
          <w:tcPr>
            <w:tcW w:w="4428" w:type="dxa"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หมวดรายจ่าย</w:t>
            </w:r>
          </w:p>
        </w:tc>
        <w:tc>
          <w:tcPr>
            <w:tcW w:w="2160" w:type="dxa"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2558</w:t>
            </w:r>
          </w:p>
        </w:tc>
        <w:tc>
          <w:tcPr>
            <w:tcW w:w="2520" w:type="dxa"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คิดเป็นร้อยละของงบประมาณรายจ่าย</w:t>
            </w:r>
          </w:p>
        </w:tc>
      </w:tr>
      <w:tr w:rsidR="001522F3" w:rsidRPr="001522F3" w:rsidTr="0069543E">
        <w:tc>
          <w:tcPr>
            <w:tcW w:w="4428" w:type="dxa"/>
          </w:tcPr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0" w:name="_Hlk212736913"/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งบกลาง</w:t>
            </w:r>
          </w:p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2.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งบเงินอุดหนุน</w:t>
            </w:r>
          </w:p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3.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งบดำเนินการ</w:t>
            </w:r>
          </w:p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 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งบบุคลากร</w:t>
            </w:r>
          </w:p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5.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งบรายจ่ายอื่น </w:t>
            </w:r>
          </w:p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6.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งบลงทุน</w:t>
            </w:r>
          </w:p>
        </w:tc>
        <w:tc>
          <w:tcPr>
            <w:tcW w:w="2160" w:type="dxa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181,417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804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,000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627,603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673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28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013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520" w:type="dxa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66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42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15.86</w:t>
            </w:r>
          </w:p>
        </w:tc>
      </w:tr>
      <w:tr w:rsidR="001522F3" w:rsidRPr="001522F3" w:rsidTr="0069543E">
        <w:tc>
          <w:tcPr>
            <w:tcW w:w="4428" w:type="dxa"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60" w:type="dxa"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</w:t>
            </w:r>
            <w:r w:rsidRPr="001522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1522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00,000</w:t>
            </w:r>
          </w:p>
        </w:tc>
        <w:tc>
          <w:tcPr>
            <w:tcW w:w="2520" w:type="dxa"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100 %</w:t>
            </w:r>
          </w:p>
        </w:tc>
      </w:tr>
    </w:tbl>
    <w:bookmarkEnd w:id="0"/>
    <w:p w:rsidR="001522F3" w:rsidRPr="001522F3" w:rsidRDefault="001522F3" w:rsidP="001522F3">
      <w:pPr>
        <w:spacing w:before="240"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1522F3">
        <w:rPr>
          <w:rFonts w:ascii="TH SarabunPSK" w:eastAsia="Times New Roman" w:hAnsi="TH SarabunPSK" w:cs="TH SarabunPSK"/>
          <w:spacing w:val="-6"/>
          <w:sz w:val="24"/>
          <w:cs/>
        </w:rPr>
        <w:tab/>
      </w:r>
      <w:r w:rsidRPr="001522F3">
        <w:rPr>
          <w:rFonts w:ascii="TH SarabunPSK" w:eastAsia="Times New Roman" w:hAnsi="TH SarabunPSK" w:cs="TH SarabunPSK" w:hint="cs"/>
          <w:spacing w:val="-6"/>
          <w:sz w:val="24"/>
          <w:cs/>
        </w:rPr>
        <w:t xml:space="preserve">      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ส่วนราชการ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ต่าง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ๆ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ในสังกัดองค์การบริหารส่วนตำบล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ลำไทรโยง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ได้นำงบประมาณ  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 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จำนวน  </w:t>
      </w: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1522F3">
        <w:rPr>
          <w:rFonts w:ascii="TH SarabunPSK" w:eastAsia="Times New Roman" w:hAnsi="TH SarabunPSK" w:cs="TH SarabunPSK"/>
          <w:spacing w:val="-6"/>
          <w:sz w:val="32"/>
          <w:szCs w:val="32"/>
        </w:rPr>
        <w:t>25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,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</w:rPr>
        <w:t>3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0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,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000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.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00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บาท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ที่ได้รับจัดสรรนี้  ไปใช้ในการดำเนินงานตามหน้าที่ความรับผิดชอบ  ทั้งในส่วนที่เป็นงานบริการที่มีลักษณะเป็นงานประจำและการดำเนินกิจกรรมที่กำหนดไว้ตามโครงการพัฒนาต่าง ๆ   เพื่อตอบสนองนโยบายของผู้บริหารองค์การบริหารส่วนตำบลที่ได้แถลงต่อสภาองค์การบริหารส่วนตำบล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ลำไทรโยง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 และสอดคล้องกับยุทธศาสตร์การพัฒนาขององค์การบริหารส่วนตำบล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ลำไทรโยง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ทั้ง 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8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ด้าน   </w:t>
      </w:r>
    </w:p>
    <w:p w:rsidR="001522F3" w:rsidRPr="001522F3" w:rsidRDefault="001522F3" w:rsidP="001522F3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pacing w:val="-16"/>
          <w:sz w:val="32"/>
          <w:szCs w:val="32"/>
          <w:cs/>
        </w:rPr>
      </w:pPr>
      <w:r w:rsidRPr="001522F3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br w:type="page"/>
      </w:r>
      <w:r w:rsidRPr="001522F3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lastRenderedPageBreak/>
        <w:t>ตารางที่ 2</w:t>
      </w:r>
      <w:r w:rsidRPr="001522F3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 w:hint="cs"/>
          <w:b/>
          <w:bCs/>
          <w:spacing w:val="-16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b/>
          <w:bCs/>
          <w:spacing w:val="-16"/>
          <w:sz w:val="32"/>
          <w:szCs w:val="32"/>
          <w:cs/>
        </w:rPr>
        <w:t>การจัดสรรงบประมาณในการดำเนินงานตามโครงการพัฒนา แยกตามยุทธศาสตร์</w:t>
      </w:r>
    </w:p>
    <w:tbl>
      <w:tblPr>
        <w:tblW w:w="8835" w:type="dxa"/>
        <w:tblInd w:w="93" w:type="dxa"/>
        <w:tblLook w:val="0000" w:firstRow="0" w:lastRow="0" w:firstColumn="0" w:lastColumn="0" w:noHBand="0" w:noVBand="0"/>
      </w:tblPr>
      <w:tblGrid>
        <w:gridCol w:w="4875"/>
        <w:gridCol w:w="1980"/>
        <w:gridCol w:w="1980"/>
      </w:tblGrid>
      <w:tr w:rsidR="001522F3" w:rsidRPr="001522F3" w:rsidTr="0069543E">
        <w:trPr>
          <w:trHeight w:val="120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ที่ได้รับการจัดสรร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คิดเป็นร้อยละของงบประมาณ</w:t>
            </w:r>
            <w:r w:rsidRPr="001522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</w:tr>
      <w:tr w:rsidR="001522F3" w:rsidRPr="001522F3" w:rsidTr="0069543E">
        <w:trPr>
          <w:trHeight w:val="36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 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การพัฒนาด้าน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บ้านเมืองน่าอยู่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  <w:r w:rsidRPr="001522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049</w:t>
            </w:r>
            <w:r w:rsidRPr="001522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58.59</w:t>
            </w:r>
          </w:p>
        </w:tc>
      </w:tr>
      <w:tr w:rsidR="001522F3" w:rsidRPr="001522F3" w:rsidTr="0069543E">
        <w:trPr>
          <w:trHeight w:val="36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 </w:t>
            </w:r>
            <w:r w:rsidRPr="001522F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การพัฒนาด้าน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การพัฒนาคุณภาพชีวิต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1522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477</w:t>
            </w:r>
            <w:r w:rsidRPr="001522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  <w:r w:rsidRPr="001522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</w:tr>
      <w:tr w:rsidR="001522F3" w:rsidRPr="001522F3" w:rsidTr="0069543E">
        <w:trPr>
          <w:trHeight w:val="36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 </w:t>
            </w:r>
            <w:r w:rsidRPr="001522F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การพัฒนาด้าน</w:t>
            </w:r>
            <w:r w:rsidRPr="001522F3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การศึกษาการกีฬาและส่งเสริมศิลปวัฒนธรรมประเพณีท้องถิ่น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1522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252,000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14.60</w:t>
            </w:r>
          </w:p>
        </w:tc>
      </w:tr>
      <w:tr w:rsidR="001522F3" w:rsidRPr="001522F3" w:rsidTr="0069543E">
        <w:trPr>
          <w:trHeight w:val="36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 </w:t>
            </w:r>
            <w:r w:rsidRPr="001522F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การพัฒนาด้าน</w:t>
            </w:r>
            <w:r w:rsidRPr="001522F3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การพัฒนาศักยภาพของคนและความเข้มแข้งของชุมชน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2.46</w:t>
            </w:r>
          </w:p>
        </w:tc>
      </w:tr>
      <w:tr w:rsidR="001522F3" w:rsidRPr="001522F3" w:rsidTr="0069543E">
        <w:trPr>
          <w:trHeight w:val="36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  การพัฒนาด้านระบบการจัดการทรัพยากรธรรมชาติและสิ่งแวดล้อม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452</w:t>
            </w:r>
            <w:r w:rsidRPr="001522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2.02</w:t>
            </w:r>
          </w:p>
        </w:tc>
      </w:tr>
      <w:tr w:rsidR="001522F3" w:rsidRPr="001522F3" w:rsidTr="0069543E">
        <w:trPr>
          <w:trHeight w:val="36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 </w:t>
            </w:r>
            <w:r w:rsidRPr="001522F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การพัฒนาด้า</w:t>
            </w:r>
            <w:r w:rsidRPr="001522F3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นการส่งเสริมการท่องเที่ยว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2F3" w:rsidRPr="001522F3" w:rsidRDefault="001522F3" w:rsidP="001522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  <w:r w:rsidRPr="001522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0.17</w:t>
            </w:r>
          </w:p>
        </w:tc>
      </w:tr>
      <w:tr w:rsidR="001522F3" w:rsidRPr="001522F3" w:rsidTr="0069543E">
        <w:trPr>
          <w:trHeight w:val="36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7.  </w:t>
            </w:r>
            <w:r w:rsidRPr="001522F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การพัฒนาด้านการ</w:t>
            </w:r>
            <w:r w:rsidRPr="001522F3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ส่งเสริมการเกษตร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2F3" w:rsidRPr="001522F3" w:rsidRDefault="001522F3" w:rsidP="001522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620</w:t>
            </w:r>
            <w:r w:rsidRPr="001522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,731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2.78</w:t>
            </w:r>
          </w:p>
        </w:tc>
      </w:tr>
      <w:tr w:rsidR="001522F3" w:rsidRPr="001522F3" w:rsidTr="0069543E">
        <w:trPr>
          <w:trHeight w:val="36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8.  การพัฒนาด้านการ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เมืองการบริหาร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1522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830,000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8.21</w:t>
            </w:r>
          </w:p>
        </w:tc>
      </w:tr>
      <w:tr w:rsidR="001522F3" w:rsidRPr="001522F3" w:rsidTr="0069543E">
        <w:trPr>
          <w:trHeight w:val="588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22</w:t>
            </w:r>
            <w:r w:rsidRPr="001522F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271</w:t>
            </w:r>
            <w:r w:rsidRPr="001522F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765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99.95</w:t>
            </w:r>
          </w:p>
        </w:tc>
      </w:tr>
    </w:tbl>
    <w:p w:rsidR="001522F3" w:rsidRPr="001522F3" w:rsidRDefault="001522F3" w:rsidP="001522F3">
      <w:pPr>
        <w:spacing w:before="120" w:after="0" w:line="240" w:lineRule="auto"/>
        <w:ind w:firstLine="720"/>
        <w:rPr>
          <w:rFonts w:ascii="TH SarabunPSK" w:eastAsia="Times New Roman" w:hAnsi="TH SarabunPSK" w:cs="TH SarabunPSK"/>
          <w:spacing w:val="-6"/>
          <w:sz w:val="16"/>
          <w:szCs w:val="16"/>
        </w:rPr>
      </w:pPr>
    </w:p>
    <w:p w:rsidR="001522F3" w:rsidRPr="001522F3" w:rsidRDefault="001522F3" w:rsidP="001522F3">
      <w:pPr>
        <w:spacing w:before="120" w:after="0" w:line="240" w:lineRule="auto"/>
        <w:ind w:firstLine="720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ซึ่งใน</w:t>
      </w:r>
      <w:r w:rsidRPr="001522F3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ตารางที่ 2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จะเป็นการแสดงข้อมูลการจัดสรรงบประมาณเฉพาะที่ใช้ในการดำเนินงานตามโครงการพัฒนาต่าง ๆ   ในแต่ละยุทธศาสตร์การพัฒนา  เพื่อให้เห็นภาพรวมของการจัดสรรงบประมาณที่สอดคล้องกับนโยบายของผู้บริหารและการจัดลำดับความสำคัญของการพัฒนาในช่วงส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ี่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ปี (พ.ศ. 25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60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-25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</w:rPr>
        <w:t>63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)  ตามที่ได้กำหนดไว้ในแผนพัฒนาส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ี่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ปี (พ.ศ.25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60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-25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</w:rPr>
        <w:t>63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)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ดังที่ได้กล่าวข้างต้น</w:t>
      </w:r>
    </w:p>
    <w:p w:rsidR="001522F3" w:rsidRPr="001522F3" w:rsidRDefault="001522F3" w:rsidP="001522F3">
      <w:pPr>
        <w:spacing w:before="120" w:after="0" w:line="240" w:lineRule="auto"/>
        <w:rPr>
          <w:rFonts w:ascii="TH SarabunPSK" w:eastAsia="Times New Roman" w:hAnsi="TH SarabunPSK" w:cs="TH SarabunPSK"/>
          <w:spacing w:val="-6"/>
          <w:sz w:val="24"/>
        </w:rPr>
      </w:pPr>
    </w:p>
    <w:p w:rsidR="001522F3" w:rsidRPr="001522F3" w:rsidRDefault="001522F3" w:rsidP="001522F3">
      <w:pPr>
        <w:spacing w:before="120" w:after="0" w:line="240" w:lineRule="auto"/>
        <w:rPr>
          <w:rFonts w:ascii="TH SarabunPSK" w:eastAsia="Times New Roman" w:hAnsi="TH SarabunPSK" w:cs="TH SarabunPSK"/>
          <w:spacing w:val="-6"/>
          <w:sz w:val="24"/>
        </w:rPr>
      </w:pPr>
    </w:p>
    <w:p w:rsidR="001522F3" w:rsidRPr="001522F3" w:rsidRDefault="001522F3" w:rsidP="001522F3">
      <w:pPr>
        <w:spacing w:before="120" w:after="0" w:line="240" w:lineRule="auto"/>
        <w:rPr>
          <w:rFonts w:ascii="TH SarabunPSK" w:eastAsia="Times New Roman" w:hAnsi="TH SarabunPSK" w:cs="TH SarabunPSK"/>
          <w:spacing w:val="-6"/>
          <w:sz w:val="24"/>
        </w:rPr>
      </w:pPr>
    </w:p>
    <w:p w:rsidR="001522F3" w:rsidRPr="001522F3" w:rsidRDefault="001522F3" w:rsidP="001522F3">
      <w:pPr>
        <w:spacing w:before="120" w:after="0" w:line="240" w:lineRule="auto"/>
        <w:rPr>
          <w:rFonts w:ascii="TH SarabunPSK" w:eastAsia="Times New Roman" w:hAnsi="TH SarabunPSK" w:cs="TH SarabunPSK"/>
          <w:spacing w:val="-6"/>
          <w:sz w:val="24"/>
        </w:rPr>
      </w:pPr>
    </w:p>
    <w:p w:rsidR="001522F3" w:rsidRPr="001522F3" w:rsidRDefault="001522F3" w:rsidP="001522F3">
      <w:pPr>
        <w:spacing w:before="120" w:after="0" w:line="240" w:lineRule="auto"/>
        <w:rPr>
          <w:rFonts w:ascii="TH SarabunPSK" w:eastAsia="Times New Roman" w:hAnsi="TH SarabunPSK" w:cs="TH SarabunPSK"/>
          <w:spacing w:val="-6"/>
          <w:sz w:val="24"/>
        </w:rPr>
      </w:pPr>
    </w:p>
    <w:p w:rsidR="001522F3" w:rsidRPr="001522F3" w:rsidRDefault="001522F3" w:rsidP="001522F3">
      <w:pPr>
        <w:spacing w:before="120" w:after="0" w:line="240" w:lineRule="auto"/>
        <w:rPr>
          <w:rFonts w:ascii="TH SarabunPSK" w:eastAsia="Times New Roman" w:hAnsi="TH SarabunPSK" w:cs="TH SarabunPSK"/>
          <w:color w:val="0000FF"/>
          <w:spacing w:val="-6"/>
          <w:sz w:val="24"/>
        </w:rPr>
      </w:pPr>
    </w:p>
    <w:p w:rsidR="001522F3" w:rsidRPr="001522F3" w:rsidRDefault="001522F3" w:rsidP="001522F3">
      <w:pPr>
        <w:spacing w:before="120" w:after="0" w:line="240" w:lineRule="auto"/>
        <w:rPr>
          <w:rFonts w:ascii="TH SarabunPSK" w:eastAsia="Times New Roman" w:hAnsi="TH SarabunPSK" w:cs="TH SarabunPSK"/>
          <w:color w:val="0000FF"/>
          <w:spacing w:val="-6"/>
          <w:sz w:val="24"/>
        </w:rPr>
      </w:pPr>
    </w:p>
    <w:p w:rsidR="001522F3" w:rsidRPr="001522F3" w:rsidRDefault="001522F3" w:rsidP="001522F3">
      <w:pPr>
        <w:spacing w:before="120" w:after="0" w:line="240" w:lineRule="auto"/>
        <w:rPr>
          <w:rFonts w:ascii="TH SarabunPSK" w:eastAsia="Times New Roman" w:hAnsi="TH SarabunPSK" w:cs="TH SarabunPSK"/>
          <w:color w:val="0000FF"/>
          <w:spacing w:val="-6"/>
          <w:sz w:val="24"/>
        </w:rPr>
      </w:pPr>
    </w:p>
    <w:p w:rsidR="003253C9" w:rsidRDefault="003253C9"/>
    <w:p w:rsidR="008808C1" w:rsidRDefault="008808C1"/>
    <w:p w:rsidR="008808C1" w:rsidRDefault="008808C1"/>
    <w:p w:rsidR="008808C1" w:rsidRDefault="008808C1"/>
    <w:p w:rsidR="008808C1" w:rsidRDefault="008808C1"/>
    <w:p w:rsidR="005538BA" w:rsidRDefault="005538BA"/>
    <w:p w:rsidR="005538BA" w:rsidRDefault="005538BA"/>
    <w:p w:rsidR="008808C1" w:rsidRDefault="008808C1"/>
    <w:p w:rsidR="005538BA" w:rsidRPr="005538BA" w:rsidRDefault="005538BA" w:rsidP="005538B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5538BA" w:rsidRPr="005538BA" w:rsidRDefault="005538BA" w:rsidP="005538BA">
      <w:pPr>
        <w:spacing w:before="120"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5538B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</w:t>
      </w:r>
      <w:r w:rsidRPr="005538B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การติดตามและประเมินผลการดำเนินงาน</w:t>
      </w:r>
      <w:r w:rsidRPr="005538BA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Pr="005538B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ประจำปี </w:t>
      </w:r>
      <w:r w:rsidRPr="005538BA">
        <w:rPr>
          <w:rFonts w:ascii="TH SarabunPSK" w:eastAsia="Times New Roman" w:hAnsi="TH SarabunPSK" w:cs="TH SarabunPSK"/>
          <w:b/>
          <w:bCs/>
          <w:sz w:val="36"/>
          <w:szCs w:val="36"/>
        </w:rPr>
        <w:t>2561</w:t>
      </w:r>
    </w:p>
    <w:p w:rsidR="005538BA" w:rsidRPr="005538BA" w:rsidRDefault="005538BA" w:rsidP="005538B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b/>
          <w:bCs/>
          <w:sz w:val="24"/>
        </w:rPr>
        <w:tab/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ลำไทรโยง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ได้ดำเนินการเพื่อติดตามและประเมินผลการดำเนินงาน ประจำปี  25</w:t>
      </w:r>
      <w:r w:rsidRPr="005538BA">
        <w:rPr>
          <w:rFonts w:ascii="TH SarabunPSK" w:eastAsia="Times New Roman" w:hAnsi="TH SarabunPSK" w:cs="TH SarabunPSK"/>
          <w:sz w:val="32"/>
          <w:szCs w:val="32"/>
        </w:rPr>
        <w:t>61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โดยเก็บข้อมูลการดำเนินงานตามโครงการต่าง ๆ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ของทุกส่วนราชการ ทั้งข้อมูลในเชิงปริมาณและเอกสารการรายงานผลการดำเนินงานต่อผู้บริหาร  และนำมาสรุปเป็นภาพรวมของการดำเนินงานขององค์การบริหารส่วนตำบล  โดยแบ่งการติดตามและประเมินผลเป็น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2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ส่วน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ได้แก่</w:t>
      </w: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ab/>
        <w:t>1.</w:t>
      </w:r>
      <w:r w:rsidRPr="005538B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การติดตามและประเมินผลการดำเนินงานตามยุทธศาสตร์การพัฒนา 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</w:rPr>
        <w:t>2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. การประเมินความพึงพอใจต่อผลการดำเนินงานขององค์การบริหารส่วนตำบล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ในภาพรวมและการดำเนินงานตามยุทธศาสตร์การพัฒนา</w:t>
      </w: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6"/>
          <w:sz w:val="16"/>
          <w:szCs w:val="16"/>
          <w:u w:val="single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5538BA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</w:rPr>
        <w:t xml:space="preserve">1. </w:t>
      </w:r>
      <w:r w:rsidRPr="005538BA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t>การติดตามและประเมินผลการดำเนินงานตามยุทธศาสตร์การพัฒนา</w:t>
      </w:r>
    </w:p>
    <w:p w:rsidR="005538BA" w:rsidRPr="005538BA" w:rsidRDefault="005538BA" w:rsidP="005538BA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1)  โครงการพัฒนาที่ได้รับการจัดสรรงบประมาณ</w:t>
      </w: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538B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เนื่องจากกระทรวงมหาดไทย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ได้กำหนดแนวทางให้ท้องถิ่นนำแผนพัฒนาส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ปี  มาใช้เป็นกรอบในการจัดทำงบประมาณรายจ่ายประจำปี   ดังนั้น ในการติดตามและประเมินผลการดำเนินงานตามยุทธศาสตร์การพัฒนาจึงใช้แผนพัฒนาส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ปี (พ.ศ.25</w:t>
      </w:r>
      <w:r w:rsidRPr="005538BA">
        <w:rPr>
          <w:rFonts w:ascii="TH SarabunPSK" w:eastAsia="Times New Roman" w:hAnsi="TH SarabunPSK" w:cs="TH SarabunPSK"/>
          <w:sz w:val="32"/>
          <w:szCs w:val="32"/>
        </w:rPr>
        <w:t>61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-25</w:t>
      </w:r>
      <w:r w:rsidRPr="005538BA">
        <w:rPr>
          <w:rFonts w:ascii="TH SarabunPSK" w:eastAsia="Times New Roman" w:hAnsi="TH SarabunPSK" w:cs="TH SarabunPSK"/>
          <w:sz w:val="32"/>
          <w:szCs w:val="32"/>
        </w:rPr>
        <w:t>64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) เป็นหลักในการพิจารณา โดยแสดงข้อมูลให้เห็นจำนวนโครงการและงบประมาณที่ได้บรรจุไว้ในแผนพัฒนาส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ปีฯ  (โดยเฉพาะโครงการที่มีเป้าหมายในการดำเนินการในปีงบประมาณ 25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61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) เปรียบเทียบกับจำนวนโครงการและงบประมาณได้รับการจัดสรรงบประมาณรายจ่ายประจำปี 25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61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และแสดงข้อมูลการดำเนินการและการใช้งบประมาณจริง  โดยแยกตามแนวทางการพัฒนาและยุทธศาสตร์การพัฒนา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 </w:t>
      </w:r>
    </w:p>
    <w:tbl>
      <w:tblPr>
        <w:tblW w:w="11030" w:type="dxa"/>
        <w:tblInd w:w="-8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30"/>
      </w:tblGrid>
      <w:tr w:rsidR="005538BA" w:rsidRPr="005538BA" w:rsidTr="0069543E">
        <w:trPr>
          <w:trHeight w:val="435"/>
        </w:trPr>
        <w:tc>
          <w:tcPr>
            <w:tcW w:w="110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  <w:sectPr w:rsidR="005538BA" w:rsidRPr="005538BA" w:rsidSect="0026222C">
          <w:pgSz w:w="11906" w:h="16838"/>
          <w:pgMar w:top="1134" w:right="567" w:bottom="1134" w:left="1259" w:header="709" w:footer="709" w:gutter="0"/>
          <w:pgNumType w:start="8"/>
          <w:cols w:space="708"/>
          <w:docGrid w:linePitch="360"/>
        </w:sectPr>
      </w:pPr>
    </w:p>
    <w:p w:rsidR="005538BA" w:rsidRPr="005538BA" w:rsidRDefault="005538BA" w:rsidP="005538BA">
      <w:pPr>
        <w:spacing w:after="200" w:line="276" w:lineRule="auto"/>
        <w:rPr>
          <w:rFonts w:ascii="TH SarabunPSK" w:eastAsia="Calibri" w:hAnsi="TH SarabunPSK" w:cs="TH SarabunPSK"/>
          <w:b/>
          <w:bCs/>
        </w:rPr>
      </w:pPr>
      <w:r w:rsidRPr="005538BA">
        <w:rPr>
          <w:rFonts w:ascii="TH SarabunPSK" w:eastAsia="Calibri" w:hAnsi="TH SarabunPSK" w:cs="TH SarabunPSK"/>
          <w:b/>
          <w:bCs/>
          <w:cs/>
        </w:rPr>
        <w:lastRenderedPageBreak/>
        <w:t>ตารางที่3 จำนวนโครงการและงบประมาณตามแผนพัฒนาสี่ปี(2561-2564)</w:t>
      </w: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1134"/>
        <w:gridCol w:w="851"/>
        <w:gridCol w:w="1134"/>
        <w:gridCol w:w="992"/>
        <w:gridCol w:w="1134"/>
        <w:gridCol w:w="1134"/>
        <w:gridCol w:w="1276"/>
        <w:gridCol w:w="1134"/>
        <w:gridCol w:w="1276"/>
      </w:tblGrid>
      <w:tr w:rsidR="005538BA" w:rsidRPr="005538BA" w:rsidTr="0069543E">
        <w:trPr>
          <w:trHeight w:val="420"/>
        </w:trPr>
        <w:tc>
          <w:tcPr>
            <w:tcW w:w="2694" w:type="dxa"/>
            <w:vMerge w:val="restart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ยุทธศาสตร์การพัฒนา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ปี256</w:t>
            </w:r>
            <w:r w:rsidRPr="005538BA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ปี256</w:t>
            </w:r>
            <w:r w:rsidRPr="005538BA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ป256</w:t>
            </w:r>
            <w:r w:rsidRPr="005538BA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ปี256</w:t>
            </w:r>
            <w:r w:rsidRPr="005538BA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5538BA" w:rsidRPr="005538BA" w:rsidTr="0069543E">
        <w:trPr>
          <w:trHeight w:val="345"/>
        </w:trPr>
        <w:tc>
          <w:tcPr>
            <w:tcW w:w="2694" w:type="dxa"/>
            <w:vMerge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งบ ประมาณ</w:t>
            </w:r>
          </w:p>
        </w:tc>
        <w:tc>
          <w:tcPr>
            <w:tcW w:w="851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งบ ประมาณ</w:t>
            </w:r>
          </w:p>
        </w:tc>
        <w:tc>
          <w:tcPr>
            <w:tcW w:w="992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งบ ประมาณ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276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งบ ประมาณ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276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งบ ประมาณ</w:t>
            </w:r>
          </w:p>
        </w:tc>
      </w:tr>
      <w:tr w:rsidR="005538BA" w:rsidRPr="005538BA" w:rsidTr="0069543E">
        <w:tc>
          <w:tcPr>
            <w:tcW w:w="269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1.ด้านบ้านเมืองน่าอยู่</w:t>
            </w:r>
          </w:p>
        </w:tc>
        <w:tc>
          <w:tcPr>
            <w:tcW w:w="850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28,650,000</w:t>
            </w:r>
          </w:p>
        </w:tc>
        <w:tc>
          <w:tcPr>
            <w:tcW w:w="851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24,100,000</w:t>
            </w:r>
          </w:p>
        </w:tc>
        <w:tc>
          <w:tcPr>
            <w:tcW w:w="992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24,100,000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24,100,000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217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100,950,000</w:t>
            </w:r>
          </w:p>
        </w:tc>
      </w:tr>
      <w:tr w:rsidR="005538BA" w:rsidRPr="005538BA" w:rsidTr="0069543E">
        <w:tc>
          <w:tcPr>
            <w:tcW w:w="269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2.ด้านการพัฒนาคุณภาพชีวิต</w:t>
            </w:r>
          </w:p>
        </w:tc>
        <w:tc>
          <w:tcPr>
            <w:tcW w:w="850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2,882,000</w:t>
            </w:r>
          </w:p>
        </w:tc>
        <w:tc>
          <w:tcPr>
            <w:tcW w:w="851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2,882,000</w:t>
            </w:r>
          </w:p>
        </w:tc>
        <w:tc>
          <w:tcPr>
            <w:tcW w:w="992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2,882,000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2,882,000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124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11,528,000</w:t>
            </w:r>
          </w:p>
        </w:tc>
      </w:tr>
      <w:tr w:rsidR="005538BA" w:rsidRPr="005538BA" w:rsidTr="0069543E">
        <w:tc>
          <w:tcPr>
            <w:tcW w:w="269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3.ด้านการศึกษา การกีฬา การส่งเสริมประเพณีวัฒนธรรมและภูมิปัญาท้องถิ่น</w:t>
            </w:r>
          </w:p>
        </w:tc>
        <w:tc>
          <w:tcPr>
            <w:tcW w:w="850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2,040,000</w:t>
            </w:r>
          </w:p>
        </w:tc>
        <w:tc>
          <w:tcPr>
            <w:tcW w:w="851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4,970,000</w:t>
            </w:r>
          </w:p>
        </w:tc>
        <w:tc>
          <w:tcPr>
            <w:tcW w:w="992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4,970,000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4,970,000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69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16,950,000</w:t>
            </w:r>
          </w:p>
        </w:tc>
      </w:tr>
      <w:tr w:rsidR="005538BA" w:rsidRPr="005538BA" w:rsidTr="0069543E">
        <w:tc>
          <w:tcPr>
            <w:tcW w:w="269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4.ด้านการพัฒนาศักยภาพของคนและความเข้มแข้งของชุมชน</w:t>
            </w:r>
          </w:p>
        </w:tc>
        <w:tc>
          <w:tcPr>
            <w:tcW w:w="850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5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130,000</w:t>
            </w:r>
          </w:p>
        </w:tc>
        <w:tc>
          <w:tcPr>
            <w:tcW w:w="851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5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 xml:space="preserve"> 120,000</w:t>
            </w:r>
          </w:p>
        </w:tc>
        <w:tc>
          <w:tcPr>
            <w:tcW w:w="992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5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 xml:space="preserve"> 120,000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5</w:t>
            </w:r>
          </w:p>
        </w:tc>
        <w:tc>
          <w:tcPr>
            <w:tcW w:w="1276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 xml:space="preserve"> 120,000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490,000</w:t>
            </w:r>
          </w:p>
        </w:tc>
      </w:tr>
      <w:tr w:rsidR="005538BA" w:rsidRPr="005538BA" w:rsidTr="0069543E">
        <w:tc>
          <w:tcPr>
            <w:tcW w:w="269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5.ด้านการพัฒนาระบบการจัดการทรัพยากรธรรมชาติและสิ่งแว้ดล้อม</w:t>
            </w:r>
          </w:p>
        </w:tc>
        <w:tc>
          <w:tcPr>
            <w:tcW w:w="850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1,120,000</w:t>
            </w:r>
          </w:p>
        </w:tc>
        <w:tc>
          <w:tcPr>
            <w:tcW w:w="851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960,000</w:t>
            </w:r>
          </w:p>
        </w:tc>
        <w:tc>
          <w:tcPr>
            <w:tcW w:w="992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960,000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960,000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56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4,000,000</w:t>
            </w:r>
          </w:p>
        </w:tc>
      </w:tr>
      <w:tr w:rsidR="005538BA" w:rsidRPr="005538BA" w:rsidTr="0069543E">
        <w:tc>
          <w:tcPr>
            <w:tcW w:w="269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6.ด้านการส่งเสริมการท่องเที่ยว</w:t>
            </w:r>
          </w:p>
        </w:tc>
        <w:tc>
          <w:tcPr>
            <w:tcW w:w="850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3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270,000</w:t>
            </w:r>
          </w:p>
        </w:tc>
        <w:tc>
          <w:tcPr>
            <w:tcW w:w="851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170,000</w:t>
            </w:r>
          </w:p>
        </w:tc>
        <w:tc>
          <w:tcPr>
            <w:tcW w:w="992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170,000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170,000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780,000</w:t>
            </w:r>
          </w:p>
        </w:tc>
      </w:tr>
      <w:tr w:rsidR="005538BA" w:rsidRPr="005538BA" w:rsidTr="0069543E">
        <w:tc>
          <w:tcPr>
            <w:tcW w:w="269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7.ด้านการส่งเสริมการเกษตร</w:t>
            </w:r>
          </w:p>
        </w:tc>
        <w:tc>
          <w:tcPr>
            <w:tcW w:w="850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1,045,000</w:t>
            </w:r>
          </w:p>
        </w:tc>
        <w:tc>
          <w:tcPr>
            <w:tcW w:w="851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910,000</w:t>
            </w:r>
          </w:p>
        </w:tc>
        <w:tc>
          <w:tcPr>
            <w:tcW w:w="992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910,000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910,000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3,775,000</w:t>
            </w:r>
          </w:p>
        </w:tc>
      </w:tr>
      <w:tr w:rsidR="005538BA" w:rsidRPr="005538BA" w:rsidTr="0069543E">
        <w:tc>
          <w:tcPr>
            <w:tcW w:w="269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8.ด้านการเมืองการบริหาร</w:t>
            </w:r>
          </w:p>
        </w:tc>
        <w:tc>
          <w:tcPr>
            <w:tcW w:w="850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4,100,000</w:t>
            </w:r>
          </w:p>
        </w:tc>
        <w:tc>
          <w:tcPr>
            <w:tcW w:w="851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3,690,000</w:t>
            </w:r>
          </w:p>
        </w:tc>
        <w:tc>
          <w:tcPr>
            <w:tcW w:w="992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3,690,000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3,690,000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104</w:t>
            </w:r>
          </w:p>
        </w:tc>
        <w:tc>
          <w:tcPr>
            <w:tcW w:w="1276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15,170,000</w:t>
            </w:r>
          </w:p>
        </w:tc>
      </w:tr>
      <w:tr w:rsidR="005538BA" w:rsidRPr="005538BA" w:rsidTr="0069543E">
        <w:tc>
          <w:tcPr>
            <w:tcW w:w="269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รวม</w:t>
            </w:r>
          </w:p>
        </w:tc>
        <w:tc>
          <w:tcPr>
            <w:tcW w:w="850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159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40,237,000</w:t>
            </w:r>
          </w:p>
        </w:tc>
        <w:tc>
          <w:tcPr>
            <w:tcW w:w="851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169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37,802,000</w:t>
            </w:r>
          </w:p>
        </w:tc>
        <w:tc>
          <w:tcPr>
            <w:tcW w:w="992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169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37,802,000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169</w:t>
            </w:r>
          </w:p>
        </w:tc>
        <w:tc>
          <w:tcPr>
            <w:tcW w:w="1276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37,802,000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/>
                <w:sz w:val="28"/>
              </w:rPr>
              <w:t xml:space="preserve">    666</w:t>
            </w:r>
          </w:p>
        </w:tc>
        <w:tc>
          <w:tcPr>
            <w:tcW w:w="1276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5538BA">
              <w:rPr>
                <w:rFonts w:ascii="TH SarabunPSK" w:eastAsia="Calibri" w:hAnsi="TH SarabunPSK" w:cs="TH SarabunPSK"/>
                <w:sz w:val="28"/>
              </w:rPr>
              <w:t>153</w:t>
            </w: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,643,000</w:t>
            </w:r>
          </w:p>
        </w:tc>
      </w:tr>
    </w:tbl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6222C" w:rsidRDefault="0026222C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  <w:sectPr w:rsidR="0026222C" w:rsidSect="0026222C">
          <w:pgSz w:w="16838" w:h="11906" w:orient="landscape"/>
          <w:pgMar w:top="567" w:right="1134" w:bottom="1259" w:left="1134" w:header="709" w:footer="709" w:gutter="0"/>
          <w:pgNumType w:start="8"/>
          <w:cols w:space="708"/>
          <w:docGrid w:linePitch="360"/>
        </w:sect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  <w:sectPr w:rsidR="005538BA" w:rsidRPr="005538BA" w:rsidSect="0026222C">
          <w:pgSz w:w="11906" w:h="16838"/>
          <w:pgMar w:top="1134" w:right="567" w:bottom="1134" w:left="1259" w:header="709" w:footer="709" w:gutter="0"/>
          <w:pgNumType w:start="8"/>
          <w:cols w:space="708"/>
          <w:docGrid w:linePitch="360"/>
        </w:sect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ตารางที่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4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แสดงจำนวนโครงการที่บรรจุในแผนพัฒนาสามปี (พ.ศ.25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61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-25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</w:rPr>
        <w:t>64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 ที่มีเป้าหมายในการ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ดำเนินการในปีงบประมาณ 25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61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และจำนวนโครงการที่ได้รับการจัดสรรงบประมาณ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/ 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ครั้งที่1</w:t>
      </w:r>
    </w:p>
    <w:tbl>
      <w:tblPr>
        <w:tblW w:w="10386" w:type="dxa"/>
        <w:tblInd w:w="-862" w:type="dxa"/>
        <w:tblLayout w:type="fixed"/>
        <w:tblLook w:val="0000" w:firstRow="0" w:lastRow="0" w:firstColumn="0" w:lastColumn="0" w:noHBand="0" w:noVBand="0"/>
      </w:tblPr>
      <w:tblGrid>
        <w:gridCol w:w="4655"/>
        <w:gridCol w:w="1140"/>
        <w:gridCol w:w="1189"/>
        <w:gridCol w:w="993"/>
        <w:gridCol w:w="1275"/>
        <w:gridCol w:w="1134"/>
      </w:tblGrid>
      <w:tr w:rsidR="005538BA" w:rsidRPr="005538BA" w:rsidTr="005538BA">
        <w:trPr>
          <w:trHeight w:val="1277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ยุทธศาสตร์/แนวทางการพัฒนา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7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โครงการตามแผนพัฒนา</w:t>
            </w:r>
          </w:p>
          <w:p w:rsidR="005538BA" w:rsidRPr="005538BA" w:rsidRDefault="005538BA" w:rsidP="005538BA">
            <w:pPr>
              <w:spacing w:after="0" w:line="240" w:lineRule="auto"/>
              <w:ind w:right="-7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</w:rPr>
              <w:t>2561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งบ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ประมาณ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ในแผนฯ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  <w:t xml:space="preserve">ปี 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</w:rPr>
              <w:t>2561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ที่ดำเนินการจริง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2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5538BA" w:rsidRPr="005538BA" w:rsidRDefault="005538BA" w:rsidP="005538BA">
            <w:pPr>
              <w:spacing w:after="0" w:line="240" w:lineRule="auto"/>
              <w:ind w:right="-12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รายจ่ายปี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</w:rPr>
              <w:t>2561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คิดเป็น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ร้อยละ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</w:tr>
      <w:tr w:rsidR="005538BA" w:rsidRPr="005538BA" w:rsidTr="005538BA">
        <w:trPr>
          <w:trHeight w:val="546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u w:val="single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ยุทธศาสตร์ที่ 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1 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บ้านเมืองน่าอ</w:t>
            </w:r>
            <w:r w:rsidRPr="005538BA">
              <w:rPr>
                <w:rFonts w:ascii="TH SarabunPSK" w:eastAsia="Times New Roman" w:hAnsi="TH SarabunPSK" w:cs="TH SarabunPSK" w:hint="cs"/>
                <w:sz w:val="28"/>
                <w:u w:val="single"/>
                <w:cs/>
              </w:rPr>
              <w:t>ยู่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u w:val="single"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1.1 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พัฒนาระบบสาธารณูปโภค สาธารณูปการและโครงสร้างพื้นฐาน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27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250,000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060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47.92</w:t>
            </w: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1.2 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รักษาความสงบ ความปลอดภัยในชีวิตและทรัพย์สินตลอดจนความเป็นระเบียบเรียบร้อยของบ้านเมือง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440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710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49.30</w:t>
            </w: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28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650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13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770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48.06</w:t>
            </w: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ยุทธศาสตร์ที่ 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>2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 ด้านการพัฒนาคุณภาพชีวิต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2.1 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ส่งเสริมให้ประชาชนมีสุขภาพอนามัยดี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ให้ความช่วยเหลีอสงเคราะห์ผู้ที่ได้รับความช่วยเหลือ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การป้องกันและแก้ไขปัญหาสังคม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4 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ส่งเสริมการประกอบอาชีพและรายได้แก่ประชาชน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1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445,000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652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80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705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5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260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630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80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000  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507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,500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51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53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96.62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71.98</w:t>
            </w: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882,000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477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85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96</w:t>
            </w: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ยุทธศาสตร์ที่ 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>3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ด้านการศึกษา การกีฬาและส่งเสริมศิลปวัฒนธรรมประเพณีท้องถิ่น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538BA" w:rsidRPr="005538BA" w:rsidTr="005538BA">
        <w:trPr>
          <w:trHeight w:val="1125"/>
        </w:trPr>
        <w:tc>
          <w:tcPr>
            <w:tcW w:w="465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3.1 </w:t>
            </w:r>
            <w:r w:rsidRPr="005538BA">
              <w:rPr>
                <w:rFonts w:ascii="TH SarabunPSK" w:eastAsia="Times New Roman" w:hAnsi="TH SarabunPSK" w:cs="TH SarabunPSK"/>
                <w:sz w:val="28"/>
                <w:cs/>
              </w:rPr>
              <w:t>การพัฒนา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ปรับปรุงคุณภาพการศึกษาแบบบูรณา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3.2 </w:t>
            </w:r>
            <w:r w:rsidRPr="005538BA">
              <w:rPr>
                <w:rFonts w:ascii="TH SarabunPSK" w:eastAsia="Times New Roman" w:hAnsi="TH SarabunPSK" w:cs="TH SarabunPSK"/>
                <w:sz w:val="28"/>
                <w:cs/>
              </w:rPr>
              <w:t>การพัฒนาและส่งเสริม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ประเพณีท้องถิ่น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  <w:cs/>
              </w:rPr>
              <w:t>3.3 การ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ส่งเสริมกีฬาและนันทนาการ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189" w:type="dxa"/>
            <w:tcBorders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460,000</w:t>
            </w: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130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450,000</w:t>
            </w: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3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460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130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087,500</w:t>
            </w: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100.00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75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040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677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82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ยุทธศาสตร์ที่ 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>4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 ด้านการพัฒนาศักยภาพของคนและความเข้มแข้งของชุมชน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4.1 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ส่งเสริมการมีส่วนร่วมของชุมชน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89" w:type="dxa"/>
            <w:tcBorders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80,000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500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62.5</w:t>
            </w:r>
          </w:p>
        </w:tc>
      </w:tr>
      <w:tr w:rsidR="005538BA" w:rsidRPr="005538BA" w:rsidTr="005538BA">
        <w:trPr>
          <w:trHeight w:val="260"/>
        </w:trPr>
        <w:tc>
          <w:tcPr>
            <w:tcW w:w="46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4.2 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นำบริการเชิงรุกไปสู่ประชาชน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89" w:type="dxa"/>
            <w:tcBorders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50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100.00</w:t>
            </w:r>
          </w:p>
        </w:tc>
      </w:tr>
      <w:tr w:rsidR="005538BA" w:rsidRPr="005538BA" w:rsidTr="005538BA">
        <w:trPr>
          <w:trHeight w:val="467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100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76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92</w:t>
            </w: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ยุทธศาสตร์ที่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>5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ด้านการพัฒนาระบบการจัดการทรัพยากรธรรมชาติและสิ่งแวดล้อม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</w:t>
            </w: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5.1 </w:t>
            </w:r>
            <w:r w:rsidRPr="005538BA">
              <w:rPr>
                <w:rFonts w:ascii="TH SarabunPSK" w:eastAsia="Times New Roman" w:hAnsi="TH SarabunPSK" w:cs="TH SarabunPSK"/>
                <w:sz w:val="28"/>
                <w:cs/>
              </w:rPr>
              <w:t>กา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รสร้างจิตสำนึกและตระหนักถึงการจัดการทรัพยากรธรรมชาติและสิ่งแวดล้อม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  <w:cs/>
              </w:rPr>
              <w:t>5.2 การ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ปรับปรุงประสิทธิภาพในการจัดเก็บและกำจัดขยะมูลฝอย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  <w:p w:rsidR="005538BA" w:rsidRPr="005538BA" w:rsidRDefault="005538BA" w:rsidP="005538BA">
            <w:pPr>
              <w:tabs>
                <w:tab w:val="left" w:pos="315"/>
                <w:tab w:val="center" w:pos="46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tabs>
                <w:tab w:val="left" w:pos="315"/>
                <w:tab w:val="center" w:pos="46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920,000</w:t>
            </w: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200,000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460,000</w:t>
            </w: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100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50.00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50.00</w:t>
            </w: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120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560,000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50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</w:t>
            </w:r>
          </w:p>
        </w:tc>
      </w:tr>
    </w:tbl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tbl>
      <w:tblPr>
        <w:tblW w:w="10566" w:type="dxa"/>
        <w:tblInd w:w="-952" w:type="dxa"/>
        <w:tblLayout w:type="fixed"/>
        <w:tblLook w:val="0000" w:firstRow="0" w:lastRow="0" w:firstColumn="0" w:lastColumn="0" w:noHBand="0" w:noVBand="0"/>
      </w:tblPr>
      <w:tblGrid>
        <w:gridCol w:w="4755"/>
        <w:gridCol w:w="1134"/>
        <w:gridCol w:w="1275"/>
        <w:gridCol w:w="1134"/>
        <w:gridCol w:w="1276"/>
        <w:gridCol w:w="992"/>
      </w:tblGrid>
      <w:tr w:rsidR="005538BA" w:rsidRPr="005538BA" w:rsidTr="005538BA">
        <w:trPr>
          <w:trHeight w:val="1277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ยุทธศาสตร์/แนวทางการพัฒนา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7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โครงการตามแผนพัฒนา</w:t>
            </w:r>
          </w:p>
          <w:p w:rsidR="005538BA" w:rsidRPr="005538BA" w:rsidRDefault="005538BA" w:rsidP="005538BA">
            <w:pPr>
              <w:spacing w:after="0" w:line="240" w:lineRule="auto"/>
              <w:ind w:right="-7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</w:rPr>
              <w:t>2560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งบ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ประมาณ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ในแผนฯ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  <w:t xml:space="preserve">ปี 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</w:rPr>
              <w:t>2560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  <w:t xml:space="preserve">ที่ดำเนินการจริง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2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5538BA" w:rsidRPr="005538BA" w:rsidRDefault="005538BA" w:rsidP="005538BA">
            <w:pPr>
              <w:spacing w:after="0" w:line="240" w:lineRule="auto"/>
              <w:ind w:right="-12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รายจ่ายปี 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</w:rPr>
              <w:t>2560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คิดเป็น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ร้อยละ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</w:tr>
      <w:tr w:rsidR="005538BA" w:rsidRPr="005538BA" w:rsidTr="005538BA">
        <w:trPr>
          <w:trHeight w:val="673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ยุทธศาสที่ 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6 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ด้านการส่งเสริมการท่องเที่ยว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</w:tr>
      <w:tr w:rsidR="005538BA" w:rsidRPr="005538BA" w:rsidTr="005538BA">
        <w:trPr>
          <w:trHeight w:val="441"/>
        </w:trPr>
        <w:tc>
          <w:tcPr>
            <w:tcW w:w="475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6.1  การส่งเสริมและสนับสนุนการท่องเที่ยว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3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270,000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2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180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66.66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538BA" w:rsidRPr="005538BA" w:rsidTr="005538BA">
        <w:trPr>
          <w:trHeight w:val="805"/>
        </w:trPr>
        <w:tc>
          <w:tcPr>
            <w:tcW w:w="475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before="120"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before="120"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538BA" w:rsidRPr="005538BA" w:rsidTr="005538BA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180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66.66</w:t>
            </w:r>
          </w:p>
        </w:tc>
      </w:tr>
      <w:tr w:rsidR="005538BA" w:rsidRPr="005538BA" w:rsidTr="005538BA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</w:pP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ยุทธศาสตร์ทึ่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 7 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ด้านการส่งเสริมการเกษตร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538BA" w:rsidRPr="005538BA" w:rsidTr="005538BA">
        <w:trPr>
          <w:trHeight w:val="455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7.1 </w:t>
            </w:r>
            <w:r w:rsidRPr="005538BA">
              <w:rPr>
                <w:rFonts w:ascii="TH SarabunPSK" w:eastAsia="Times New Roman" w:hAnsi="TH SarabunPSK" w:cs="TH SarabunPSK"/>
                <w:sz w:val="28"/>
                <w:cs/>
              </w:rPr>
              <w:t>การส่งเสริม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การเกษตร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045,000</w:t>
            </w: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653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,120</w:t>
            </w: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62.49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538BA" w:rsidRPr="005538BA" w:rsidTr="005538BA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653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62.49</w:t>
            </w:r>
          </w:p>
        </w:tc>
      </w:tr>
      <w:tr w:rsidR="005538BA" w:rsidRPr="005538BA" w:rsidTr="005538BA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ยุทธศาสตร์ที่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 8 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ด้านการ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เมืองการบริหาร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  <w:cs/>
              </w:rPr>
              <w:t>8.1  การ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พัฒนาปรับปรุงการให้บริการ อาคารสถานที่และวัสดุอุปกรณ์ในการปฏิบัติการ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>8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การพัฒนาบุคลากร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>8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การพัฒนาปรับปรุงและพัฒนารายได้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>8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การพัฒนาส่งเสริมความรู้ความเข้าใจเกี่ยวกับอำนาจหน้าที่และภารกิจของ อบต.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12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2,730,000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040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90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240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355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520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60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,000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240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,000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50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50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00   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66.66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100</w:t>
            </w:r>
          </w:p>
        </w:tc>
      </w:tr>
      <w:tr w:rsidR="005538BA" w:rsidRPr="005538BA" w:rsidTr="005538BA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4,100,000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185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53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29</w:t>
            </w:r>
          </w:p>
        </w:tc>
      </w:tr>
      <w:tr w:rsidR="005538BA" w:rsidRPr="005538BA" w:rsidTr="005538BA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40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237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21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603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53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69</w:t>
            </w:r>
          </w:p>
        </w:tc>
      </w:tr>
      <w:tr w:rsidR="005538BA" w:rsidRPr="005538BA" w:rsidTr="005538BA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รวมโครงการ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:rsidR="005538BA" w:rsidRPr="005538BA" w:rsidRDefault="005538BA" w:rsidP="005538BA">
      <w:pPr>
        <w:spacing w:before="48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จากตารางที่ 3  แสดงว่า ในแผนพัฒนาส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ปี (พ.ศ. 25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61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-25</w:t>
      </w:r>
      <w:r w:rsidRPr="005538BA">
        <w:rPr>
          <w:rFonts w:ascii="TH SarabunPSK" w:eastAsia="Times New Roman" w:hAnsi="TH SarabunPSK" w:cs="TH SarabunPSK"/>
          <w:sz w:val="32"/>
          <w:szCs w:val="32"/>
        </w:rPr>
        <w:t>64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br/>
        <w:t xml:space="preserve">ได้บรรจุโครงการตามยุทธศาสตร์ทั้ง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8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ด้าน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โดย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มีจำนวนโครงการ/กิจกรรมตามแผนพัฒนา ปี 2561 จำนวน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159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โครงการ   ซึ่งโครงการที่ดำเนินการจริง   ในปีงบประมาณ  2561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97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คิด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เป็น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เงินทั้งสิ้น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21,603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,</w:t>
      </w:r>
      <w:r w:rsidRPr="005538BA">
        <w:rPr>
          <w:rFonts w:ascii="TH SarabunPSK" w:eastAsia="Times New Roman" w:hAnsi="TH SarabunPSK" w:cs="TH SarabunPSK"/>
          <w:sz w:val="32"/>
          <w:szCs w:val="32"/>
        </w:rPr>
        <w:t>460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คิดเป็นร้อยละ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53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69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ของโครงการทั้งหมด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ลำไทรโยง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ได้ดำเนินการติดตามประเมินผลโครงการพัฒนาตามแนวทางที่</w:t>
      </w: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กรมส่งเสริมการปกครองท้องถิ่นได้นำเสนอในคู่มือการติดตามและประเมินผลการจัดทำและแปลงแผนไปสู่การปฏิบัติขององค์กรปกครองส่วนท้องถิ่น  โดยให้ทุกหน่วยงานในสังกัดองค์การบริหารส่วนตำบล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จัดทำรายงานผลการดำเนินงานโครงการพัฒนาแยกตามยุทธศาสตร์เป็น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3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งวด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ดังนี้</w:t>
      </w:r>
    </w:p>
    <w:p w:rsidR="005538BA" w:rsidRPr="005538BA" w:rsidRDefault="005538BA" w:rsidP="005538BA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งวดที่ 1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(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พฤศจิกายน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255</w:t>
      </w:r>
      <w:r w:rsidRPr="005538BA">
        <w:rPr>
          <w:rFonts w:ascii="TH SarabunPSK" w:eastAsia="Times New Roman" w:hAnsi="TH SarabunPSK" w:cs="TH SarabunPSK"/>
          <w:sz w:val="32"/>
          <w:szCs w:val="32"/>
        </w:rPr>
        <w:t>60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–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เมษายน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25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61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รายงานภายในเดือนเมษายน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2561</w:t>
      </w:r>
    </w:p>
    <w:p w:rsidR="005538BA" w:rsidRPr="005538BA" w:rsidRDefault="005538BA" w:rsidP="005538BA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38BA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งวดที่ 2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(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พฤษภาคม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25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61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ตุลาคม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25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61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ab/>
        <w:t>รายงานภายในเดือน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ตุล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าคม 25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61</w:t>
      </w:r>
    </w:p>
    <w:p w:rsidR="005538BA" w:rsidRPr="005538BA" w:rsidRDefault="005538BA" w:rsidP="005538BA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ข้อมูลที่รวมรวมจากการรายงานผลดังกล่าว  จะแสดงให้เห็นความก้าวหน้าในการดำเนินงานโครงการพัฒนาตามยุทธศาสตร์การพัฒนา  และการเบิกจ่ายเงินงบประมาณที่ใช้จริงของโครงการที่ได้รับงบประมาณเมื่อสิ้นสุดงวดที่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ซึ่งสรุปได้ดังนี้ </w:t>
      </w:r>
    </w:p>
    <w:p w:rsidR="005538BA" w:rsidRPr="005538BA" w:rsidRDefault="005538BA" w:rsidP="005538BA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โครงการที่ได้รับ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ประมาณการ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159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โครงการ  </w:t>
      </w: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5538B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- </w:t>
      </w:r>
      <w:r w:rsidRPr="005538B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โครงการดำเนินการแล้วเสร็จ </w:t>
      </w:r>
      <w:r w:rsidRPr="005538B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pacing w:val="-6"/>
          <w:sz w:val="32"/>
          <w:szCs w:val="32"/>
        </w:rPr>
        <w:t>97</w:t>
      </w:r>
      <w:r w:rsidRPr="005538B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โครงการ</w:t>
      </w:r>
      <w:r w:rsidRPr="005538B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  <w:t xml:space="preserve"> คิดเป็นร้อยละ</w:t>
      </w:r>
      <w:r w:rsidRPr="005538BA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 53.69 </w:t>
      </w:r>
      <w:r w:rsidRPr="005538B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ของโครงการทั้งหมด    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5538BA" w:rsidRPr="005538BA" w:rsidRDefault="005538BA" w:rsidP="005538BA">
      <w:pPr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2.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การประเมินผลความพึงพอใจของประชาชนต่อผลการดำเนินงานขององค์การบริหารส่วนตำบล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ลำไทรโยง</w:t>
      </w: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ในการประเมินผลความพึงพอใจของประชาชนต่อการดำเนินงานขององค์การบริหารส่วนตำบล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ได้ดำเนินการโดยจัดทำแบบสอบถามความคิดเห็นของประชาชนตามแนวทางในการติดตามประเมินผลของกรมส่งเสริมการปกครองท้องถิ่น  โดยจัดส่งแบบสอบถามให้ประชาชนจำนวน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14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หมู่บ้านเป็นผู้ตอบ โดยมีกลุ่มตัวอย่างทั้งสิ้น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100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คน โดยแบ่งการประเมินเป็น 2 ส่วน ได้แก่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1. </w:t>
      </w:r>
      <w:r w:rsidRPr="005538BA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ประเมินความพึงพอใจของประชาชนต่อผลการดำเนินงานขององค์การบริหารส่วนตำบล</w:t>
      </w:r>
      <w:r w:rsidRPr="005538BA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ในภาพรวม</w:t>
      </w:r>
      <w:r w:rsidRPr="005538BA">
        <w:rPr>
          <w:rFonts w:ascii="TH SarabunPSK" w:eastAsia="Times New Roman" w:hAnsi="TH SarabunPSK" w:cs="TH SarabunPSK"/>
          <w:b/>
          <w:bCs/>
          <w:spacing w:val="-10"/>
          <w:sz w:val="32"/>
          <w:szCs w:val="32"/>
        </w:rPr>
        <w:t xml:space="preserve">  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2.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ประเมินความพึงพอใจของประชาชนต่อผลดำเนินงานขององค์การบริหารส่วนตำบล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จำแนกตามยุทธศาสตร์การพัฒนา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ผลการประเมิน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การวิเคราะห์ข้อมูลทั่วไปของผู้ตอบแบบสอบถาม จำแนกตามเพศ อายุ การศึกษา อาชีพหลัก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900"/>
        <w:gridCol w:w="3855"/>
        <w:gridCol w:w="1980"/>
        <w:gridCol w:w="1980"/>
      </w:tblGrid>
      <w:tr w:rsidR="005538BA" w:rsidRPr="005538BA" w:rsidTr="0069543E">
        <w:tc>
          <w:tcPr>
            <w:tcW w:w="5491" w:type="dxa"/>
            <w:gridSpan w:val="3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1980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980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538BA" w:rsidRPr="005538BA" w:rsidTr="0069543E">
        <w:tc>
          <w:tcPr>
            <w:tcW w:w="5491" w:type="dxa"/>
            <w:gridSpan w:val="3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980" w:type="dxa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538BA" w:rsidRPr="005538BA" w:rsidTr="0069543E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5538BA" w:rsidRPr="005538BA" w:rsidTr="0069543E">
        <w:tc>
          <w:tcPr>
            <w:tcW w:w="736" w:type="dxa"/>
            <w:tcBorders>
              <w:top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1980" w:type="dxa"/>
            <w:tcBorders>
              <w:top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980" w:type="dxa"/>
            <w:tcBorders>
              <w:top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5538BA" w:rsidRPr="005538BA" w:rsidTr="0069543E">
        <w:tc>
          <w:tcPr>
            <w:tcW w:w="1636" w:type="dxa"/>
            <w:gridSpan w:val="2"/>
            <w:tcBorders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55" w:type="dxa"/>
            <w:tcBorders>
              <w:lef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980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5538BA" w:rsidRPr="005538BA" w:rsidTr="0069543E">
        <w:tc>
          <w:tcPr>
            <w:tcW w:w="5491" w:type="dxa"/>
            <w:gridSpan w:val="3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1980" w:type="dxa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538BA" w:rsidRPr="005538BA" w:rsidTr="0069543E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ต่ำกว่า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20 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5538BA" w:rsidRPr="005538BA" w:rsidTr="0069543E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20 - 30 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</w:tr>
      <w:tr w:rsidR="005538BA" w:rsidRPr="005538BA" w:rsidTr="0069543E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31 - 40 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</w:tr>
      <w:tr w:rsidR="005538BA" w:rsidRPr="005538BA" w:rsidTr="0069543E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41 - 50 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</w:tr>
      <w:tr w:rsidR="005538BA" w:rsidRPr="005538BA" w:rsidTr="0069543E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51 - 60 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</w:tr>
      <w:tr w:rsidR="005538BA" w:rsidRPr="005538BA" w:rsidTr="0069543E">
        <w:tc>
          <w:tcPr>
            <w:tcW w:w="736" w:type="dxa"/>
            <w:tcBorders>
              <w:top w:val="nil"/>
              <w:bottom w:val="single" w:sz="4" w:space="0" w:color="auto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มากกว่า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60 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</w:tr>
      <w:tr w:rsidR="005538BA" w:rsidRPr="005538BA" w:rsidTr="0069543E">
        <w:tc>
          <w:tcPr>
            <w:tcW w:w="1636" w:type="dxa"/>
            <w:gridSpan w:val="2"/>
            <w:tcBorders>
              <w:bottom w:val="single" w:sz="4" w:space="0" w:color="auto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55" w:type="dxa"/>
            <w:tcBorders>
              <w:left w:val="nil"/>
              <w:bottom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5538BA" w:rsidRPr="005538BA" w:rsidRDefault="005538BA" w:rsidP="005538BA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 w:rsidRPr="005538BA">
        <w:rPr>
          <w:rFonts w:ascii="Times New Roman" w:eastAsia="Times New Roman" w:hAnsi="Times New Roman" w:cs="Angsana New"/>
          <w:sz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900"/>
        <w:gridCol w:w="3855"/>
        <w:gridCol w:w="1980"/>
        <w:gridCol w:w="1980"/>
      </w:tblGrid>
      <w:tr w:rsidR="005538BA" w:rsidRPr="005538BA" w:rsidTr="0069543E">
        <w:tc>
          <w:tcPr>
            <w:tcW w:w="5491" w:type="dxa"/>
            <w:gridSpan w:val="3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ข้อมูลทั่วไป</w:t>
            </w:r>
          </w:p>
        </w:tc>
        <w:tc>
          <w:tcPr>
            <w:tcW w:w="1980" w:type="dxa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980" w:type="dxa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538BA" w:rsidRPr="005538BA" w:rsidTr="0069543E">
        <w:tc>
          <w:tcPr>
            <w:tcW w:w="5491" w:type="dxa"/>
            <w:gridSpan w:val="3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980" w:type="dxa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538BA" w:rsidRPr="005538BA" w:rsidTr="0069543E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ประถมศึกษ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</w:tr>
      <w:tr w:rsidR="005538BA" w:rsidRPr="005538BA" w:rsidTr="0069543E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มัธยมศึกษาหรือเทียบเท่า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</w:tr>
      <w:tr w:rsidR="005538BA" w:rsidRPr="005538BA" w:rsidTr="0069543E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อนุปริญญาหรือเทียบเท่า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</w:tr>
      <w:tr w:rsidR="005538BA" w:rsidRPr="005538BA" w:rsidTr="0069543E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</w:tr>
      <w:tr w:rsidR="005538BA" w:rsidRPr="005538BA" w:rsidTr="0069543E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สูงกว่าปริญญาตรี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</w:tr>
      <w:tr w:rsidR="005538BA" w:rsidRPr="005538BA" w:rsidTr="0069543E">
        <w:tc>
          <w:tcPr>
            <w:tcW w:w="736" w:type="dxa"/>
            <w:tcBorders>
              <w:top w:val="nil"/>
              <w:bottom w:val="single" w:sz="4" w:space="0" w:color="auto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5538BA" w:rsidRPr="005538BA" w:rsidTr="0069543E">
        <w:tc>
          <w:tcPr>
            <w:tcW w:w="736" w:type="dxa"/>
            <w:tcBorders>
              <w:top w:val="single" w:sz="4" w:space="0" w:color="auto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5538BA" w:rsidRPr="005538BA" w:rsidTr="0069543E">
        <w:tc>
          <w:tcPr>
            <w:tcW w:w="5491" w:type="dxa"/>
            <w:gridSpan w:val="3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อาชีพหลัก</w:t>
            </w:r>
          </w:p>
        </w:tc>
        <w:tc>
          <w:tcPr>
            <w:tcW w:w="1980" w:type="dxa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538BA" w:rsidRPr="005538BA" w:rsidTr="0069543E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รับราชการ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</w:tr>
      <w:tr w:rsidR="005538BA" w:rsidRPr="005538BA" w:rsidTr="0069543E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เอกชน/รัฐวิสาหกิจ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</w:tr>
      <w:tr w:rsidR="005538BA" w:rsidRPr="005538BA" w:rsidTr="0069543E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ค้าขายธุรกิจส่วนตัว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5538BA" w:rsidRPr="005538BA" w:rsidTr="0069543E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รับจ้าง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</w:tr>
      <w:tr w:rsidR="005538BA" w:rsidRPr="005538BA" w:rsidTr="0069543E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5538BA" w:rsidRPr="005538BA" w:rsidTr="0069543E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46</w:t>
            </w:r>
          </w:p>
        </w:tc>
      </w:tr>
      <w:tr w:rsidR="005538BA" w:rsidRPr="005538BA" w:rsidTr="0069543E">
        <w:tc>
          <w:tcPr>
            <w:tcW w:w="736" w:type="dxa"/>
            <w:tcBorders>
              <w:top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980" w:type="dxa"/>
            <w:tcBorders>
              <w:top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0" w:type="dxa"/>
            <w:tcBorders>
              <w:top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5538BA" w:rsidRPr="005538BA" w:rsidTr="0069543E">
        <w:tc>
          <w:tcPr>
            <w:tcW w:w="1636" w:type="dxa"/>
            <w:gridSpan w:val="2"/>
            <w:tcBorders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55" w:type="dxa"/>
            <w:tcBorders>
              <w:lef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980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เพศ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กลุ่มตัวอย่างของประชาชนที่มีความพึงพอใจต่อการดำเนินงานขององค์การบริหารส่วนตำบล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ลำไทรโยง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และตอบแบบสอบถาม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เป็นเพศชาย จำนวน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60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คน คิดเป็นร้อยละ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60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และเป็นเพศหญิง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40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5538BA" w:rsidRPr="005538BA" w:rsidRDefault="005538BA" w:rsidP="005538BA">
      <w:pPr>
        <w:spacing w:after="24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คิดเป็นร้อยละ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40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โดยกลุ่มตัวอย่างที่ตอบแบบสอบถามส่วนใหญ่เป็นเพศชายมากกว่าเพศหญิง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อายุ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กลุ่มตัวอย่างของประชาชนที่มีความพึงพอใจต่อการดำเนินงานขององค์การบริหารส่วนตำบล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และตอบแบบสอบถามส่วนใหญ่มีอายุระหว่าง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31 - 40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24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คิดเป็นร้อยละ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24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รองลงมามีอายุระหว่าง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41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- 50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20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คิดเป็นร้อยละ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20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และอายุระหว่าง 51 - 60 ปี จำนวน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16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คน คิดเป็นร้อยละ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16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5538BA" w:rsidRPr="005538BA" w:rsidRDefault="005538BA" w:rsidP="005538BA">
      <w:pPr>
        <w:spacing w:after="24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มากกว่า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60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ปี จำนวน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12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คน  คิดเป็นร้อยละ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12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และน้อยที่สุดมีอายุต่ำกว่า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20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ปี จำนวน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คน คิดเป็นร้อยละ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10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ระดับการศึกษา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กลุ่มตัวอย่างของประชาชนที่มีความพึงพอใจต่อการดำเนินงานขององค์การบริหารส่วน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ตำบลลำไทรโยง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และตอบแบบสอบถามส่วนใหญ่มีการศึกษาระดับประถมศึกษา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50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คิดเป็นร้อยละ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50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รองลงมามีการศึกษาระดับมัธยมศึกษาหรือเทียบเท่า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20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คิดเป็นร้อยละ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20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และน้อยที่สุดได้แก่ระดับ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สูง</w:t>
      </w:r>
    </w:p>
    <w:p w:rsidR="005538BA" w:rsidRPr="005538BA" w:rsidRDefault="005538BA" w:rsidP="005538BA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กว่า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ปริญญาตรี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4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คน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คิดเป็นร้อยละ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4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อาชีพหลัก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กลุ่มตัวอย่างของประชาชนที่มีความพึงพอใจต่อการดำเนินงานขององค์การบริหารส่วนตำบ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ลลำไทรโยง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และตอบแบบสอบถามส่วนใหญ่มีอาชีพเกษตรกร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46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คิดเป็นร้อยละ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46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รองลงมา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มีอาชีพ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รับจ้าง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20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คิดเป็นร้อยละ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20</w:t>
      </w:r>
    </w:p>
    <w:p w:rsidR="005538BA" w:rsidRPr="005538BA" w:rsidRDefault="005538BA" w:rsidP="005538BA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br w:type="page"/>
      </w:r>
      <w:r w:rsidRPr="005538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1.   ประเมินความพึงพอใจของประชาชนต่อผลการดำเนินงานขององค์การบริหารส่วนตำบล</w:t>
      </w:r>
      <w:r w:rsidRPr="005538B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ในภาพรวม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โดยผู้ตอบแบบสอบถามแสดงระดับความพึงพอใจต่อการดำเนินงานในประเด็นต่าง ๆ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ตารางที่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5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ความพึงพอใจของประชาชนต่อผลการดำเนินงานขององค์การบริหารส่วนตำบล</w:t>
      </w:r>
      <w:r w:rsidRPr="005538B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ลำไทรโยง</w:t>
      </w:r>
    </w:p>
    <w:p w:rsidR="005538BA" w:rsidRPr="005538BA" w:rsidRDefault="005538BA" w:rsidP="005538BA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            </w:t>
      </w:r>
      <w:r w:rsidRPr="005538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ในภาพรวม</w:t>
      </w: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960"/>
        <w:gridCol w:w="3690"/>
        <w:gridCol w:w="847"/>
        <w:gridCol w:w="1017"/>
        <w:gridCol w:w="1017"/>
        <w:gridCol w:w="1017"/>
        <w:gridCol w:w="965"/>
      </w:tblGrid>
      <w:tr w:rsidR="005538BA" w:rsidRPr="005538BA" w:rsidTr="0069543E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พอใจมาก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ไม่พอใจ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538BA" w:rsidRPr="005538BA" w:rsidTr="0069543E">
        <w:trPr>
          <w:trHeight w:val="465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/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5538BA" w:rsidRPr="005538BA" w:rsidTr="0069543E">
        <w:trPr>
          <w:trHeight w:val="480"/>
        </w:trPr>
        <w:tc>
          <w:tcPr>
            <w:tcW w:w="96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5538BA" w:rsidRPr="005538BA" w:rsidTr="0069543E">
        <w:trPr>
          <w:trHeight w:val="46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/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5538BA" w:rsidRPr="005538BA" w:rsidTr="0069543E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5538BA" w:rsidRPr="005538BA" w:rsidTr="0069543E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/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5538BA" w:rsidRPr="005538BA" w:rsidTr="0069543E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5538BA" w:rsidRPr="005538BA" w:rsidTr="0069543E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/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กิจกรรมให้ประชาชนทราบ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5538BA" w:rsidRPr="005538BA" w:rsidTr="0069543E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5538BA" w:rsidRPr="005538BA" w:rsidTr="0069543E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การเปิดโอกาสให้ประชาชนตรวจสอบการดำเนินโครงการ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5538BA" w:rsidRPr="005538BA" w:rsidTr="0069543E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5538BA" w:rsidRPr="005538BA" w:rsidTr="0069543E">
        <w:trPr>
          <w:trHeight w:val="46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5538BA" w:rsidRPr="005538BA" w:rsidTr="0069543E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5538BA" w:rsidRPr="005538BA" w:rsidTr="0069543E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ผลการดำเนินโครงการ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กิจกรรมนำไปสู่การแก้ไขปัญหาของประชาชนในท้องถิ่น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5538BA" w:rsidRPr="005538BA" w:rsidTr="0069543E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5538BA" w:rsidRPr="005538BA" w:rsidTr="0069543E">
        <w:trPr>
          <w:trHeight w:val="46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การแก้ไขปัญหาและการตอบสนองความต้องการของประชาชน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5538BA" w:rsidRPr="005538BA" w:rsidTr="0069543E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5538BA" w:rsidRPr="005538BA" w:rsidTr="0069543E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ประโยชน์ที่ประชาชนได้รับจากการดำเนินโครงการ/กิจกรรม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5538BA" w:rsidRPr="005538BA" w:rsidTr="0069543E">
        <w:trPr>
          <w:trHeight w:val="4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</w:tbl>
    <w:p w:rsidR="005538BA" w:rsidRPr="005538BA" w:rsidRDefault="005538BA" w:rsidP="005538BA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จากตารางที่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 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สามารถสรุปผลได้ดังนี้</w:t>
      </w:r>
    </w:p>
    <w:p w:rsidR="005538BA" w:rsidRPr="005538BA" w:rsidRDefault="005538BA" w:rsidP="005538BA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มีการเปิดโอกาสให้ประชาชนมีส่วนร่วมในโครงการ/กิจกรรม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มีผู้ตอบแบบสอบถาม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10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0     </w:t>
      </w: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48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พึงพอใจ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มาก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40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พอใจ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ร้อยละ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12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ไม่พอใจ </w:t>
      </w:r>
    </w:p>
    <w:p w:rsidR="005538BA" w:rsidRPr="005538BA" w:rsidRDefault="005538BA" w:rsidP="005538BA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มีการประชาสัมพันธ์ให้ประชาชนรับรู้ข้อมูลของโครงการ/กิจกรรม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มีผู้ตอบแบบสอบถาม</w:t>
      </w:r>
      <w:r w:rsidRPr="005538BA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</w:rPr>
        <w:t>10</w:t>
      </w:r>
      <w:r w:rsidRPr="005538BA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0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38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พึงพอใจมาก 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50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พึงพอใจ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ร้อยละ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12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ไม่พอใจ   </w:t>
      </w:r>
    </w:p>
    <w:p w:rsidR="005538BA" w:rsidRPr="005538BA" w:rsidRDefault="005538BA" w:rsidP="005538BA">
      <w:pPr>
        <w:numPr>
          <w:ilvl w:val="0"/>
          <w:numId w:val="10"/>
        </w:numPr>
        <w:spacing w:after="0" w:line="240" w:lineRule="auto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มีการเปิดโอกาสให้ประชาชนแสดงความคิดเห็นในโครงการ/กิจกรรม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มีผู้ตอบแบบสอบถาม</w:t>
      </w:r>
      <w:r w:rsidRPr="005538BA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</w:rPr>
        <w:t>10</w:t>
      </w:r>
      <w:r w:rsidRPr="005538BA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0 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5538BA">
        <w:rPr>
          <w:rFonts w:ascii="TH SarabunPSK" w:eastAsia="Times New Roman" w:hAnsi="TH SarabunPSK" w:cs="TH SarabunPSK"/>
          <w:sz w:val="32"/>
          <w:szCs w:val="32"/>
        </w:rPr>
        <w:t>8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พึงพอใจมาก 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50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พึงพอใจ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12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ไม่พอใจ   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pacing w:val="-10"/>
          <w:sz w:val="32"/>
          <w:szCs w:val="32"/>
        </w:rPr>
      </w:pPr>
    </w:p>
    <w:p w:rsidR="005538BA" w:rsidRPr="005538BA" w:rsidRDefault="005538BA" w:rsidP="005538BA">
      <w:pPr>
        <w:numPr>
          <w:ilvl w:val="0"/>
          <w:numId w:val="10"/>
        </w:numPr>
        <w:spacing w:after="0" w:line="240" w:lineRule="auto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มีการรายงานผลการดำเนินงานของโครงการ/กิจกรรมต่อสาธารณะ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มีผู้ตอบแบบสอบถาม</w:t>
      </w:r>
      <w:r w:rsidRPr="005538BA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</w:rPr>
        <w:t>10</w:t>
      </w:r>
      <w:r w:rsidRPr="005538BA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0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30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พึงพอใจมาก 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ร้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อยละ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66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พึงพอใจ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ร้อยละ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4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ไม่พอใจ   </w:t>
      </w:r>
    </w:p>
    <w:p w:rsidR="005538BA" w:rsidRPr="005538BA" w:rsidRDefault="005538BA" w:rsidP="005538BA">
      <w:pPr>
        <w:numPr>
          <w:ilvl w:val="0"/>
          <w:numId w:val="10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การเปิดโอกาสให้ประชาชนตรวจสอบการดำเนินโครงการ/กิจกรรม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มี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ผู้ตอบแบบสอบถาม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10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50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พึงพอใจมาก 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36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พึงพอใจ 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14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ไม่พอใจ   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6.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การดำเนินงานเป็นไปตามระยะเวลาที่กำหนด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มีผู้ตอบแบบสอบถาม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10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ร้อยละ 3</w:t>
      </w:r>
      <w:r w:rsidRPr="005538BA">
        <w:rPr>
          <w:rFonts w:ascii="TH SarabunPSK" w:eastAsia="Times New Roman" w:hAnsi="TH SarabunPSK" w:cs="TH SarabunPSK"/>
          <w:sz w:val="32"/>
          <w:szCs w:val="32"/>
        </w:rPr>
        <w:t>0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พึงพอใจมาก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ร้อยละ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58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พึงพอใจ 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12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ไม่พอใจ   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7.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ผลการดำเนินโครงการ/กิจกรรมนำไปสู่การแก้ไขปัญหาของประชาชนในท้องถิ่น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มีผู้ตอบแบบสอบถาม</w:t>
      </w:r>
      <w:r w:rsidRPr="005538BA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</w:rPr>
        <w:t>10</w:t>
      </w:r>
      <w:r w:rsidRPr="005538BA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0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70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พึงพอใจมาก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ร้อยละ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24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พึงพอใจ  </w:t>
      </w:r>
      <w:r w:rsidRPr="005538BA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</w:t>
      </w:r>
      <w:r w:rsidRPr="005538BA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6</w:t>
      </w:r>
      <w:r w:rsidRPr="005538BA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ไม่พอใจ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8.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การแก้ไขปัญหา และการตอบสนองความต้องการของประชาชน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มีผู้ตอบแบบสอบถาม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10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ร้อยละ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50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พึงพอใจมาก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ร้อยละ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44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พึงพอใจ 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6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ไม่พอใจ   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9. ประโยชน์ที่ประชาชนได้รับจากการดำเนินโครงการ/กิจกรรม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มีผู้ตอบแบบสอบถาม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10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60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พึงพอใจมาก 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32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พึงพอใจ 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8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ไม่พอใจ   </w:t>
      </w: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สรุปภาพรวมของความพึงพอใจของประชาชนที่มีต่อการดำเนินการขององค์การบริหารส่วนตำบล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มีผู้ตอบแบบสอบถาม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</w:rPr>
        <w:t>10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0 คน  ร้อยละ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</w:rPr>
        <w:t>46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พึงพอใจมาก ร้อยละ 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</w:rPr>
        <w:t>44.44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พึงพอใจ  ร้อยละ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</w:rPr>
        <w:t>9.55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ไม่พอใจ  </w:t>
      </w: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ซึ่งจากเกณฑ์ในการพิจารณาตามคู่มือการติดตามประเมินผล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ฯ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ของกรมส่งเสริมการปกครองท้องถิ่นได้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กำหนดว่า หากสัดส่วนของประชาชนที่พอใจและพอใจมากมีมากกว่าร้อยละ 50  แสดงว่าองค์การบริหารส่วนตำบล</w:t>
      </w:r>
    </w:p>
    <w:p w:rsidR="005538BA" w:rsidRPr="005538BA" w:rsidRDefault="005538BA" w:rsidP="005538BA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ลำไทรโยง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สามารถดำเนินงานได้บรรลุตามเป้าหมายที่กำหนด ซึ่งจากผลการประเมินขององค์การบริหารส่วนตำบล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ดังกล่าวข้างต้นปรากฏว่า  ประชาชนมีพอใจ และพอใจมาก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รวมกันอยู่ที่ระดับ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ร้อยละ 9</w:t>
      </w:r>
      <w:r w:rsidRPr="005538BA">
        <w:rPr>
          <w:rFonts w:ascii="TH SarabunPSK" w:eastAsia="Times New Roman" w:hAnsi="TH SarabunPSK" w:cs="TH SarabunPSK"/>
          <w:sz w:val="32"/>
          <w:szCs w:val="32"/>
        </w:rPr>
        <w:t>0.44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ซึ่งแสดงว่าองค์การบริหารส่วนตำบล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ได้ดำเนินงานบรรลุตามเป้าหมายที่กำหนด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14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2. </w:t>
      </w:r>
      <w:r w:rsidRPr="005538BA">
        <w:rPr>
          <w:rFonts w:ascii="TH SarabunPSK" w:eastAsia="Times New Roman" w:hAnsi="TH SarabunPSK" w:cs="TH SarabunPSK"/>
          <w:b/>
          <w:bCs/>
          <w:spacing w:val="-14"/>
          <w:sz w:val="32"/>
          <w:szCs w:val="32"/>
          <w:cs/>
        </w:rPr>
        <w:t>การประเมินความพึงพอใจของประชาชนต่อผลดำเนินงานของ</w:t>
      </w:r>
      <w:r w:rsidRPr="005538BA">
        <w:rPr>
          <w:rFonts w:ascii="TH SarabunPSK" w:eastAsia="Times New Roman" w:hAnsi="TH SarabunPSK" w:cs="TH SarabunPSK"/>
          <w:b/>
          <w:bCs/>
          <w:color w:val="000000"/>
          <w:spacing w:val="-14"/>
          <w:sz w:val="32"/>
          <w:szCs w:val="32"/>
          <w:cs/>
        </w:rPr>
        <w:t>องค์การบริหารส่วนตำบล</w:t>
      </w:r>
      <w:r w:rsidRPr="005538BA">
        <w:rPr>
          <w:rFonts w:ascii="TH SarabunPSK" w:eastAsia="Times New Roman" w:hAnsi="TH SarabunPSK" w:cs="TH SarabunPSK" w:hint="cs"/>
          <w:b/>
          <w:bCs/>
          <w:color w:val="000000"/>
          <w:spacing w:val="-14"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b/>
          <w:bCs/>
          <w:spacing w:val="-14"/>
          <w:sz w:val="32"/>
          <w:szCs w:val="32"/>
          <w:cs/>
        </w:rPr>
        <w:t>จำแนกตาม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 w:hint="cs"/>
          <w:b/>
          <w:bCs/>
          <w:spacing w:val="-14"/>
          <w:sz w:val="32"/>
          <w:szCs w:val="32"/>
          <w:cs/>
        </w:rPr>
        <w:t xml:space="preserve">     </w:t>
      </w:r>
      <w:r w:rsidRPr="005538BA">
        <w:rPr>
          <w:rFonts w:ascii="TH SarabunPSK" w:eastAsia="Times New Roman" w:hAnsi="TH SarabunPSK" w:cs="TH SarabunPSK"/>
          <w:b/>
          <w:bCs/>
          <w:spacing w:val="-14"/>
          <w:sz w:val="32"/>
          <w:szCs w:val="32"/>
          <w:cs/>
        </w:rPr>
        <w:t>ยุทธศาสตร์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  </w:t>
      </w:r>
    </w:p>
    <w:p w:rsidR="005538BA" w:rsidRPr="005538BA" w:rsidRDefault="005538BA" w:rsidP="005538BA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38B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โดยผู้ตอบแบบสอบถามประเมินความพึงพอใจต่อการดำเนินงานจำแนกตามยุทธศาสตร์ โดยแต่ละยุทธศาสตร์ได้ประเมินความพึงพอใจในประเด็นต่าง ๆ  ได้แก่  การเปิดโอกาสให้ประชาชนมีส่วนร่วมในการเสนอโครงการ/กิจกรรม การประชาสัมพันธ์ให้ประชาชนรับรู้ข้อมูลโครงการ/กิจกรรม  การเปิดโอกาสให้ประชาชนแสดงความคิดเห็นเกี่ยวกับโครงการ/กิจกรรม  การรายงานผลการดำเนินงานโครงการ/กิจกรรม  การดำเนินงานเป็นไปตามระยะเวลาที่กำหนด</w:t>
      </w:r>
      <w:r w:rsidRPr="005538BA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ผลการดำเนินโครงการ/กิจกรรมนำไปสู่การแก้ไขปัญหาของประชาชนในท้องถิ่น</w:t>
      </w:r>
      <w:r w:rsidRPr="005538BA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ประโยชน์ที่ประชาชนได้รับจากการดำเนินโครงการ/กิจกรรม</w:t>
      </w:r>
    </w:p>
    <w:p w:rsidR="005538BA" w:rsidRPr="005538BA" w:rsidRDefault="005538BA" w:rsidP="005538BA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โดยผู้ตอบแบบสอบถามให้คะแนนความพึงพอใจในแต่ละประเด็น (คะแนนเต็ม  10) และนำคะแนนที่ได้จากผู้ตอบแบบสอบถามทั้งหมดมาคิดค่าเฉลี่ย  และสรุปเป็นภาพรวมของความพึงพอใจในแต่ละยุทธศาสตร์  ดังนี้</w:t>
      </w: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ตารางที่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6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แสดงค่าเฉลี่ยของความพึงพอใจแยกตามยุทธศาสตร์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</w:p>
    <w:tbl>
      <w:tblPr>
        <w:tblW w:w="9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6"/>
        <w:gridCol w:w="2909"/>
      </w:tblGrid>
      <w:tr w:rsidR="005538BA" w:rsidRPr="005538BA" w:rsidTr="0069543E">
        <w:trPr>
          <w:trHeight w:val="692"/>
        </w:trPr>
        <w:tc>
          <w:tcPr>
            <w:tcW w:w="6116" w:type="dxa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2909" w:type="dxa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ค่าเฉลี่ยของความพึงพอใจ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(คะแนนเต็ม 10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คะแนน)</w:t>
            </w:r>
          </w:p>
        </w:tc>
      </w:tr>
      <w:tr w:rsidR="005538BA" w:rsidRPr="005538BA" w:rsidTr="0069543E">
        <w:tc>
          <w:tcPr>
            <w:tcW w:w="6116" w:type="dxa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บ้านเมืองน่าอยู่</w:t>
            </w:r>
          </w:p>
        </w:tc>
        <w:tc>
          <w:tcPr>
            <w:tcW w:w="2909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7.25</w:t>
            </w:r>
          </w:p>
        </w:tc>
      </w:tr>
      <w:tr w:rsidR="005538BA" w:rsidRPr="005538BA" w:rsidTr="0069543E">
        <w:tc>
          <w:tcPr>
            <w:tcW w:w="6116" w:type="dxa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 </w:t>
            </w:r>
            <w:r w:rsidRPr="005538B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ด้าน</w:t>
            </w:r>
            <w:r w:rsidRPr="005538BA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การพั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ฒนาคุณภาพชีวิต</w:t>
            </w:r>
          </w:p>
        </w:tc>
        <w:tc>
          <w:tcPr>
            <w:tcW w:w="2909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6.34</w:t>
            </w:r>
          </w:p>
        </w:tc>
      </w:tr>
      <w:tr w:rsidR="005538BA" w:rsidRPr="005538BA" w:rsidTr="0069543E">
        <w:tc>
          <w:tcPr>
            <w:tcW w:w="6116" w:type="dxa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 </w:t>
            </w:r>
            <w:r w:rsidRPr="005538B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ด้าน</w:t>
            </w:r>
            <w:r w:rsidRPr="005538BA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การศึกษา การกีฬา การส่งเสริมประเพณีวัฒนธรรม</w:t>
            </w:r>
          </w:p>
        </w:tc>
        <w:tc>
          <w:tcPr>
            <w:tcW w:w="2909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7.45</w:t>
            </w:r>
          </w:p>
        </w:tc>
      </w:tr>
      <w:tr w:rsidR="005538BA" w:rsidRPr="005538BA" w:rsidTr="0069543E">
        <w:tc>
          <w:tcPr>
            <w:tcW w:w="6116" w:type="dxa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 </w:t>
            </w:r>
            <w:r w:rsidRPr="005538B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ด้าน</w:t>
            </w:r>
            <w:r w:rsidRPr="005538BA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การพัฒนาศักยภาพของคนและความเข้มแข้งของชุมชน</w:t>
            </w:r>
          </w:p>
        </w:tc>
        <w:tc>
          <w:tcPr>
            <w:tcW w:w="2909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7.65</w:t>
            </w:r>
          </w:p>
        </w:tc>
      </w:tr>
      <w:tr w:rsidR="005538BA" w:rsidRPr="005538BA" w:rsidTr="0069543E">
        <w:tc>
          <w:tcPr>
            <w:tcW w:w="6116" w:type="dxa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 </w:t>
            </w:r>
            <w:r w:rsidRPr="005538B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ด้าน</w:t>
            </w:r>
            <w:r w:rsidRPr="005538BA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การพัฒนาระบบการจัดการทรัพยากรธรรมชาติและสิ่งแวดล้อม</w:t>
            </w:r>
          </w:p>
        </w:tc>
        <w:tc>
          <w:tcPr>
            <w:tcW w:w="2909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7.47</w:t>
            </w:r>
          </w:p>
        </w:tc>
      </w:tr>
      <w:tr w:rsidR="005538BA" w:rsidRPr="005538BA" w:rsidTr="0069543E">
        <w:tc>
          <w:tcPr>
            <w:tcW w:w="6116" w:type="dxa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6.  </w:t>
            </w:r>
            <w:r w:rsidRPr="005538B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ด้านการ</w:t>
            </w:r>
            <w:r w:rsidRPr="005538BA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ส่งเสริมการท่อ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งเที่ยว</w:t>
            </w:r>
          </w:p>
        </w:tc>
        <w:tc>
          <w:tcPr>
            <w:tcW w:w="2909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7.29</w:t>
            </w:r>
          </w:p>
        </w:tc>
      </w:tr>
      <w:tr w:rsidR="005538BA" w:rsidRPr="005538BA" w:rsidTr="0069543E">
        <w:tc>
          <w:tcPr>
            <w:tcW w:w="6116" w:type="dxa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7.  ด้าน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ส่งเสริมการเกษตร</w:t>
            </w:r>
          </w:p>
        </w:tc>
        <w:tc>
          <w:tcPr>
            <w:tcW w:w="2909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6.20</w:t>
            </w:r>
          </w:p>
        </w:tc>
      </w:tr>
      <w:tr w:rsidR="005538BA" w:rsidRPr="005538BA" w:rsidTr="0069543E">
        <w:tc>
          <w:tcPr>
            <w:tcW w:w="6116" w:type="dxa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8.  ด้านการ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เมืองการบริหาร</w:t>
            </w:r>
          </w:p>
        </w:tc>
        <w:tc>
          <w:tcPr>
            <w:tcW w:w="2909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7.25</w:t>
            </w:r>
          </w:p>
        </w:tc>
      </w:tr>
      <w:tr w:rsidR="005538BA" w:rsidRPr="005538BA" w:rsidTr="0069543E">
        <w:trPr>
          <w:trHeight w:val="417"/>
        </w:trPr>
        <w:tc>
          <w:tcPr>
            <w:tcW w:w="6116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รวมเฉลี่ย</w:t>
            </w:r>
          </w:p>
        </w:tc>
        <w:tc>
          <w:tcPr>
            <w:tcW w:w="2909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7.11</w:t>
            </w:r>
          </w:p>
        </w:tc>
      </w:tr>
    </w:tbl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จากเกณฑ์การพิจารณา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หากค่าคะแนนเฉลี่ยความพึงพอใจเท่ากับ 10 หรือใกล้ 10 แสดงว่าผลการดำเนินงานตามแผนยุทธศาสตร์นั้น ๆ ประสบผลสำเร็จมากที่สุด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สำหรับองค์การบริหารส่วนตำบล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คะแนนเฉลี่ยทั้ง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8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ยุทธศาสตร์ อยู่ที่ระดับ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7.11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ซึ่งแสดงว่าผลการดำเนินตามแผนยุทธศาสตร์ในแต่ละด้านอยู่ในช่วงระดับประสบความสำเร็จระดับปานกลางถึงมากที่สุด</w:t>
      </w: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center"/>
        <w:outlineLvl w:val="0"/>
        <w:rPr>
          <w:rFonts w:ascii="Angsana New" w:eastAsia="Cordia New" w:hAnsi="Angsana New" w:cs="Angsana New"/>
          <w:b/>
          <w:bCs/>
          <w:sz w:val="32"/>
          <w:szCs w:val="32"/>
          <w:u w:val="single"/>
        </w:rPr>
      </w:pPr>
      <w:r w:rsidRPr="005538BA">
        <w:rPr>
          <w:rFonts w:ascii="Angsana New" w:eastAsia="Cordia New" w:hAnsi="Angsana New" w:cs="Angsana New"/>
          <w:b/>
          <w:bCs/>
          <w:sz w:val="32"/>
          <w:szCs w:val="32"/>
          <w:u w:val="single"/>
          <w:cs/>
        </w:rPr>
        <w:lastRenderedPageBreak/>
        <w:t>งบประมาณหมวดเงินอุดหนุนขององค์การ</w:t>
      </w:r>
    </w:p>
    <w:p w:rsidR="005538BA" w:rsidRPr="005538BA" w:rsidRDefault="005538BA" w:rsidP="005538BA">
      <w:pPr>
        <w:spacing w:after="0" w:line="240" w:lineRule="auto"/>
        <w:jc w:val="center"/>
        <w:outlineLvl w:val="0"/>
        <w:rPr>
          <w:rFonts w:ascii="Angsana New" w:eastAsia="Cordia New" w:hAnsi="Angsana New" w:cs="Angsana New"/>
          <w:b/>
          <w:bCs/>
          <w:sz w:val="32"/>
          <w:szCs w:val="32"/>
          <w:u w:val="single"/>
        </w:rPr>
      </w:pPr>
      <w:r w:rsidRPr="005538BA">
        <w:rPr>
          <w:rFonts w:ascii="Angsana New" w:eastAsia="Cordia New" w:hAnsi="Angsana New" w:cs="Angsana New"/>
          <w:b/>
          <w:bCs/>
          <w:sz w:val="32"/>
          <w:szCs w:val="32"/>
          <w:u w:val="single"/>
          <w:cs/>
        </w:rPr>
        <w:t>บริหารส่วนตำบลลำไทรโยง</w:t>
      </w:r>
    </w:p>
    <w:p w:rsidR="005538BA" w:rsidRPr="005538BA" w:rsidRDefault="005538BA" w:rsidP="005538BA">
      <w:pPr>
        <w:spacing w:after="0" w:line="240" w:lineRule="auto"/>
        <w:jc w:val="center"/>
        <w:outlineLvl w:val="0"/>
        <w:rPr>
          <w:rFonts w:ascii="Angsana New" w:eastAsia="Cordia New" w:hAnsi="Angsana New" w:cs="Angsana New"/>
          <w:b/>
          <w:bCs/>
          <w:sz w:val="32"/>
          <w:szCs w:val="32"/>
          <w:u w:val="single"/>
        </w:rPr>
      </w:pPr>
    </w:p>
    <w:tbl>
      <w:tblPr>
        <w:tblW w:w="10440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1440"/>
        <w:gridCol w:w="1800"/>
        <w:gridCol w:w="2160"/>
      </w:tblGrid>
      <w:tr w:rsidR="005538BA" w:rsidRPr="005538BA" w:rsidTr="005538BA">
        <w:trPr>
          <w:trHeight w:val="220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โครงการ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5538BA" w:rsidRPr="005538BA" w:rsidTr="005538BA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BA" w:rsidRPr="005538BA" w:rsidRDefault="005538BA" w:rsidP="005538BA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ดำเนินการ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เสร็จแล้ว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อยู่ในระหว่างดำเนินการ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งบประมาณ</w:t>
            </w:r>
          </w:p>
        </w:tc>
      </w:tr>
      <w:tr w:rsidR="005538BA" w:rsidRPr="005538BA" w:rsidTr="005538BA">
        <w:trPr>
          <w:trHeight w:val="4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BA" w:rsidRPr="005538BA" w:rsidRDefault="005538BA" w:rsidP="005538BA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1.อุดหนุนสำนักงานวัฒนธรรมจังหวัดบุรีรัมย์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2.อุดหนุนที่ทำการปกครองจังหวัดบุรีรัมย์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3.อุดหนุนคณะกรรมการพัฒนาสตรีตำบลลำไทรโยง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4.อุดหนุนสำนักงานเหล่ากาชาดจังหวัดบุรีรัมย์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5.อุดหนุน อบต.ทรัพย์พระยา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6.อุดหนุนที่ทำการปกครองอำเภอนางรอง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7.อุดหนุนกิ่งกาชาดอำเภอนางรอง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</w:rPr>
              <w:sym w:font="Wingdings" w:char="F0FC"/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</w:rPr>
              <w:sym w:font="Wingdings" w:char="F0FC"/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</w:rPr>
              <w:sym w:font="Wingdings" w:char="F0FC"/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</w:rPr>
              <w:sym w:font="Wingdings" w:char="F0FC"/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</w:rPr>
              <w:sym w:font="Wingdings" w:char="F0FC"/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</w:rPr>
              <w:sym w:font="Wingdings" w:char="F0FC"/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</w:rPr>
              <w:sym w:font="Wingdings" w:char="F0FC"/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</w:rPr>
              <w:sym w:font="Wingdings" w:char="F0FC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-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-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-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-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-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-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10</w:t>
            </w:r>
            <w:r w:rsidRPr="005538BA">
              <w:rPr>
                <w:rFonts w:ascii="Angsana New" w:eastAsia="Cordia New" w:hAnsi="Angsana New" w:cs="Angsana New"/>
                <w:sz w:val="28"/>
              </w:rPr>
              <w:t>,</w:t>
            </w: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</w:rPr>
              <w:t>10</w:t>
            </w:r>
            <w:r w:rsidRPr="005538BA">
              <w:rPr>
                <w:rFonts w:ascii="Angsana New" w:eastAsia="Cordia New" w:hAnsi="Angsana New" w:cs="Angsana New" w:hint="cs"/>
                <w:sz w:val="28"/>
              </w:rPr>
              <w:t>,</w:t>
            </w:r>
            <w:r w:rsidRPr="005538BA">
              <w:rPr>
                <w:rFonts w:ascii="Angsana New" w:eastAsia="Cordia New" w:hAnsi="Angsana New" w:cs="Angsana New" w:hint="cs"/>
                <w:sz w:val="28"/>
                <w:cs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</w:rPr>
              <w:t>30</w:t>
            </w:r>
            <w:r w:rsidRPr="005538BA">
              <w:rPr>
                <w:rFonts w:ascii="Angsana New" w:eastAsia="Cordia New" w:hAnsi="Angsana New" w:cs="Angsana New" w:hint="cs"/>
                <w:sz w:val="28"/>
              </w:rPr>
              <w:t>,</w:t>
            </w:r>
            <w:r w:rsidRPr="005538BA">
              <w:rPr>
                <w:rFonts w:ascii="Angsana New" w:eastAsia="Cordia New" w:hAnsi="Angsana New" w:cs="Angsana New" w:hint="cs"/>
                <w:sz w:val="28"/>
                <w:cs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10</w:t>
            </w:r>
            <w:r w:rsidRPr="005538BA">
              <w:rPr>
                <w:rFonts w:ascii="Angsana New" w:eastAsia="Cordia New" w:hAnsi="Angsana New" w:cs="Angsana New"/>
                <w:sz w:val="28"/>
              </w:rPr>
              <w:t>,</w:t>
            </w: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15</w:t>
            </w:r>
            <w:r w:rsidRPr="005538BA">
              <w:rPr>
                <w:rFonts w:ascii="Angsana New" w:eastAsia="Cordia New" w:hAnsi="Angsana New" w:cs="Angsana New"/>
                <w:sz w:val="28"/>
              </w:rPr>
              <w:t>,</w:t>
            </w: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30</w:t>
            </w:r>
            <w:r w:rsidRPr="005538BA">
              <w:rPr>
                <w:rFonts w:ascii="Angsana New" w:eastAsia="Cordia New" w:hAnsi="Angsana New" w:cs="Angsana New"/>
                <w:sz w:val="28"/>
              </w:rPr>
              <w:t>,</w:t>
            </w: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10</w:t>
            </w:r>
            <w:r w:rsidRPr="005538BA">
              <w:rPr>
                <w:rFonts w:ascii="Angsana New" w:eastAsia="Cordia New" w:hAnsi="Angsana New" w:cs="Angsana New"/>
                <w:sz w:val="28"/>
              </w:rPr>
              <w:t>,</w:t>
            </w: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</w:p>
        </w:tc>
      </w:tr>
      <w:tr w:rsidR="005538BA" w:rsidRPr="005538BA" w:rsidTr="005538BA">
        <w:trPr>
          <w:trHeight w:val="4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รวมเป็นเงิน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115</w:t>
            </w:r>
            <w:r w:rsidRPr="005538BA">
              <w:rPr>
                <w:rFonts w:ascii="Angsana New" w:eastAsia="Cordia New" w:hAnsi="Angsana New" w:cs="Angsana New"/>
                <w:b/>
                <w:bCs/>
                <w:sz w:val="28"/>
              </w:rPr>
              <w:t>,</w:t>
            </w:r>
            <w:r w:rsidRPr="005538BA"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000</w:t>
            </w:r>
          </w:p>
        </w:tc>
      </w:tr>
    </w:tbl>
    <w:p w:rsidR="005538BA" w:rsidRPr="005538BA" w:rsidRDefault="005538BA" w:rsidP="005538BA">
      <w:pPr>
        <w:spacing w:after="0" w:line="240" w:lineRule="auto"/>
        <w:jc w:val="center"/>
        <w:outlineLvl w:val="0"/>
        <w:rPr>
          <w:rFonts w:ascii="Angsana New" w:eastAsia="Cordia New" w:hAnsi="Angsana New" w:cs="Angsana New"/>
          <w:b/>
          <w:bCs/>
          <w:sz w:val="32"/>
          <w:szCs w:val="32"/>
          <w:cs/>
        </w:rPr>
      </w:pPr>
    </w:p>
    <w:p w:rsidR="005538BA" w:rsidRPr="005538BA" w:rsidRDefault="005538BA" w:rsidP="005538BA">
      <w:pPr>
        <w:spacing w:after="0" w:line="240" w:lineRule="auto"/>
        <w:jc w:val="center"/>
        <w:outlineLvl w:val="0"/>
        <w:rPr>
          <w:rFonts w:ascii="Angsana New" w:eastAsia="Cordia New" w:hAnsi="Angsana New" w:cs="Angsana New"/>
          <w:b/>
          <w:bCs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outlineLvl w:val="0"/>
        <w:rPr>
          <w:rFonts w:ascii="Angsana New" w:eastAsia="Cordia New" w:hAnsi="Angsana New" w:cs="Angsana New"/>
          <w:b/>
          <w:bCs/>
          <w:sz w:val="32"/>
          <w:szCs w:val="32"/>
        </w:rPr>
      </w:pPr>
      <w:r w:rsidRPr="005538BA">
        <w:rPr>
          <w:rFonts w:ascii="Angsana New" w:eastAsia="Cordia New" w:hAnsi="Angsana New" w:cs="Angsana New"/>
          <w:b/>
          <w:bCs/>
          <w:sz w:val="32"/>
          <w:szCs w:val="32"/>
          <w:cs/>
        </w:rPr>
        <w:t>ส่วนที่ 3 ปัญหาและอุปสรรคในการปฏิบัติงาน</w:t>
      </w:r>
    </w:p>
    <w:p w:rsidR="005538BA" w:rsidRPr="005538BA" w:rsidRDefault="005538BA" w:rsidP="005538BA">
      <w:pPr>
        <w:numPr>
          <w:ilvl w:val="0"/>
          <w:numId w:val="12"/>
        </w:num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 w:rsidRPr="005538BA">
        <w:rPr>
          <w:rFonts w:ascii="Angsana New" w:eastAsia="Cordia New" w:hAnsi="Angsana New" w:cs="Angsana New"/>
          <w:sz w:val="32"/>
          <w:szCs w:val="32"/>
          <w:cs/>
        </w:rPr>
        <w:t>จำนวนงบประมาณไม่เพียงพอในการดำเนินงาน</w:t>
      </w:r>
    </w:p>
    <w:p w:rsidR="005538BA" w:rsidRPr="005538BA" w:rsidRDefault="005538BA" w:rsidP="005538BA">
      <w:pPr>
        <w:numPr>
          <w:ilvl w:val="0"/>
          <w:numId w:val="12"/>
        </w:num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 w:rsidRPr="005538BA">
        <w:rPr>
          <w:rFonts w:ascii="Angsana New" w:eastAsia="Cordia New" w:hAnsi="Angsana New" w:cs="Angsana New"/>
          <w:sz w:val="32"/>
          <w:szCs w:val="32"/>
          <w:cs/>
        </w:rPr>
        <w:t>ประชาชนไม่ให้ความร่วมมือ</w:t>
      </w:r>
    </w:p>
    <w:p w:rsidR="005538BA" w:rsidRPr="005538BA" w:rsidRDefault="005538BA" w:rsidP="005538BA">
      <w:pPr>
        <w:numPr>
          <w:ilvl w:val="0"/>
          <w:numId w:val="12"/>
        </w:num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 w:rsidRPr="005538BA">
        <w:rPr>
          <w:rFonts w:ascii="Angsana New" w:eastAsia="Cordia New" w:hAnsi="Angsana New" w:cs="Angsana New"/>
          <w:sz w:val="32"/>
          <w:szCs w:val="32"/>
          <w:cs/>
        </w:rPr>
        <w:t>จำนวนบุคลากรมีไม่เพียงพอในการดำเนินงาน</w:t>
      </w:r>
    </w:p>
    <w:p w:rsidR="005538BA" w:rsidRPr="005538BA" w:rsidRDefault="005538BA" w:rsidP="005538BA">
      <w:pPr>
        <w:numPr>
          <w:ilvl w:val="0"/>
          <w:numId w:val="12"/>
        </w:num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 w:rsidRPr="005538BA">
        <w:rPr>
          <w:rFonts w:ascii="Angsana New" w:eastAsia="Cordia New" w:hAnsi="Angsana New" w:cs="Angsana New"/>
          <w:sz w:val="32"/>
          <w:szCs w:val="32"/>
          <w:cs/>
        </w:rPr>
        <w:t>บุคลากรขาดความรู้ความชำนาญในการปฏิบัติงานในแต่ละเรื่องทำให้เกิดความล่าช้าเพราะจะต้องใช้เวลาในการศึกษา</w:t>
      </w:r>
    </w:p>
    <w:p w:rsidR="005538BA" w:rsidRPr="005538BA" w:rsidRDefault="005538BA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5538BA" w:rsidRDefault="005538BA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26222C" w:rsidRDefault="0026222C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26222C" w:rsidRDefault="0026222C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26222C" w:rsidRDefault="0026222C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26222C" w:rsidRDefault="0026222C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26222C" w:rsidRDefault="0026222C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26222C" w:rsidRPr="005538BA" w:rsidRDefault="0026222C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A3786C" w:rsidRPr="00A3786C" w:rsidRDefault="00A3786C" w:rsidP="00A3786C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3786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ส่วนที่  4</w:t>
      </w:r>
    </w:p>
    <w:p w:rsidR="00A3786C" w:rsidRPr="00A3786C" w:rsidRDefault="00A3786C" w:rsidP="00A3786C">
      <w:pPr>
        <w:spacing w:before="120" w:after="0" w:line="240" w:lineRule="auto"/>
        <w:ind w:left="144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3786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   สรุปปัญหา อุปสรรคในภาพรวม</w:t>
      </w:r>
    </w:p>
    <w:p w:rsidR="00A3786C" w:rsidRPr="00A3786C" w:rsidRDefault="00A3786C" w:rsidP="00A3786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3786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ของการดำเนินการตามแผนพัฒนาองค์การบริหารส่วนตำบลลำไทรโยง ประจำปี 2560</w:t>
      </w:r>
    </w:p>
    <w:p w:rsidR="00A3786C" w:rsidRPr="00A3786C" w:rsidRDefault="00A3786C" w:rsidP="00A3786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A3786C" w:rsidRPr="00A3786C" w:rsidRDefault="00A3786C" w:rsidP="00A3786C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3786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ปัญหาและอุปสรรค</w:t>
      </w:r>
    </w:p>
    <w:p w:rsidR="00A3786C" w:rsidRPr="00A3786C" w:rsidRDefault="00A3786C" w:rsidP="00A3786C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3786C">
        <w:rPr>
          <w:rFonts w:ascii="TH SarabunPSK" w:eastAsia="Times New Roman" w:hAnsi="TH SarabunPSK" w:cs="TH SarabunPSK"/>
          <w:sz w:val="32"/>
          <w:szCs w:val="32"/>
        </w:rPr>
        <w:t xml:space="preserve">1.  </w:t>
      </w:r>
      <w:r w:rsidRPr="00A3786C">
        <w:rPr>
          <w:rFonts w:ascii="TH SarabunPSK" w:eastAsia="Times New Roman" w:hAnsi="TH SarabunPSK" w:cs="TH SarabunPSK" w:hint="cs"/>
          <w:sz w:val="32"/>
          <w:szCs w:val="32"/>
          <w:cs/>
        </w:rPr>
        <w:t>แผนงานโครงการมีจำนวนมากไม่สอดคล้องกับงบประมาณที่ได้รับจัดสรร</w:t>
      </w:r>
    </w:p>
    <w:p w:rsidR="00A3786C" w:rsidRPr="00A3786C" w:rsidRDefault="00A3786C" w:rsidP="00A3786C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3786C">
        <w:rPr>
          <w:rFonts w:ascii="TH SarabunPSK" w:eastAsia="Times New Roman" w:hAnsi="TH SarabunPSK" w:cs="TH SarabunPSK"/>
          <w:sz w:val="32"/>
          <w:szCs w:val="32"/>
        </w:rPr>
        <w:t xml:space="preserve">2.  </w:t>
      </w:r>
      <w:r w:rsidRPr="00A3786C">
        <w:rPr>
          <w:rFonts w:ascii="TH SarabunPSK" w:eastAsia="Times New Roman" w:hAnsi="TH SarabunPSK" w:cs="TH SarabunPSK" w:hint="cs"/>
          <w:sz w:val="32"/>
          <w:szCs w:val="32"/>
          <w:cs/>
        </w:rPr>
        <w:t>หน่วยงานไม่ดำเนินการตามแผนงานโครงการ มีการยกเลิก โอน เปลี่ยนแปลงงบประมาณ</w:t>
      </w:r>
    </w:p>
    <w:p w:rsidR="00A3786C" w:rsidRPr="00A3786C" w:rsidRDefault="00A3786C" w:rsidP="00A3786C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3786C">
        <w:rPr>
          <w:rFonts w:ascii="TH SarabunPSK" w:eastAsia="Times New Roman" w:hAnsi="TH SarabunPSK" w:cs="TH SarabunPSK"/>
          <w:sz w:val="32"/>
          <w:szCs w:val="32"/>
        </w:rPr>
        <w:t xml:space="preserve">3.  </w:t>
      </w:r>
      <w:r w:rsidRPr="00A3786C">
        <w:rPr>
          <w:rFonts w:ascii="TH SarabunPSK" w:eastAsia="Times New Roman" w:hAnsi="TH SarabunPSK" w:cs="TH SarabunPSK" w:hint="cs"/>
          <w:sz w:val="32"/>
          <w:szCs w:val="32"/>
          <w:cs/>
        </w:rPr>
        <w:t>มีบางโครงการหน่วยงานไม่ได้ดำเนินงานตามปฏิทินที่วางไว้</w:t>
      </w:r>
    </w:p>
    <w:p w:rsidR="00A3786C" w:rsidRPr="00A3786C" w:rsidRDefault="00A3786C" w:rsidP="00A3786C">
      <w:pPr>
        <w:spacing w:after="0" w:line="240" w:lineRule="auto"/>
        <w:ind w:firstLine="720"/>
        <w:rPr>
          <w:rFonts w:ascii="TH SarabunPSK" w:eastAsia="Times New Roman" w:hAnsi="TH SarabunPSK" w:cs="TH SarabunPSK"/>
          <w:sz w:val="24"/>
        </w:rPr>
      </w:pPr>
    </w:p>
    <w:p w:rsidR="00A3786C" w:rsidRPr="00A3786C" w:rsidRDefault="00A3786C" w:rsidP="00A3786C">
      <w:pPr>
        <w:spacing w:after="0" w:line="240" w:lineRule="auto"/>
        <w:ind w:right="360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A3786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ข้อเสนอแนะ</w:t>
      </w:r>
    </w:p>
    <w:p w:rsidR="00A3786C" w:rsidRPr="00A3786C" w:rsidRDefault="00A3786C" w:rsidP="00A3786C">
      <w:pPr>
        <w:numPr>
          <w:ilvl w:val="0"/>
          <w:numId w:val="13"/>
        </w:numPr>
        <w:spacing w:after="0" w:line="240" w:lineRule="auto"/>
        <w:ind w:right="360"/>
        <w:rPr>
          <w:rFonts w:ascii="TH SarabunPSK" w:eastAsia="Times New Roman" w:hAnsi="TH SarabunPSK" w:cs="TH SarabunPSK"/>
          <w:sz w:val="32"/>
          <w:szCs w:val="32"/>
        </w:rPr>
      </w:pPr>
      <w:r w:rsidRPr="00A3786C">
        <w:rPr>
          <w:rFonts w:ascii="TH SarabunPSK" w:eastAsia="Times New Roman" w:hAnsi="TH SarabunPSK" w:cs="TH SarabunPSK"/>
          <w:sz w:val="32"/>
          <w:szCs w:val="32"/>
          <w:cs/>
        </w:rPr>
        <w:t>ในการดำเนินโครงการกิจกรรมให้แต่ละหน่วยงานผู้ดำเนินโครงการ/กิจกรรม ทำการประชาสัมพันธ์</w:t>
      </w:r>
    </w:p>
    <w:p w:rsidR="00A3786C" w:rsidRPr="00A3786C" w:rsidRDefault="00A3786C" w:rsidP="00A3786C">
      <w:pPr>
        <w:numPr>
          <w:ilvl w:val="0"/>
          <w:numId w:val="13"/>
        </w:numPr>
        <w:spacing w:after="0" w:line="240" w:lineRule="auto"/>
        <w:ind w:right="360"/>
        <w:rPr>
          <w:rFonts w:ascii="TH SarabunPSK" w:eastAsia="Times New Roman" w:hAnsi="TH SarabunPSK" w:cs="TH SarabunPSK"/>
          <w:sz w:val="32"/>
          <w:szCs w:val="32"/>
        </w:rPr>
      </w:pPr>
      <w:r w:rsidRPr="00A3786C">
        <w:rPr>
          <w:rFonts w:ascii="TH SarabunPSK" w:eastAsia="Times New Roman" w:hAnsi="TH SarabunPSK" w:cs="TH SarabunPSK"/>
          <w:sz w:val="32"/>
          <w:szCs w:val="32"/>
          <w:cs/>
        </w:rPr>
        <w:t>ให้ประชาชนในพื้นที่ทราบอย่างทั่วถึง</w:t>
      </w:r>
    </w:p>
    <w:p w:rsidR="00A3786C" w:rsidRPr="00A3786C" w:rsidRDefault="00A3786C" w:rsidP="00A3786C">
      <w:pPr>
        <w:numPr>
          <w:ilvl w:val="0"/>
          <w:numId w:val="13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3786C">
        <w:rPr>
          <w:rFonts w:ascii="TH SarabunPSK" w:eastAsia="Times New Roman" w:hAnsi="TH SarabunPSK" w:cs="TH SarabunPSK"/>
          <w:sz w:val="32"/>
          <w:szCs w:val="32"/>
          <w:cs/>
        </w:rPr>
        <w:t>ให้หน่วยงานต่าง ๆ ขององค์กรดำเนินโครงการ/กิจกรรม ให้เป็นไปตามแผนที่ได้วางไว้ตามปฏิทินการ</w:t>
      </w:r>
    </w:p>
    <w:p w:rsidR="00A3786C" w:rsidRPr="00A3786C" w:rsidRDefault="00A3786C" w:rsidP="00A378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3786C">
        <w:rPr>
          <w:rFonts w:ascii="TH SarabunPSK" w:eastAsia="Times New Roman" w:hAnsi="TH SarabunPSK" w:cs="TH SarabunPSK"/>
          <w:sz w:val="32"/>
          <w:szCs w:val="32"/>
          <w:cs/>
        </w:rPr>
        <w:t>ดำเนินงาน และเมื่อดำเนินโครงการ/กิจกรรมเสร็จเรียบร้อยแล้วให้รายงานผล ปัญหาอุปสรรค ให้ผู้บริหารและสภาท้องถิ่นทราบ เพื่อเป็นข้อมูลในการวางแผนการดำเนินงานในปีต่อไป</w:t>
      </w:r>
    </w:p>
    <w:p w:rsidR="00A3786C" w:rsidRPr="00A3786C" w:rsidRDefault="00A3786C" w:rsidP="00A3786C">
      <w:pPr>
        <w:spacing w:after="0" w:line="240" w:lineRule="auto"/>
        <w:ind w:firstLine="720"/>
        <w:rPr>
          <w:rFonts w:ascii="TH SarabunPSK" w:eastAsia="Times New Roman" w:hAnsi="TH SarabunPSK" w:cs="TH SarabunPSK"/>
          <w:sz w:val="24"/>
          <w:cs/>
        </w:rPr>
      </w:pPr>
    </w:p>
    <w:p w:rsidR="00A3786C" w:rsidRPr="00A3786C" w:rsidRDefault="00A3786C" w:rsidP="00A3786C">
      <w:pPr>
        <w:spacing w:after="0" w:line="240" w:lineRule="auto"/>
        <w:ind w:firstLine="720"/>
        <w:rPr>
          <w:rFonts w:ascii="TH SarabunPSK" w:eastAsia="Times New Roman" w:hAnsi="TH SarabunPSK" w:cs="TH SarabunPSK"/>
          <w:sz w:val="24"/>
          <w:cs/>
        </w:rPr>
      </w:pPr>
    </w:p>
    <w:p w:rsidR="00A3786C" w:rsidRPr="00A3786C" w:rsidRDefault="00A3786C" w:rsidP="00A3786C">
      <w:pPr>
        <w:spacing w:before="120" w:after="0" w:line="240" w:lineRule="auto"/>
        <w:rPr>
          <w:rFonts w:ascii="TH SarabunPSK" w:eastAsia="Times New Roman" w:hAnsi="TH SarabunPSK" w:cs="TH SarabunPSK"/>
          <w:spacing w:val="-6"/>
          <w:sz w:val="24"/>
          <w:cs/>
        </w:rPr>
      </w:pPr>
    </w:p>
    <w:p w:rsidR="00A3786C" w:rsidRPr="00A3786C" w:rsidRDefault="00A3786C" w:rsidP="00A3786C">
      <w:pPr>
        <w:spacing w:after="0" w:line="240" w:lineRule="auto"/>
        <w:rPr>
          <w:rFonts w:ascii="TH SarabunPSK" w:eastAsia="Times New Roman" w:hAnsi="TH SarabunPSK" w:cs="TH SarabunPSK"/>
          <w:sz w:val="44"/>
          <w:szCs w:val="44"/>
        </w:rPr>
      </w:pPr>
    </w:p>
    <w:p w:rsidR="00A3786C" w:rsidRPr="00A3786C" w:rsidRDefault="00A3786C" w:rsidP="00A3786C">
      <w:pPr>
        <w:spacing w:after="0" w:line="240" w:lineRule="auto"/>
        <w:rPr>
          <w:rFonts w:ascii="Times New Roman" w:eastAsia="Times New Roman" w:hAnsi="Times New Roman" w:cs="CordiaUPC"/>
          <w:sz w:val="24"/>
          <w:cs/>
        </w:rPr>
      </w:pPr>
    </w:p>
    <w:p w:rsidR="00A3786C" w:rsidRPr="00A3786C" w:rsidRDefault="00A3786C" w:rsidP="00A3786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</w:p>
    <w:p w:rsidR="00A3786C" w:rsidRPr="00A3786C" w:rsidRDefault="00A3786C" w:rsidP="00A3786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5538BA" w:rsidRPr="00895DF3" w:rsidRDefault="005538BA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center"/>
        <w:outlineLvl w:val="0"/>
        <w:rPr>
          <w:rFonts w:ascii="Angsana New" w:eastAsia="Cordia New" w:hAnsi="Angsana New" w:cs="Angsana New"/>
          <w:b/>
          <w:bCs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center"/>
        <w:outlineLvl w:val="0"/>
        <w:rPr>
          <w:rFonts w:ascii="Angsana New" w:eastAsia="Cordia New" w:hAnsi="Angsana New" w:cs="Angsana New"/>
          <w:b/>
          <w:bCs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8808C1" w:rsidRPr="005538BA" w:rsidRDefault="008808C1">
      <w:pPr>
        <w:sectPr w:rsidR="008808C1" w:rsidRPr="005538BA" w:rsidSect="0026222C">
          <w:headerReference w:type="even" r:id="rId14"/>
          <w:headerReference w:type="default" r:id="rId15"/>
          <w:pgSz w:w="11906" w:h="16838"/>
          <w:pgMar w:top="1134" w:right="567" w:bottom="1134" w:left="1259" w:header="708" w:footer="708" w:gutter="0"/>
          <w:cols w:space="708"/>
          <w:docGrid w:linePitch="360"/>
        </w:sectPr>
      </w:pPr>
    </w:p>
    <w:p w:rsidR="008808C1" w:rsidRPr="008808C1" w:rsidRDefault="008808C1" w:rsidP="008808C1">
      <w:pPr>
        <w:spacing w:after="200" w:line="276" w:lineRule="auto"/>
        <w:rPr>
          <w:rFonts w:ascii="Calibri" w:eastAsia="Calibri" w:hAnsi="Calibri" w:cs="Cordia New"/>
          <w:u w:val="single"/>
        </w:rPr>
      </w:pPr>
    </w:p>
    <w:p w:rsidR="008808C1" w:rsidRPr="00895DF3" w:rsidRDefault="00895DF3" w:rsidP="008808C1">
      <w:pPr>
        <w:spacing w:after="20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  <w:r w:rsidRPr="00895DF3">
        <w:rPr>
          <w:rFonts w:ascii="TH SarabunPSK" w:eastAsia="Calibri" w:hAnsi="TH SarabunPSK" w:cs="TH SarabunPSK"/>
          <w:b/>
          <w:bCs/>
          <w:sz w:val="44"/>
          <w:szCs w:val="44"/>
          <w:u w:val="single"/>
          <w:cs/>
        </w:rPr>
        <w:t>012 รายงานผลการดำเดินงานประจำปี</w:t>
      </w:r>
    </w:p>
    <w:p w:rsidR="00120419" w:rsidRDefault="00120419" w:rsidP="00CB069D">
      <w:pPr>
        <w:tabs>
          <w:tab w:val="left" w:pos="9285"/>
        </w:tabs>
        <w:spacing w:after="200" w:line="276" w:lineRule="auto"/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</w:rPr>
        <w:t xml:space="preserve">                               </w:t>
      </w:r>
      <w:r w:rsidR="00CB069D">
        <w:rPr>
          <w:rFonts w:ascii="Calibri" w:eastAsia="Calibri" w:hAnsi="Calibri" w:cs="Cordia New"/>
        </w:rPr>
        <w:tab/>
      </w:r>
    </w:p>
    <w:p w:rsidR="00120419" w:rsidRDefault="00120419" w:rsidP="008808C1">
      <w:pPr>
        <w:spacing w:after="200" w:line="276" w:lineRule="auto"/>
        <w:rPr>
          <w:rFonts w:ascii="Calibri" w:eastAsia="Calibri" w:hAnsi="Calibri" w:cs="Cordia New"/>
        </w:rPr>
      </w:pPr>
    </w:p>
    <w:p w:rsidR="00120419" w:rsidRPr="00120419" w:rsidRDefault="00120419" w:rsidP="008808C1">
      <w:pPr>
        <w:spacing w:after="200" w:line="276" w:lineRule="auto"/>
        <w:rPr>
          <w:rFonts w:ascii="TH SarabunPSK" w:eastAsia="Calibri" w:hAnsi="TH SarabunPSK" w:cs="TH SarabunPSK"/>
          <w:b/>
          <w:bCs/>
          <w:sz w:val="56"/>
          <w:szCs w:val="56"/>
          <w:cs/>
        </w:rPr>
      </w:pPr>
      <w:r>
        <w:rPr>
          <w:rFonts w:ascii="TH SarabunPSK" w:eastAsia="Calibri" w:hAnsi="TH SarabunPSK" w:cs="TH SarabunPSK" w:hint="cs"/>
          <w:b/>
          <w:bCs/>
          <w:sz w:val="56"/>
          <w:szCs w:val="56"/>
          <w:cs/>
        </w:rPr>
        <w:t xml:space="preserve">                        </w:t>
      </w:r>
      <w:r w:rsidRPr="00120419">
        <w:rPr>
          <w:rFonts w:ascii="TH SarabunPSK" w:eastAsia="Calibri" w:hAnsi="TH SarabunPSK" w:cs="TH SarabunPSK" w:hint="cs"/>
          <w:b/>
          <w:bCs/>
          <w:sz w:val="56"/>
          <w:szCs w:val="56"/>
          <w:cs/>
        </w:rPr>
        <w:t xml:space="preserve">  </w:t>
      </w:r>
      <w:r w:rsidRPr="00120419">
        <w:rPr>
          <w:rFonts w:ascii="TH SarabunPSK" w:eastAsia="Calibri" w:hAnsi="TH SarabunPSK" w:cs="TH SarabunPSK"/>
          <w:b/>
          <w:bCs/>
          <w:sz w:val="56"/>
          <w:szCs w:val="56"/>
          <w:cs/>
        </w:rPr>
        <w:t>แผนการดำเดินงาน</w:t>
      </w:r>
    </w:p>
    <w:p w:rsidR="00120419" w:rsidRPr="00B10397" w:rsidRDefault="007D6061" w:rsidP="00120419">
      <w:pPr>
        <w:spacing w:before="120" w:after="240" w:line="240" w:lineRule="auto"/>
        <w:ind w:left="-567" w:right="-99"/>
        <w:jc w:val="center"/>
        <w:rPr>
          <w:rFonts w:ascii="TH SarabunPSK" w:eastAsia="Cordia New" w:hAnsi="TH SarabunPSK" w:cs="TH SarabunPSK"/>
          <w:b/>
          <w:bCs/>
          <w:sz w:val="80"/>
          <w:szCs w:val="80"/>
          <w:lang w:eastAsia="zh-CN"/>
        </w:rPr>
      </w:pPr>
      <w:r>
        <w:rPr>
          <w:rFonts w:ascii="TH SarabunPSK" w:eastAsia="Cordia New" w:hAnsi="TH SarabunPSK" w:cs="TH SarabunPSK" w:hint="cs"/>
          <w:b/>
          <w:bCs/>
          <w:sz w:val="80"/>
          <w:szCs w:val="80"/>
          <w:cs/>
          <w:lang w:eastAsia="zh-CN"/>
        </w:rPr>
        <w:t>ประจำปีงบประมาณ พ.ศ.2561</w:t>
      </w:r>
    </w:p>
    <w:p w:rsidR="00120419" w:rsidRPr="00B10397" w:rsidRDefault="00120419" w:rsidP="00120419">
      <w:pPr>
        <w:spacing w:after="0" w:line="240" w:lineRule="auto"/>
        <w:rPr>
          <w:rFonts w:ascii="TH SarabunPSK" w:eastAsia="Cordia New" w:hAnsi="TH SarabunPSK" w:cs="TH SarabunPSK"/>
          <w:sz w:val="48"/>
          <w:szCs w:val="48"/>
          <w:lang w:eastAsia="zh-CN"/>
        </w:rPr>
      </w:pPr>
    </w:p>
    <w:p w:rsidR="00120419" w:rsidRPr="00B10397" w:rsidRDefault="00120419" w:rsidP="00120419">
      <w:pPr>
        <w:spacing w:after="0" w:line="240" w:lineRule="auto"/>
        <w:rPr>
          <w:rFonts w:ascii="TH SarabunPSK" w:eastAsia="Cordia New" w:hAnsi="TH SarabunPSK" w:cs="TH SarabunPSK"/>
          <w:sz w:val="48"/>
          <w:szCs w:val="48"/>
          <w:cs/>
          <w:lang w:eastAsia="zh-CN"/>
        </w:rPr>
      </w:pPr>
      <w:r w:rsidRPr="00B10397">
        <w:rPr>
          <w:rFonts w:ascii="AngsanaUPC" w:eastAsia="Cordia New" w:hAnsi="AngsanaUPC" w:cs="AngsanaUPC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D16E32A" wp14:editId="6215991A">
                <wp:simplePos x="0" y="0"/>
                <wp:positionH relativeFrom="column">
                  <wp:posOffset>1778635</wp:posOffset>
                </wp:positionH>
                <wp:positionV relativeFrom="paragraph">
                  <wp:posOffset>258445</wp:posOffset>
                </wp:positionV>
                <wp:extent cx="380365" cy="494665"/>
                <wp:effectExtent l="0" t="0" r="3175" b="254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419" w:rsidRPr="00D07828" w:rsidRDefault="00120419" w:rsidP="00120419">
                            <w:pPr>
                              <w:rPr>
                                <w:rFonts w:ascii="Calibri" w:hAnsi="Calibri" w:cs="Cordia New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6E32A" id="Text Box 65" o:spid="_x0000_s1027" type="#_x0000_t202" style="position:absolute;margin-left:140.05pt;margin-top:20.35pt;width:29.95pt;height:38.95pt;z-index:251723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" stroked="f">
                <v:textbox style="mso-fit-shape-to-text:t">
                  <w:txbxContent>
                    <w:p w:rsidR="00120419" w:rsidRPr="00D07828" w:rsidRDefault="00120419" w:rsidP="00120419">
                      <w:pPr>
                        <w:rPr>
                          <w:rFonts w:ascii="Calibri" w:hAnsi="Calibri"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0397">
        <w:rPr>
          <w:rFonts w:ascii="TH SarabunPSK" w:eastAsia="Cordia New" w:hAnsi="TH SarabunPSK" w:cs="TH SarabunPSK"/>
          <w:sz w:val="48"/>
          <w:szCs w:val="48"/>
          <w:lang w:eastAsia="zh-CN"/>
        </w:rPr>
        <w:t xml:space="preserve">    </w:t>
      </w:r>
    </w:p>
    <w:p w:rsidR="00120419" w:rsidRPr="00B10397" w:rsidRDefault="00120419" w:rsidP="00120419">
      <w:pPr>
        <w:spacing w:after="0" w:line="240" w:lineRule="auto"/>
        <w:jc w:val="center"/>
        <w:rPr>
          <w:rFonts w:ascii="TH SarabunPSK" w:eastAsia="Cordia New" w:hAnsi="TH SarabunPSK" w:cs="TH SarabunPSK"/>
          <w:sz w:val="48"/>
          <w:szCs w:val="48"/>
          <w:lang w:eastAsia="zh-CN"/>
        </w:rPr>
      </w:pPr>
      <w:r w:rsidRPr="00B10397">
        <w:rPr>
          <w:rFonts w:ascii="AngsanaUPC" w:eastAsia="Cordia New" w:hAnsi="AngsanaUPC" w:cs="AngsanaUPC"/>
          <w:noProof/>
          <w:sz w:val="96"/>
          <w:szCs w:val="96"/>
        </w:rPr>
        <w:drawing>
          <wp:inline distT="0" distB="0" distL="0" distR="0" wp14:anchorId="719F58ED" wp14:editId="09237E2D">
            <wp:extent cx="3079954" cy="2667000"/>
            <wp:effectExtent l="0" t="0" r="0" b="0"/>
            <wp:docPr id="66" name="รูปภาพ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590" cy="26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419" w:rsidRPr="00B10397" w:rsidRDefault="00120419" w:rsidP="00120419">
      <w:pPr>
        <w:spacing w:after="0" w:line="240" w:lineRule="auto"/>
        <w:rPr>
          <w:rFonts w:ascii="TH SarabunPSK" w:eastAsia="Cordia New" w:hAnsi="TH SarabunPSK" w:cs="TH SarabunPSK"/>
          <w:sz w:val="48"/>
          <w:szCs w:val="48"/>
          <w:lang w:eastAsia="zh-CN"/>
        </w:rPr>
      </w:pPr>
    </w:p>
    <w:p w:rsidR="00120419" w:rsidRPr="00B10397" w:rsidRDefault="00120419" w:rsidP="00120419">
      <w:pPr>
        <w:spacing w:after="0" w:line="240" w:lineRule="auto"/>
        <w:rPr>
          <w:rFonts w:ascii="TH SarabunPSK" w:eastAsia="Cordia New" w:hAnsi="TH SarabunPSK" w:cs="TH SarabunPSK"/>
          <w:b/>
          <w:bCs/>
          <w:sz w:val="72"/>
          <w:szCs w:val="72"/>
          <w:lang w:eastAsia="zh-CN"/>
        </w:rPr>
      </w:pPr>
    </w:p>
    <w:p w:rsidR="00120419" w:rsidRPr="00B10397" w:rsidRDefault="00120419" w:rsidP="00120419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70"/>
          <w:szCs w:val="70"/>
          <w:lang w:eastAsia="zh-CN"/>
        </w:rPr>
      </w:pPr>
      <w:r w:rsidRPr="00B10397">
        <w:rPr>
          <w:rFonts w:ascii="TH SarabunPSK" w:eastAsia="Cordia New" w:hAnsi="TH SarabunPSK" w:cs="TH SarabunPSK" w:hint="cs"/>
          <w:b/>
          <w:bCs/>
          <w:sz w:val="70"/>
          <w:szCs w:val="70"/>
          <w:cs/>
          <w:lang w:eastAsia="zh-CN"/>
        </w:rPr>
        <w:t xml:space="preserve">    </w:t>
      </w:r>
      <w:r w:rsidRPr="00B10397">
        <w:rPr>
          <w:rFonts w:ascii="TH SarabunPSK" w:eastAsia="Cordia New" w:hAnsi="TH SarabunPSK" w:cs="TH SarabunPSK"/>
          <w:b/>
          <w:bCs/>
          <w:sz w:val="70"/>
          <w:szCs w:val="70"/>
          <w:cs/>
          <w:lang w:eastAsia="zh-CN"/>
        </w:rPr>
        <w:t>องค์การบริหารส่วนตำบล</w:t>
      </w:r>
      <w:r w:rsidRPr="00B10397">
        <w:rPr>
          <w:rFonts w:ascii="TH SarabunPSK" w:eastAsia="Cordia New" w:hAnsi="TH SarabunPSK" w:cs="TH SarabunPSK" w:hint="cs"/>
          <w:b/>
          <w:bCs/>
          <w:sz w:val="70"/>
          <w:szCs w:val="70"/>
          <w:cs/>
          <w:lang w:eastAsia="zh-CN"/>
        </w:rPr>
        <w:t>ลำไทรโยง</w:t>
      </w:r>
    </w:p>
    <w:p w:rsidR="00120419" w:rsidRPr="00B10397" w:rsidRDefault="00120419" w:rsidP="0012041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76"/>
          <w:szCs w:val="76"/>
          <w:lang w:eastAsia="zh-CN"/>
        </w:rPr>
      </w:pPr>
      <w:r w:rsidRPr="00B10397">
        <w:rPr>
          <w:rFonts w:ascii="TH SarabunPSK" w:eastAsia="Cordia New" w:hAnsi="TH SarabunPSK" w:cs="TH SarabunPSK" w:hint="cs"/>
          <w:b/>
          <w:bCs/>
          <w:sz w:val="70"/>
          <w:szCs w:val="70"/>
          <w:cs/>
          <w:lang w:eastAsia="zh-CN"/>
        </w:rPr>
        <w:t xml:space="preserve">     </w:t>
      </w:r>
      <w:r w:rsidRPr="00B10397">
        <w:rPr>
          <w:rFonts w:ascii="TH SarabunPSK" w:eastAsia="Cordia New" w:hAnsi="TH SarabunPSK" w:cs="TH SarabunPSK"/>
          <w:b/>
          <w:bCs/>
          <w:sz w:val="70"/>
          <w:szCs w:val="70"/>
          <w:cs/>
          <w:lang w:eastAsia="zh-CN"/>
        </w:rPr>
        <w:t>อำเภ</w:t>
      </w:r>
      <w:r w:rsidRPr="00B10397">
        <w:rPr>
          <w:rFonts w:ascii="TH SarabunPSK" w:eastAsia="Cordia New" w:hAnsi="TH SarabunPSK" w:cs="TH SarabunPSK" w:hint="cs"/>
          <w:b/>
          <w:bCs/>
          <w:sz w:val="70"/>
          <w:szCs w:val="70"/>
          <w:cs/>
          <w:lang w:eastAsia="zh-CN"/>
        </w:rPr>
        <w:t>อนางรอง</w:t>
      </w:r>
      <w:r w:rsidRPr="00B10397">
        <w:rPr>
          <w:rFonts w:ascii="TH SarabunPSK" w:eastAsia="Cordia New" w:hAnsi="TH SarabunPSK" w:cs="TH SarabunPSK"/>
          <w:b/>
          <w:bCs/>
          <w:sz w:val="70"/>
          <w:szCs w:val="70"/>
          <w:cs/>
          <w:lang w:eastAsia="zh-CN"/>
        </w:rPr>
        <w:t xml:space="preserve">   จังหวัด</w:t>
      </w:r>
      <w:r w:rsidRPr="00B10397">
        <w:rPr>
          <w:rFonts w:ascii="TH SarabunPSK" w:eastAsia="Cordia New" w:hAnsi="TH SarabunPSK" w:cs="TH SarabunPSK" w:hint="cs"/>
          <w:b/>
          <w:bCs/>
          <w:sz w:val="70"/>
          <w:szCs w:val="70"/>
          <w:cs/>
          <w:lang w:eastAsia="zh-CN"/>
        </w:rPr>
        <w:t>บุรีรัมย์</w:t>
      </w:r>
    </w:p>
    <w:p w:rsidR="00120419" w:rsidRPr="00B10397" w:rsidRDefault="00120419" w:rsidP="00120419">
      <w:pPr>
        <w:spacing w:after="0" w:line="240" w:lineRule="auto"/>
        <w:rPr>
          <w:rFonts w:ascii="TH SarabunPSK" w:eastAsia="Cordia New" w:hAnsi="TH SarabunPSK" w:cs="TH SarabunPSK"/>
          <w:sz w:val="72"/>
          <w:szCs w:val="72"/>
          <w:lang w:eastAsia="zh-CN"/>
        </w:rPr>
      </w:pPr>
      <w:r w:rsidRPr="00B10397">
        <w:rPr>
          <w:rFonts w:ascii="TH SarabunPSK" w:eastAsia="Cordia New" w:hAnsi="TH SarabunPSK" w:cs="TH SarabunPSK" w:hint="cs"/>
          <w:sz w:val="72"/>
          <w:szCs w:val="72"/>
          <w:cs/>
          <w:lang w:eastAsia="zh-CN"/>
        </w:rPr>
        <w:t xml:space="preserve">  </w:t>
      </w:r>
    </w:p>
    <w:p w:rsidR="00120419" w:rsidRDefault="00120419" w:rsidP="007D6061">
      <w:pPr>
        <w:tabs>
          <w:tab w:val="left" w:pos="3990"/>
        </w:tabs>
        <w:spacing w:after="200" w:line="276" w:lineRule="auto"/>
        <w:rPr>
          <w:rFonts w:ascii="Calibri" w:eastAsia="Calibri" w:hAnsi="Calibri" w:cs="Cordia New"/>
        </w:rPr>
      </w:pPr>
    </w:p>
    <w:p w:rsidR="007D6061" w:rsidRDefault="007D6061" w:rsidP="007D6061">
      <w:pPr>
        <w:tabs>
          <w:tab w:val="left" w:pos="3990"/>
        </w:tabs>
        <w:spacing w:after="200" w:line="276" w:lineRule="auto"/>
        <w:rPr>
          <w:rFonts w:ascii="Calibri" w:eastAsia="Calibri" w:hAnsi="Calibri" w:cs="Cordia New"/>
        </w:rPr>
        <w:sectPr w:rsidR="007D6061" w:rsidSect="0026222C">
          <w:pgSz w:w="11906" w:h="16838"/>
          <w:pgMar w:top="1134" w:right="567" w:bottom="1134" w:left="1259" w:header="709" w:footer="709" w:gutter="0"/>
          <w:cols w:space="708"/>
          <w:docGrid w:linePitch="360"/>
        </w:sectPr>
      </w:pPr>
      <w:r>
        <w:rPr>
          <w:rFonts w:ascii="Calibri" w:eastAsia="Calibri" w:hAnsi="Calibri" w:cs="Cordia New"/>
        </w:rPr>
        <w:tab/>
      </w:r>
    </w:p>
    <w:p w:rsidR="00120419" w:rsidRDefault="00120419" w:rsidP="008808C1">
      <w:pPr>
        <w:spacing w:after="200" w:line="276" w:lineRule="auto"/>
        <w:rPr>
          <w:rFonts w:ascii="Calibri" w:eastAsia="Calibri" w:hAnsi="Calibri" w:cs="Cordia New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Calibri" w:eastAsia="Calibri" w:hAnsi="Calibri" w:cs="Cordia New"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บัญชีสรุปโครงการ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/กิจกรรม  และงบประมาณ</w:t>
      </w: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แผนการดำเนินงาน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ประจำปี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งบประมาณ  พ.ศ.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2561</w:t>
      </w:r>
    </w:p>
    <w:p w:rsidR="007D6061" w:rsidRPr="0026222C" w:rsidRDefault="007D6061" w:rsidP="007D6061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ลำไทรโยง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อำเภอ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นางรอง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จั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งหวัดบุรีรัมย์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1559"/>
        <w:gridCol w:w="1701"/>
        <w:gridCol w:w="1276"/>
        <w:gridCol w:w="1842"/>
        <w:gridCol w:w="1701"/>
      </w:tblGrid>
      <w:tr w:rsidR="007D6061" w:rsidRPr="0026222C" w:rsidTr="00967192">
        <w:tc>
          <w:tcPr>
            <w:tcW w:w="7338" w:type="dxa"/>
            <w:tcBorders>
              <w:bottom w:val="nil"/>
            </w:tcBorders>
          </w:tcPr>
          <w:p w:rsidR="007D6061" w:rsidRPr="0026222C" w:rsidRDefault="007D6061" w:rsidP="00967192">
            <w:pPr>
              <w:keepNext/>
              <w:spacing w:before="120"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งการพัฒนา</w:t>
            </w:r>
          </w:p>
        </w:tc>
        <w:tc>
          <w:tcPr>
            <w:tcW w:w="1559" w:type="dxa"/>
            <w:tcBorders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จำนวนโครงการ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ที่จะดำเนินการ</w:t>
            </w:r>
          </w:p>
        </w:tc>
        <w:tc>
          <w:tcPr>
            <w:tcW w:w="1701" w:type="dxa"/>
            <w:tcBorders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คิดเป็นร้อยละของโครงการทั้งหมด</w:t>
            </w:r>
          </w:p>
        </w:tc>
        <w:tc>
          <w:tcPr>
            <w:tcW w:w="1276" w:type="dxa"/>
            <w:tcBorders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842" w:type="dxa"/>
            <w:tcBorders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คิดเป็น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ร้อยละของ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งบประมาณทั้งหมด</w:t>
            </w:r>
          </w:p>
        </w:tc>
        <w:tc>
          <w:tcPr>
            <w:tcW w:w="1701" w:type="dxa"/>
            <w:tcBorders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</w:tr>
      <w:tr w:rsidR="007D6061" w:rsidRPr="0026222C" w:rsidTr="00967192">
        <w:trPr>
          <w:trHeight w:val="70"/>
        </w:trPr>
        <w:tc>
          <w:tcPr>
            <w:tcW w:w="7338" w:type="dxa"/>
            <w:tcBorders>
              <w:bottom w:val="nil"/>
            </w:tcBorders>
          </w:tcPr>
          <w:p w:rsidR="007D6061" w:rsidRPr="0026222C" w:rsidRDefault="007D6061" w:rsidP="00967192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1 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ยุทธศาสตร์ด้านโครงสร้างพื้นฐาน</w:t>
            </w:r>
          </w:p>
        </w:tc>
        <w:tc>
          <w:tcPr>
            <w:tcW w:w="1559" w:type="dxa"/>
            <w:tcBorders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c>
          <w:tcPr>
            <w:tcW w:w="7338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ก่อสร้าง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ปรับปรุงและบำรุงรักษาระบบประปา ถังเก็บน้ำ บ่อน้ำตื้น แหล่ง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น้ำเพื่ออุปโภคบริโภค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 1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 4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35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100,000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1.41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</w:tr>
      <w:tr w:rsidR="007D6061" w:rsidRPr="0026222C" w:rsidTr="00967192">
        <w:tc>
          <w:tcPr>
            <w:tcW w:w="7338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2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ก่อสร้าง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ปรับปรุง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บำรุงรักษา ถนน ท่อระบายน้ำ สะพาน ท่อหลอด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เหลี่ยม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14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22.22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2,840,000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5.24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</w:tr>
      <w:tr w:rsidR="007D6061" w:rsidRPr="0026222C" w:rsidTr="00967192">
        <w:tc>
          <w:tcPr>
            <w:tcW w:w="7338" w:type="dxa"/>
            <w:tcBorders>
              <w:top w:val="nil"/>
              <w:bottom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 xml:space="preserve">ที่ 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3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ข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ยายเขต ซ่อมแซม ปรับปรุง บำรุงรักษา ไฟฟ้า ไฟฟ้าสาธารณะ โทรศัพท์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สาธารณะ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          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 9.09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100,000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2.25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กองช่าง</w:t>
            </w:r>
          </w:p>
        </w:tc>
      </w:tr>
      <w:tr w:rsidR="007D6061" w:rsidRPr="0026222C" w:rsidTr="00967192">
        <w:trPr>
          <w:trHeight w:val="245"/>
        </w:trPr>
        <w:tc>
          <w:tcPr>
            <w:tcW w:w="7338" w:type="dxa"/>
            <w:tcBorders>
              <w:bottom w:val="single" w:sz="4" w:space="0" w:color="auto"/>
            </w:tcBorders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16.49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3,040,000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4.62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7D6061" w:rsidRPr="0026222C" w:rsidTr="00967192">
        <w:tc>
          <w:tcPr>
            <w:tcW w:w="7338" w:type="dxa"/>
            <w:tcBorders>
              <w:bottom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2 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ยุทธศาสตร์ด้านแหล่งน้ำ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 xml:space="preserve"> 1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การพัฒนา ก่อสร้าง ปรับปรุง แหล่งน้ำเพื่อการเกษตร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br/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-</w:t>
            </w:r>
          </w:p>
        </w:tc>
      </w:tr>
      <w:tr w:rsidR="007D6061" w:rsidRPr="0026222C" w:rsidTr="00967192">
        <w:trPr>
          <w:trHeight w:val="247"/>
        </w:trPr>
        <w:tc>
          <w:tcPr>
            <w:tcW w:w="7338" w:type="dxa"/>
            <w:tcBorders>
              <w:bottom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-</w:t>
            </w:r>
          </w:p>
        </w:tc>
      </w:tr>
      <w:tr w:rsidR="007D6061" w:rsidRPr="0026222C" w:rsidTr="0096719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967192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ยุทธศาสตร์ที่ 3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ยุทธศาสตร์การพัฒนาด้านเศรษฐกิจ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c>
          <w:tcPr>
            <w:tcW w:w="7338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 xml:space="preserve">ที่ 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การพัฒนาการบริหารจัดการระบบเศรษฐกิจและการเรียนรู้ในชุมชน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33.33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40,000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47.06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7D6061" w:rsidRPr="0026222C" w:rsidTr="00967192">
        <w:tc>
          <w:tcPr>
            <w:tcW w:w="7338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2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การพัฒนาและส่งเสริมอาชีพในครัวเรือน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66.67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60,000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75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7D6061" w:rsidRPr="0026222C" w:rsidTr="00967192">
        <w:tc>
          <w:tcPr>
            <w:tcW w:w="7338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3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การพัฒนาและส่งเสริมอาชีพทางการเลี้ยงสัตว์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</w:tc>
      </w:tr>
      <w:tr w:rsidR="007D6061" w:rsidRPr="0026222C" w:rsidTr="00967192">
        <w:trPr>
          <w:trHeight w:val="345"/>
        </w:trPr>
        <w:tc>
          <w:tcPr>
            <w:tcW w:w="7338" w:type="dxa"/>
            <w:tcBorders>
              <w:bottom w:val="single" w:sz="4" w:space="0" w:color="auto"/>
            </w:tcBorders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33.33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100,000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28.12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7D6061" w:rsidRPr="0026222C" w:rsidTr="0096719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4 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ยุทธศาสตร์การพัฒนาด้านสังคม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การพัฒนา สร้างเสริมคุณภาพชีวิตในสังคม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33.33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495,900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6.19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</w:tc>
      </w:tr>
      <w:tr w:rsidR="007D6061" w:rsidRPr="0026222C" w:rsidTr="00967192"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2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การแก้ไขปัญหาความยากจน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146,000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</w:tc>
      </w:tr>
      <w:tr w:rsidR="007D6061" w:rsidRPr="0026222C" w:rsidTr="00967192">
        <w:trPr>
          <w:trHeight w:val="29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34.38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641,900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7.82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7D6061" w:rsidRPr="0026222C" w:rsidTr="0096719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5 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ยุทธศาสตร์การพัฒนาด้านสาธารณสุข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1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ควบคุมและป้องกันโรค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2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การเสริมสร้างสุขภาพที่ดีให้กับประชาชน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และดำเนินงานสาธารณสุขโดย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lastRenderedPageBreak/>
              <w:t xml:space="preserve">                             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เน้นการมีส่วนร่วม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60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161,000</w:t>
            </w:r>
          </w:p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45,000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73.18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ำนักงานปลัด</w:t>
            </w:r>
          </w:p>
        </w:tc>
      </w:tr>
      <w:tr w:rsidR="007D6061" w:rsidRPr="0026222C" w:rsidTr="00967192">
        <w:trPr>
          <w:trHeight w:val="27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lastRenderedPageBreak/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206,000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59.71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</w:tc>
      </w:tr>
    </w:tbl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1559"/>
        <w:gridCol w:w="1701"/>
        <w:gridCol w:w="1417"/>
        <w:gridCol w:w="1560"/>
        <w:gridCol w:w="1701"/>
      </w:tblGrid>
      <w:tr w:rsidR="007D6061" w:rsidRPr="0026222C" w:rsidTr="00967192">
        <w:tc>
          <w:tcPr>
            <w:tcW w:w="7338" w:type="dxa"/>
            <w:tcBorders>
              <w:bottom w:val="nil"/>
            </w:tcBorders>
          </w:tcPr>
          <w:p w:rsidR="007D6061" w:rsidRPr="0026222C" w:rsidRDefault="007D6061" w:rsidP="00967192">
            <w:pPr>
              <w:keepNext/>
              <w:spacing w:before="120"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การพัฒนา</w:t>
            </w:r>
          </w:p>
        </w:tc>
        <w:tc>
          <w:tcPr>
            <w:tcW w:w="1559" w:type="dxa"/>
            <w:tcBorders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จำนวนโครงการ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ที่จะดำเนินการ</w:t>
            </w:r>
          </w:p>
        </w:tc>
        <w:tc>
          <w:tcPr>
            <w:tcW w:w="1701" w:type="dxa"/>
            <w:tcBorders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คิดเป็นร้อยละของโครงการทั้งหมด</w:t>
            </w:r>
          </w:p>
        </w:tc>
        <w:tc>
          <w:tcPr>
            <w:tcW w:w="1417" w:type="dxa"/>
            <w:tcBorders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560" w:type="dxa"/>
            <w:tcBorders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ร้อยละของ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งบประมาณหมด</w:t>
            </w:r>
          </w:p>
        </w:tc>
        <w:tc>
          <w:tcPr>
            <w:tcW w:w="1701" w:type="dxa"/>
            <w:tcBorders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</w:tr>
      <w:tr w:rsidR="007D6061" w:rsidRPr="0026222C" w:rsidTr="00967192">
        <w:tc>
          <w:tcPr>
            <w:tcW w:w="7338" w:type="dxa"/>
            <w:tcBorders>
              <w:bottom w:val="nil"/>
            </w:tcBorders>
          </w:tcPr>
          <w:p w:rsidR="007D6061" w:rsidRPr="0026222C" w:rsidRDefault="007D6061" w:rsidP="00967192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ยุทธศาสตร์ที่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6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ยุทธศาสตร์การพัฒนา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ด้านการศึกษา ศาสนา วัฒนธรรม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และนันทนาการ</w:t>
            </w:r>
          </w:p>
        </w:tc>
        <w:tc>
          <w:tcPr>
            <w:tcW w:w="1559" w:type="dxa"/>
            <w:tcBorders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c>
          <w:tcPr>
            <w:tcW w:w="7338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การเพิ่มโอกาส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การ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รับรู้ข้อมูลข่าวสารให้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แก่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ประชาชน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40,000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30.77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7D6061" w:rsidRPr="0026222C" w:rsidTr="00967192">
        <w:tc>
          <w:tcPr>
            <w:tcW w:w="7338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2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การส่งเสริมการศึกษาระดับก่อนวัยเรียน การศึกษาฯ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3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การส่งเสริมการกีฬาและ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กิจกรรม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นันทนาการ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4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การส่งเสริมศาสนา ศิลปวัฒนธรรม และประเพณีท้องถิ่น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33.33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40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66.67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200,000</w:t>
            </w:r>
          </w:p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220,000</w:t>
            </w:r>
          </w:p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440,000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7.95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93.22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81.48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</w:tr>
      <w:tr w:rsidR="007D6061" w:rsidRPr="0026222C" w:rsidTr="00967192">
        <w:trPr>
          <w:trHeight w:val="334"/>
        </w:trPr>
        <w:tc>
          <w:tcPr>
            <w:tcW w:w="7338" w:type="dxa"/>
            <w:tcBorders>
              <w:top w:val="single" w:sz="4" w:space="0" w:color="auto"/>
              <w:bottom w:val="nil"/>
            </w:tcBorders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900,000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27.35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-</w:t>
            </w:r>
          </w:p>
        </w:tc>
      </w:tr>
      <w:tr w:rsidR="007D6061" w:rsidRPr="0026222C" w:rsidTr="00967192">
        <w:tc>
          <w:tcPr>
            <w:tcW w:w="7338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ยุทธศาสตร์ที่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7 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ยุ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ทธศาสตร์การพัฒนาด้านการเมือง การบริหารและการพัฒนาบุคลากรท้องถิ่น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7D6061" w:rsidRPr="0026222C" w:rsidTr="00967192">
        <w:tc>
          <w:tcPr>
            <w:tcW w:w="7338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1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ส่งเสริม และพัฒนาด้านการเมือง การบริหารแก่ภาคประชาชน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2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การเพิ่มโอกาสในการมีส่วนร่วมของประชาชนในด้านการเมือง การบริหาร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3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การพัฒนาบุคลากรท้องถิ่น และการพัฒนาระบบการบริหารจัดการ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100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55.56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15,000</w:t>
            </w:r>
          </w:p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1,413,500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25.86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81.65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สำนักงานปลัด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7D6061" w:rsidRPr="0026222C" w:rsidTr="00967192">
        <w:tc>
          <w:tcPr>
            <w:tcW w:w="7338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70.45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3,397,900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21.24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-</w:t>
            </w:r>
          </w:p>
        </w:tc>
      </w:tr>
      <w:tr w:rsidR="007D6061" w:rsidRPr="0026222C" w:rsidTr="00967192">
        <w:trPr>
          <w:trHeight w:val="70"/>
        </w:trPr>
        <w:tc>
          <w:tcPr>
            <w:tcW w:w="7338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ยุทธศาสตร์ที่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8 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ยุทธศาสตร์การพัฒนาด้านการจัดการทรัพยากรธรรมชาติและสิ่งแวดล้อม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7D6061" w:rsidRPr="0026222C" w:rsidTr="00967192">
        <w:tc>
          <w:tcPr>
            <w:tcW w:w="7338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การสร้างจิตสำนึกและตระหนักในคุณค่าของทรัพยากรธรรมชาติและ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สิ่งแวดล้อม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50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120,000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43.32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ำนักงานปลัด</w:t>
            </w:r>
          </w:p>
        </w:tc>
      </w:tr>
      <w:tr w:rsidR="007D6061" w:rsidRPr="0026222C" w:rsidTr="00967192">
        <w:trPr>
          <w:trHeight w:val="391"/>
        </w:trPr>
        <w:tc>
          <w:tcPr>
            <w:tcW w:w="7338" w:type="dxa"/>
            <w:tcBorders>
              <w:top w:val="single" w:sz="4" w:space="0" w:color="auto"/>
              <w:bottom w:val="nil"/>
            </w:tcBorders>
            <w:vAlign w:val="bottom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bottom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120,000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bottom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43.32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bottom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7D6061" w:rsidRPr="0026222C" w:rsidTr="00967192">
        <w:trPr>
          <w:trHeight w:val="411"/>
        </w:trPr>
        <w:tc>
          <w:tcPr>
            <w:tcW w:w="7338" w:type="dxa"/>
            <w:tcBorders>
              <w:top w:val="single" w:sz="4" w:space="0" w:color="auto"/>
            </w:tcBorders>
            <w:vAlign w:val="bottom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31.19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8,675,800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48.47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</w:tbl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  </w:t>
      </w: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บัญชีโครงการ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>/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กิจกรรม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/งบประมาณ</w:t>
      </w: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แผนการดำเนินงาน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ประจำปี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งบประมาณ  พ.ศ.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2561</w:t>
      </w:r>
    </w:p>
    <w:p w:rsidR="007D6061" w:rsidRPr="0026222C" w:rsidRDefault="007D6061" w:rsidP="007D6061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ลำไทรโยง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อำเภอ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นางรอง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จังหวัดบุรีรัมย์</w:t>
      </w:r>
    </w:p>
    <w:p w:rsidR="007D6061" w:rsidRPr="0026222C" w:rsidRDefault="007D6061" w:rsidP="007D6061">
      <w:pPr>
        <w:numPr>
          <w:ilvl w:val="0"/>
          <w:numId w:val="25"/>
        </w:num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์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การพัฒนาด้านโครงสร้างพื้นฐาน</w:t>
      </w:r>
    </w:p>
    <w:p w:rsidR="007D6061" w:rsidRPr="0026222C" w:rsidRDefault="007D6061" w:rsidP="007D6061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/>
          <w:sz w:val="32"/>
          <w:szCs w:val="32"/>
        </w:rPr>
        <w:tab/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1.1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1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ารก่อสร้างปรับปรุงและบำรุงรักษาระบบประปา ถังเก็บน้ำ บ่อน้ำตื้น บ่อบาดาล แหล่งน้ำเพื่อการอุปโภค บริโภค</w:t>
      </w: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410"/>
        <w:gridCol w:w="1134"/>
        <w:gridCol w:w="1181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D6061" w:rsidRPr="0026222C" w:rsidTr="00967192">
        <w:trPr>
          <w:cantSplit/>
        </w:trPr>
        <w:tc>
          <w:tcPr>
            <w:tcW w:w="709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410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81" w:type="dxa"/>
            <w:vMerge w:val="restart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พ.ศ.255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4860" w:type="dxa"/>
            <w:gridSpan w:val="9"/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.2560</w:t>
            </w:r>
          </w:p>
        </w:tc>
      </w:tr>
      <w:tr w:rsidR="007D6061" w:rsidRPr="0026222C" w:rsidTr="00967192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181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967192">
        <w:trPr>
          <w:trHeight w:val="759"/>
        </w:trPr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ซ่อมแซมระบบประปาหมู่บ้าน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เพื่อซ่อมแซมระบบประปาหมู่บ้านในเขตพื้นที่  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จำนวน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14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หมู่บ้าน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100,000</w:t>
            </w:r>
          </w:p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1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080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กองช่าง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5B38321" wp14:editId="52BA3306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168910</wp:posOffset>
                      </wp:positionV>
                      <wp:extent cx="3781425" cy="635"/>
                      <wp:effectExtent l="19050" t="55245" r="19050" b="58420"/>
                      <wp:wrapNone/>
                      <wp:docPr id="67" name="ลูกศรเชื่อมต่อแบบตรง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22C4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67" o:spid="_x0000_s1026" type="#_x0000_t32" style="position:absolute;margin-left:3.9pt;margin-top:13.3pt;width:297.75pt;height: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1.2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การ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ก่อสร้าง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ปรับปรุง บำรุงรักษา ถนน ท่อระบายน้ำ สะพาน ท่อลอดเหลี่ยม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2552"/>
        <w:gridCol w:w="1134"/>
        <w:gridCol w:w="1134"/>
        <w:gridCol w:w="1134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426"/>
        <w:gridCol w:w="708"/>
        <w:gridCol w:w="425"/>
      </w:tblGrid>
      <w:tr w:rsidR="007D6061" w:rsidRPr="0026222C" w:rsidTr="00967192">
        <w:trPr>
          <w:cantSplit/>
        </w:trPr>
        <w:tc>
          <w:tcPr>
            <w:tcW w:w="709" w:type="dxa"/>
            <w:vMerge w:val="restart"/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2" w:type="dxa"/>
            <w:vMerge w:val="restart"/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4819" w:type="dxa"/>
            <w:gridSpan w:val="9"/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.2561</w:t>
            </w:r>
          </w:p>
        </w:tc>
      </w:tr>
      <w:tr w:rsidR="007D6061" w:rsidRPr="0026222C" w:rsidTr="00967192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708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967192">
        <w:trPr>
          <w:trHeight w:val="652"/>
        </w:trPr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1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โครงการก่อสร้างถนนลาดยางแบบ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D.B.S.T.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1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หนองตะลุมปุ๊ก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อำเภอ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รีรัมย์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2552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D.B.S.T.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1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หนองตะลุมปุ๊ก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ภอนางรอง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โดยการก่อสร้างถนนลาดยาง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D.B.S.T.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ขนาดความกว้าง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3.50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เมตร ความยาว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316.00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เมตร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ความหนาชั้นพื้นทางหินคลุก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0.15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เมตร หรือมีพื้นที่ไม่น้อยกว่า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1,106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ตร.ม. พร้อมป้ายโครงการ จำนวน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1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ป้าย ตามแบบองค์การบริหารส่วนตำบล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กำหนด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320,000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หมู่ที่ 1 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หนองตะลุมปุ๊ก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C444332" wp14:editId="71D2C315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165735</wp:posOffset>
                      </wp:positionV>
                      <wp:extent cx="3781425" cy="635"/>
                      <wp:effectExtent l="19050" t="57150" r="19050" b="56515"/>
                      <wp:wrapNone/>
                      <wp:docPr id="68" name="ลูกศรเชื่อมต่อแบบตรง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3FF51" id="ลูกศรเชื่อมต่อแบบตรง 68" o:spid="_x0000_s1026" type="#_x0000_t32" style="position:absolute;margin-left:15.55pt;margin-top:13.05pt;width:297.75pt;height: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rPr>
          <w:trHeight w:val="652"/>
        </w:trPr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693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โครงการก่อสร้างถนนลาดยางแบบ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D.B.S.T.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3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ลุงไผ่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นางรอง 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D.B.S.T.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3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ลุงไผ่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อำเภอ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นางรอง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320,000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3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ลุงไผ่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D92E860" wp14:editId="47E98C82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166370</wp:posOffset>
                      </wp:positionV>
                      <wp:extent cx="3781425" cy="635"/>
                      <wp:effectExtent l="19050" t="57150" r="19050" b="56515"/>
                      <wp:wrapNone/>
                      <wp:docPr id="69" name="ลูกศรเชื่อมต่อแบบตรง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A6775" id="ลูกศรเชื่อมต่อแบบตรง 69" o:spid="_x0000_s1026" type="#_x0000_t32" style="position:absolute;margin-left:11.8pt;margin-top:13.1pt;width:297.75pt;height: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2551"/>
        <w:gridCol w:w="1276"/>
        <w:gridCol w:w="1134"/>
        <w:gridCol w:w="1134"/>
        <w:gridCol w:w="425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6"/>
      </w:tblGrid>
      <w:tr w:rsidR="007D6061" w:rsidRPr="0026222C" w:rsidTr="00967192">
        <w:trPr>
          <w:cantSplit/>
        </w:trPr>
        <w:tc>
          <w:tcPr>
            <w:tcW w:w="709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694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1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559" w:type="dxa"/>
            <w:gridSpan w:val="3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4820" w:type="dxa"/>
            <w:gridSpan w:val="9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.2561</w:t>
            </w:r>
          </w:p>
        </w:tc>
      </w:tr>
      <w:tr w:rsidR="007D6061" w:rsidRPr="0026222C" w:rsidTr="00967192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967192">
        <w:trPr>
          <w:trHeight w:val="652"/>
        </w:trPr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</w:t>
            </w:r>
          </w:p>
        </w:tc>
        <w:tc>
          <w:tcPr>
            <w:tcW w:w="2694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โครงการก่อสร้างถนนลาดยางแบบ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D.B.S.T.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4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หนองนา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อำเภอ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นางรอง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</w:tc>
        <w:tc>
          <w:tcPr>
            <w:tcW w:w="2551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D.B.S.T.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4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หนองนา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นางรอง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โดยการก่อสร้างถนนลาดยาง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D.B.S.T.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ขนาดความกว้าง 5.00 เมตร ความยาว 221.00 เมตร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ความหนาชั้นพื้นทางหินคลุก 0.15 เมตร หรือมีพื้นที่ไม่น้อยกว่า1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,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105 ตร.ม. พร้อมป้ายโครงการ จำนวน 1 ป้าย ตามแบบองค์การบริหารส่วนตำบล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กำหนด 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320,000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หมู่ที่ 4 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บ้านหนองนา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นางรอง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Cordia New" w:eastAsia="Cordia New" w:hAnsi="Cordia New" w:cs="Cordi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5C024B3" wp14:editId="174CE030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135255</wp:posOffset>
                      </wp:positionV>
                      <wp:extent cx="3781425" cy="635"/>
                      <wp:effectExtent l="19050" t="56515" r="19050" b="57150"/>
                      <wp:wrapNone/>
                      <wp:docPr id="70" name="ลูกศรเชื่อมต่อแบบตรง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1C611" id="ลูกศรเชื่อมต่อแบบตรง 70" o:spid="_x0000_s1026" type="#_x0000_t32" style="position:absolute;margin-left:5.45pt;margin-top:10.65pt;width:297.75pt;height: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rPr>
          <w:trHeight w:val="652"/>
        </w:trPr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694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โครงการก่อสร้างถนนลาดยางแบบ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D.B.S.T.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12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โคกลอย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อนางรอง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จังหวัดบุรีรัมย์  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 xml:space="preserve">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D.B.S.T.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12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โคกลอย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จังหวัดบุรีรัมย์  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lastRenderedPageBreak/>
              <w:t xml:space="preserve">โดยการก่อสร้างถนนลาดยางแบบ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D.B.S.T.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ขนาดความกว้าง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4.00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เมตร ความยาว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276.00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เมตร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ความหนาชั้นพื้นทางหินคลุก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0.15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เมตร หรือมีพื้นที่ไม่น้อยกว่า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1,104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ตร.ม. พร้อมป้ายโครงการ จำนวน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1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ป้าย ตามแบบองค์การบริหารส่วนตำบล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กำหนด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320,000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12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โคกลอย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ตำบล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lastRenderedPageBreak/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จังหวัดบุรีรัมย์  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lastRenderedPageBreak/>
              <w:t>กองช่าง</w:t>
            </w: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Cordia New" w:eastAsia="Cordia New" w:hAnsi="Cordia New" w:cs="Cordi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B416042" wp14:editId="1616C77B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126365</wp:posOffset>
                      </wp:positionV>
                      <wp:extent cx="3781425" cy="635"/>
                      <wp:effectExtent l="19050" t="56515" r="19050" b="57150"/>
                      <wp:wrapNone/>
                      <wp:docPr id="71" name="ลูกศรเชื่อมต่อแบบตรง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C86C0" id="ลูกศรเชื่อมต่อแบบตรง 71" o:spid="_x0000_s1026" type="#_x0000_t32" style="position:absolute;margin-left:5.45pt;margin-top:9.95pt;width:297.75pt;height: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lastRenderedPageBreak/>
        <w:cr/>
        <w:t>4</w:t>
      </w:r>
      <w:r w:rsidRPr="0026222C">
        <w:rPr>
          <w:rFonts w:ascii="TH SarabunPSK" w:eastAsia="Cordia New" w:hAnsi="TH SarabunPSK" w:cs="TH SarabunPSK"/>
          <w:b/>
          <w:bCs/>
          <w:vanish/>
          <w:sz w:val="28"/>
          <w:cs/>
        </w:rPr>
        <w:t>คา</w:t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6"/>
        <w:gridCol w:w="2551"/>
        <w:gridCol w:w="1276"/>
        <w:gridCol w:w="1134"/>
        <w:gridCol w:w="1134"/>
        <w:gridCol w:w="425"/>
        <w:gridCol w:w="425"/>
        <w:gridCol w:w="567"/>
        <w:gridCol w:w="425"/>
        <w:gridCol w:w="567"/>
        <w:gridCol w:w="567"/>
        <w:gridCol w:w="568"/>
        <w:gridCol w:w="566"/>
        <w:gridCol w:w="567"/>
        <w:gridCol w:w="567"/>
        <w:gridCol w:w="567"/>
        <w:gridCol w:w="426"/>
      </w:tblGrid>
      <w:tr w:rsidR="007D6061" w:rsidRPr="0026222C" w:rsidTr="00967192">
        <w:trPr>
          <w:cantSplit/>
        </w:trPr>
        <w:tc>
          <w:tcPr>
            <w:tcW w:w="709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6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1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417" w:type="dxa"/>
            <w:gridSpan w:val="3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4820" w:type="dxa"/>
            <w:gridSpan w:val="9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.2561</w:t>
            </w:r>
          </w:p>
        </w:tc>
      </w:tr>
      <w:tr w:rsidR="007D6061" w:rsidRPr="0026222C" w:rsidTr="00967192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6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8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6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967192">
        <w:trPr>
          <w:trHeight w:val="652"/>
        </w:trPr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5</w:t>
            </w:r>
          </w:p>
        </w:tc>
        <w:tc>
          <w:tcPr>
            <w:tcW w:w="283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7 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หนองปรือ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จังหวัดบุรีรัมย์</w:t>
            </w:r>
          </w:p>
        </w:tc>
        <w:tc>
          <w:tcPr>
            <w:tcW w:w="2551" w:type="dxa"/>
          </w:tcPr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ก่อสร้างถนนคอนกรีต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เสริมเหล็ก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หมู่ที่ 7 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หนองปรือ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จังหวัดบุรีรัมย์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โดยการก่อสร้างถนนคอนกรีตเสริมเหล็กขนาดความกว้าง </w:t>
            </w:r>
          </w:p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4.00 เมตร  ความยาว </w:t>
            </w:r>
          </w:p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100 เมตร หนา 0.15 เมตร</w:t>
            </w:r>
          </w:p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ไหล่ทางลูกรังข้างละ  0.50  เมตร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หรือมีพื้นที่ผิว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คอนกรีตไม่น้อยกว่า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400 ตร.ม. พร้อมป้ายโครงการ จำนวน 1 ป้าย  ตามแบบองค์การบริหาร ส่วนตำบ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ลลำไทรโยง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กำหนด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200,000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หมู่ที่ 7 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หนองปรือ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 ตำบล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 อำเภอ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นางรอง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จังหวัดบุรีรัมย์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2EF64C5" wp14:editId="34F99E0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158750</wp:posOffset>
                      </wp:positionV>
                      <wp:extent cx="3781425" cy="635"/>
                      <wp:effectExtent l="19050" t="57150" r="19050" b="56515"/>
                      <wp:wrapNone/>
                      <wp:docPr id="72" name="ลูกศรเชื่อมต่อแบบตรง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39EE5" id="ลูกศรเชื่อมต่อแบบตรง 72" o:spid="_x0000_s1026" type="#_x0000_t32" style="position:absolute;margin-left:3.6pt;margin-top:12.5pt;width:297.75pt;height: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8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rPr>
          <w:trHeight w:val="652"/>
        </w:trPr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lastRenderedPageBreak/>
              <w:t>6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83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โครงการปรับปรุงถนนภายในหมู่บ้านบ้าน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หนองตะลุมปุ๊ก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หมู่ที่ 1 และบ้าน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หนองนา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หมู่ที่ 4 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อำเภ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อนางรอง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จังหวัดบุรีรัมย์</w:t>
            </w:r>
          </w:p>
        </w:tc>
        <w:tc>
          <w:tcPr>
            <w:tcW w:w="2551" w:type="dxa"/>
          </w:tcPr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ปรับปรุงถนนภายในหมู่บ้าน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หนองตะลุมปุ๊ก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1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D6061" w:rsidRPr="0026222C" w:rsidRDefault="007D6061" w:rsidP="00967192">
            <w:pPr>
              <w:spacing w:after="0" w:line="240" w:lineRule="auto"/>
              <w:ind w:right="-186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และ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หนองนา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หมู่ที่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4 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7D6061" w:rsidRPr="0026222C" w:rsidRDefault="007D6061" w:rsidP="00967192">
            <w:pPr>
              <w:spacing w:after="0" w:line="240" w:lineRule="auto"/>
              <w:ind w:right="-186"/>
              <w:jc w:val="both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</w:p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จังหวัดบุรีรัมย์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ตามแบบองค์การบริหารส่วนตำบล</w:t>
            </w:r>
          </w:p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กำหนด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บ้านหนองตะลุมปุ๊ก</w:t>
            </w:r>
          </w:p>
          <w:p w:rsidR="007D6061" w:rsidRPr="0026222C" w:rsidRDefault="007D6061" w:rsidP="00967192">
            <w:pPr>
              <w:spacing w:after="0" w:line="240" w:lineRule="auto"/>
              <w:ind w:right="-186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1</w:t>
            </w:r>
          </w:p>
          <w:p w:rsidR="007D6061" w:rsidRPr="0026222C" w:rsidRDefault="007D6061" w:rsidP="00967192">
            <w:pPr>
              <w:spacing w:after="0" w:line="240" w:lineRule="auto"/>
              <w:ind w:right="-186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และ</w:t>
            </w:r>
          </w:p>
          <w:p w:rsidR="007D6061" w:rsidRPr="0026222C" w:rsidRDefault="007D6061" w:rsidP="00967192">
            <w:pPr>
              <w:spacing w:after="0" w:line="240" w:lineRule="auto"/>
              <w:ind w:right="-186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หนองนา</w:t>
            </w:r>
          </w:p>
          <w:p w:rsidR="007D6061" w:rsidRPr="0026222C" w:rsidRDefault="007D6061" w:rsidP="00967192">
            <w:pPr>
              <w:spacing w:after="0" w:line="240" w:lineRule="auto"/>
              <w:ind w:right="-186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4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  <w:p w:rsidR="007D6061" w:rsidRPr="0026222C" w:rsidRDefault="007D6061" w:rsidP="00967192">
            <w:pPr>
              <w:spacing w:after="0" w:line="240" w:lineRule="auto"/>
              <w:ind w:right="-186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อำเภอ</w:t>
            </w:r>
          </w:p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นางรอง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จังหวัดบุรีรัมย์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7313350" wp14:editId="658A65B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164465</wp:posOffset>
                      </wp:positionV>
                      <wp:extent cx="3781425" cy="635"/>
                      <wp:effectExtent l="19050" t="56515" r="19050" b="57150"/>
                      <wp:wrapNone/>
                      <wp:docPr id="73" name="ลูกศรเชื่อมต่อแบบตรง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F36CA" id="ลูกศรเชื่อมต่อแบบตรง 73" o:spid="_x0000_s1026" type="#_x0000_t32" style="position:absolute;margin-left:3.6pt;margin-top:12.95pt;width:297.75pt;height: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8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694"/>
        <w:gridCol w:w="1275"/>
        <w:gridCol w:w="1134"/>
        <w:gridCol w:w="1134"/>
        <w:gridCol w:w="426"/>
        <w:gridCol w:w="425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7D6061" w:rsidRPr="0026222C" w:rsidTr="00967192">
        <w:trPr>
          <w:cantSplit/>
        </w:trPr>
        <w:tc>
          <w:tcPr>
            <w:tcW w:w="709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694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418" w:type="dxa"/>
            <w:gridSpan w:val="3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4819" w:type="dxa"/>
            <w:gridSpan w:val="9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.2561</w:t>
            </w:r>
          </w:p>
        </w:tc>
      </w:tr>
      <w:tr w:rsidR="007D6061" w:rsidRPr="0026222C" w:rsidTr="00967192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967192">
        <w:trPr>
          <w:trHeight w:val="652"/>
        </w:trPr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7</w:t>
            </w:r>
          </w:p>
        </w:tc>
        <w:tc>
          <w:tcPr>
            <w:tcW w:w="283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โครงการปรับปรุงถนนภายในหมู่บ้าน 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10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บ้า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นหว่าน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lastRenderedPageBreak/>
              <w:t>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จังหวัดบุรีรัมย์</w:t>
            </w:r>
          </w:p>
        </w:tc>
        <w:tc>
          <w:tcPr>
            <w:tcW w:w="2694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ปรับปรุงถนนภายในหมู่บ้าน 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10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หว่าน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ตามแบบองค์การบริหาร</w:t>
            </w:r>
          </w:p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lastRenderedPageBreak/>
              <w:t>ส่วนตำบล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</w:p>
        </w:tc>
        <w:tc>
          <w:tcPr>
            <w:tcW w:w="1275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100,000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หมู่ที่ 3 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หว่าน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ตำบล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lastRenderedPageBreak/>
              <w:t>ลำไทรโยง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lastRenderedPageBreak/>
              <w:t>กองช่าง</w:t>
            </w: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96C2B25" wp14:editId="15BFD6E0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188595</wp:posOffset>
                      </wp:positionV>
                      <wp:extent cx="1066800" cy="9525"/>
                      <wp:effectExtent l="19050" t="59690" r="19050" b="54610"/>
                      <wp:wrapNone/>
                      <wp:docPr id="74" name="ลูกศรเชื่อมต่อแบบตรง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72A4C" id="ลูกศรเชื่อมต่อแบบตรง 74" o:spid="_x0000_s1026" type="#_x0000_t32" style="position:absolute;margin-left:-4.25pt;margin-top:14.85pt;width:84pt;height: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rPr>
          <w:trHeight w:val="652"/>
        </w:trPr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lastRenderedPageBreak/>
              <w:t>8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7D6061" w:rsidRPr="0026222C" w:rsidRDefault="007D6061" w:rsidP="00967192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โครงการปรับปรุงถนนภายในหมู่บ้าน หมู่ที่ 5 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หนองยาง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ลำไทรโยง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จังหวัดบุรีรัมย์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ปรับปรุงถนนภายในหมู่บ้าน หมู่ที่ 5 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หนองยาง</w:t>
            </w:r>
          </w:p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ตามแบบองค์การบริหาร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ส่วนตำบล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</w:p>
        </w:tc>
        <w:tc>
          <w:tcPr>
            <w:tcW w:w="1275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หมู่ที่ 5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หนองยาง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ตำบล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BA31E32" wp14:editId="3BCA67A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180975</wp:posOffset>
                      </wp:positionV>
                      <wp:extent cx="1066800" cy="0"/>
                      <wp:effectExtent l="19050" t="52705" r="19050" b="61595"/>
                      <wp:wrapNone/>
                      <wp:docPr id="75" name="ลูกศรเชื่อมต่อแบบตรง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34022" id="ลูกศรเชื่อมต่อแบบตรง 75" o:spid="_x0000_s1026" type="#_x0000_t32" style="position:absolute;margin-left:-5pt;margin-top:14.25pt;width:84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rPr>
          <w:trHeight w:val="652"/>
        </w:trPr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9</w:t>
            </w:r>
          </w:p>
        </w:tc>
        <w:tc>
          <w:tcPr>
            <w:tcW w:w="283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โครงการปรับปรุงถนนภายในหมู่บ้าน 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7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หนองปรือ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ตำบ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จังหวัดบุรีรัมย์</w:t>
            </w:r>
          </w:p>
        </w:tc>
        <w:tc>
          <w:tcPr>
            <w:tcW w:w="2694" w:type="dxa"/>
          </w:tcPr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ปรับปรุงถนนภายในหมู่บ้าน </w:t>
            </w:r>
          </w:p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7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หนองปรือ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ตามแบบองค์การบริหาร</w:t>
            </w:r>
          </w:p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ส่วนตำบ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</w:p>
        </w:tc>
        <w:tc>
          <w:tcPr>
            <w:tcW w:w="1275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7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หนองปรือ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ตำบล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before="60"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EF7B634" wp14:editId="6015D3BD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182245</wp:posOffset>
                      </wp:positionV>
                      <wp:extent cx="1019175" cy="0"/>
                      <wp:effectExtent l="19050" t="55880" r="19050" b="58420"/>
                      <wp:wrapNone/>
                      <wp:docPr id="76" name="ลูกศรเชื่อมต่อแบบตรง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9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A1A21" id="ลูกศรเชื่อมต่อแบบตรง 76" o:spid="_x0000_s1026" type="#_x0000_t32" style="position:absolute;margin-left:-4.25pt;margin-top:14.35pt;width:80.2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rPr>
          <w:trHeight w:val="652"/>
        </w:trPr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0</w:t>
            </w:r>
          </w:p>
        </w:tc>
        <w:tc>
          <w:tcPr>
            <w:tcW w:w="283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โครงการปรับปรุงถนนภายในหมู่บ้าน  หมู่ที่ 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3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บ้า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นหนองไทร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จังหวัดบุรีรัมย์</w:t>
            </w:r>
          </w:p>
        </w:tc>
        <w:tc>
          <w:tcPr>
            <w:tcW w:w="2694" w:type="dxa"/>
          </w:tcPr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ปรับปรุงถนนภายในหมู่บ้าน  หมู่ที่ 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3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หนองไทร</w:t>
            </w:r>
          </w:p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ตามแบบองค์การบริหาร</w:t>
            </w:r>
          </w:p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ส่วนตำบล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</w:p>
        </w:tc>
        <w:tc>
          <w:tcPr>
            <w:tcW w:w="1275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หมู่ที่ 10 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หนองไทร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ตำบล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before="60"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068D440" wp14:editId="10A365E2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178435</wp:posOffset>
                      </wp:positionV>
                      <wp:extent cx="1019175" cy="0"/>
                      <wp:effectExtent l="19050" t="53340" r="19050" b="60960"/>
                      <wp:wrapNone/>
                      <wp:docPr id="77" name="ลูกศรเชื่อมต่อแบบตรง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9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4B0DF" id="ลูกศรเชื่อมต่อแบบตรง 77" o:spid="_x0000_s1026" type="#_x0000_t32" style="position:absolute;margin-left:-4.25pt;margin-top:14.05pt;width:80.2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694"/>
        <w:gridCol w:w="1275"/>
        <w:gridCol w:w="1134"/>
        <w:gridCol w:w="1134"/>
        <w:gridCol w:w="426"/>
        <w:gridCol w:w="425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7D6061" w:rsidRPr="0026222C" w:rsidTr="00967192">
        <w:trPr>
          <w:cantSplit/>
        </w:trPr>
        <w:tc>
          <w:tcPr>
            <w:tcW w:w="709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694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418" w:type="dxa"/>
            <w:gridSpan w:val="3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4819" w:type="dxa"/>
            <w:gridSpan w:val="9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.2561</w:t>
            </w:r>
          </w:p>
        </w:tc>
      </w:tr>
      <w:tr w:rsidR="007D6061" w:rsidRPr="0026222C" w:rsidTr="00967192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967192">
        <w:trPr>
          <w:trHeight w:val="652"/>
        </w:trPr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283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โครงการปรับปรุงถนนภายในหมู่บ้าน 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ลำมาศพัฒนา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ลำไทรโยง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จังหวัดบุรีรัมย์</w:t>
            </w:r>
          </w:p>
        </w:tc>
        <w:tc>
          <w:tcPr>
            <w:tcW w:w="2694" w:type="dxa"/>
          </w:tcPr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ปรับปรุงถนนภายในหมู่บ้าน  หมู่ที่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ลำมาศพัฒนา</w:t>
            </w:r>
          </w:p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ตามแบบองค์การบริหาร</w:t>
            </w:r>
          </w:p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ส่วนตำบล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</w:p>
        </w:tc>
        <w:tc>
          <w:tcPr>
            <w:tcW w:w="1275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หมู่ที่ 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บ้าน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ลำมาศพัฒนา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ตำบล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7883F47" wp14:editId="70F07F20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198120</wp:posOffset>
                      </wp:positionV>
                      <wp:extent cx="3476625" cy="635"/>
                      <wp:effectExtent l="19050" t="59690" r="19050" b="53975"/>
                      <wp:wrapNone/>
                      <wp:docPr id="78" name="ลูกศรเชื่อมต่อแบบตรง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6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D4E16" id="ลูกศรเชื่อมต่อแบบตรง 78" o:spid="_x0000_s1026" type="#_x0000_t32" style="position:absolute;margin-left:8.55pt;margin-top:15.6pt;width:273.75pt;height: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rPr>
          <w:trHeight w:val="652"/>
        </w:trPr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283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โครงการก่อสร้างท่อระบายน้ำพร้อมบ่อพัก  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2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โคกแร่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ตำบลทุ่ง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จังหวัดบุรีรัมย์  </w:t>
            </w:r>
          </w:p>
        </w:tc>
        <w:tc>
          <w:tcPr>
            <w:tcW w:w="2694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ก่อสร้างท่อระบายน้ำ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พร้อมบ่อพัก  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2 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บ้านโคกแร่  ตำบลลำไทรโยง   อำเภอนางรอง  จังหวัดบุรีรัมย์ โดยการก่อสร้างท่อระบายน้ำ ขนาดเส้นผ่าศูนย์กลาง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0.40 เมตร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จำนวน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65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ท่อน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ก่อสร้าง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บ่อพัก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6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บ่อ หรือมีความยาวรวม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ไม่น้อยกว่า 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81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พร้อมป้ายโครงการ  จำนวน 1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ป้าย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ตามแบบ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อ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งค์การบริหารส่วนตำบล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กำหนด </w:t>
            </w:r>
          </w:p>
        </w:tc>
        <w:tc>
          <w:tcPr>
            <w:tcW w:w="1275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</w:rPr>
              <w:t>2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โคกแร่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ตำบล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549E3E3" wp14:editId="0EB85FA6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182245</wp:posOffset>
                      </wp:positionV>
                      <wp:extent cx="3581400" cy="635"/>
                      <wp:effectExtent l="19050" t="56515" r="19050" b="57150"/>
                      <wp:wrapNone/>
                      <wp:docPr id="79" name="ลูกศรเชื่อมต่อแบบตรง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81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F26AD" id="ลูกศรเชื่อมต่อแบบตรง 79" o:spid="_x0000_s1026" type="#_x0000_t32" style="position:absolute;margin-left:8.55pt;margin-top:14.35pt;width:282pt;height: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694"/>
        <w:gridCol w:w="1275"/>
        <w:gridCol w:w="1134"/>
        <w:gridCol w:w="1134"/>
        <w:gridCol w:w="426"/>
        <w:gridCol w:w="425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7D6061" w:rsidRPr="0026222C" w:rsidTr="00967192">
        <w:trPr>
          <w:cantSplit/>
        </w:trPr>
        <w:tc>
          <w:tcPr>
            <w:tcW w:w="709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694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418" w:type="dxa"/>
            <w:gridSpan w:val="3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4819" w:type="dxa"/>
            <w:gridSpan w:val="9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.2561</w:t>
            </w:r>
          </w:p>
        </w:tc>
      </w:tr>
      <w:tr w:rsidR="007D6061" w:rsidRPr="0026222C" w:rsidTr="00967192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967192">
        <w:trPr>
          <w:trHeight w:val="652"/>
        </w:trPr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13</w:t>
            </w:r>
          </w:p>
        </w:tc>
        <w:tc>
          <w:tcPr>
            <w:tcW w:w="283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โครงการก่อสร้างท่อระบายน้ำพร้อมบ่อพัก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6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ฟากครอง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ลำไทรโยง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จังหวัดบุรีรัมย์</w:t>
            </w:r>
          </w:p>
        </w:tc>
        <w:tc>
          <w:tcPr>
            <w:tcW w:w="2694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ก่อสร้างท่อระบายน้ำ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พร้อมบ่อพัก 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6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บ้านฟากคลองตำบลลำไทรโยง อำเภอนางรอง จังหวัดบุรีรัมย์โดยการก่อสร้างท่อระบายน้ำ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-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ขนาด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เส้นผ่าศูนย์กลาง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0.40 เมตร จำนวน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 6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0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ท่อน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ก่อสร้าง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บ่อพัก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จำนวน 6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บ่อ  หรือมีความยาว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รวม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ไม่น้อยกว่า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 6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6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 เมตร 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พร้อมป้ายโครงการ  จำนวน  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1 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ป้าย    ตา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มแบบ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องค์การบริหารส่วนตำบลลำไทรโยงกำหนดกำหนด  </w:t>
            </w:r>
          </w:p>
        </w:tc>
        <w:tc>
          <w:tcPr>
            <w:tcW w:w="1275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</w:rPr>
              <w:t>6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ฟากครอง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ตำบล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Cordia New" w:eastAsia="Cordia New" w:hAnsi="Cordia New" w:cs="Cordi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23A1129" wp14:editId="18B13208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175260</wp:posOffset>
                      </wp:positionV>
                      <wp:extent cx="3686175" cy="635"/>
                      <wp:effectExtent l="19050" t="59690" r="19050" b="53975"/>
                      <wp:wrapNone/>
                      <wp:docPr id="80" name="ลูกศรเชื่อมต่อแบบตรง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6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16C20" id="ลูกศรเชื่อมต่อแบบตรง 80" o:spid="_x0000_s1026" type="#_x0000_t32" style="position:absolute;margin-left:4.05pt;margin-top:13.8pt;width:290.25pt;height: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rPr>
          <w:trHeight w:val="652"/>
        </w:trPr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14</w:t>
            </w:r>
          </w:p>
        </w:tc>
        <w:tc>
          <w:tcPr>
            <w:tcW w:w="283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โครงการก่อสร้างท่อระบายน้ำ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พร้อมบ่อพัก  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8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บ้าน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บ้านหนองปรือใหญ่  ตำบลลำไทรโยง อำเภอนางรอง จังหวัดบุรีรัมย์</w:t>
            </w:r>
          </w:p>
        </w:tc>
        <w:tc>
          <w:tcPr>
            <w:tcW w:w="2694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ก่อสร้างท่อระบายน้ำ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พร้อม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บ่อพัก หมู่ที่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 8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บ้านหนองปรือใหญ่ ตำบลลำไทรโยง อำเภอนางรอง จังหวัดบุรีรัมย์ โดยการก่อสร้างท่อระบายน้ำ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-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ขนาด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เส้นผ่าศูนย์กลาง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0.40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 เมตร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จำนวน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  165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ท่อน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ก่อสร้าง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บ่อพัก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จำนวน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6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บ่อ  หรือ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มีความยาว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รวม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ไม่น้อยกว่า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181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 เมตร 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พร้อมป้ายโครงการ  จำนวน 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1   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ป้าย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lastRenderedPageBreak/>
              <w:t>ตา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มแบบ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องค์การบริหารส่วนตำบลลำไทรโยง กำหนด</w:t>
            </w:r>
          </w:p>
        </w:tc>
        <w:tc>
          <w:tcPr>
            <w:tcW w:w="1275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3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20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</w:rPr>
              <w:t>8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บ้าน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หนองปรือใหญ่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ตำบล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Cordia New" w:eastAsia="Cordia New" w:hAnsi="Cordia New" w:cs="Cordi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0D9121B" wp14:editId="02986E4E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150495</wp:posOffset>
                      </wp:positionV>
                      <wp:extent cx="3686175" cy="635"/>
                      <wp:effectExtent l="19050" t="58420" r="19050" b="55245"/>
                      <wp:wrapNone/>
                      <wp:docPr id="81" name="ลูกศรเชื่อมต่อแบบตรง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6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26218" id="ลูกศรเชื่อมต่อแบบตรง 81" o:spid="_x0000_s1026" type="#_x0000_t32" style="position:absolute;margin-left:4.05pt;margin-top:11.85pt;width:290.25pt;height: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br w:type="page"/>
      </w: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ab/>
        <w:t>1.3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3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ขยายเขต /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ซ่อมแซม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/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ปรับปรุง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/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บำรุงรักษาไฟฟ้า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ไฟฟ้า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สาธารณะ  โทรศัพท์สาธารณะ</w:t>
      </w:r>
    </w:p>
    <w:tbl>
      <w:tblPr>
        <w:tblW w:w="156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985"/>
        <w:gridCol w:w="1276"/>
        <w:gridCol w:w="1284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D6061" w:rsidRPr="0026222C" w:rsidTr="00967192">
        <w:trPr>
          <w:cantSplit/>
        </w:trPr>
        <w:tc>
          <w:tcPr>
            <w:tcW w:w="709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985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284" w:type="dxa"/>
            <w:vMerge w:val="restart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25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4860" w:type="dxa"/>
            <w:gridSpan w:val="9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 2561</w:t>
            </w:r>
          </w:p>
        </w:tc>
      </w:tr>
      <w:tr w:rsidR="007D6061" w:rsidRPr="0026222C" w:rsidTr="00967192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8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967192"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ค่าซ่อมแซมไฟฟ้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า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สาธารณะ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ภายในตำบลลำไทรโยง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ซ่อมแซมไฟฟ้าสาธารณะ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ทุกหมู่บ้านภายในตำบล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14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หมู่บ้าน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10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128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080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CCC474E" wp14:editId="33D8522E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127635</wp:posOffset>
                      </wp:positionV>
                      <wp:extent cx="3686175" cy="635"/>
                      <wp:effectExtent l="19050" t="61595" r="19050" b="61595"/>
                      <wp:wrapNone/>
                      <wp:docPr id="82" name="ลูกศรเชื่อมต่อแบบตรง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6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754A9" id="ลูกศรเชื่อมต่อแบบตรง 82" o:spid="_x0000_s1026" type="#_x0000_t32" style="position:absolute;margin-left:12.15pt;margin-top:10.05pt;width:290.25pt;height: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26222C">
        <w:rPr>
          <w:rFonts w:ascii="TH SarabunPSK" w:eastAsia="Cordia New" w:hAnsi="TH SarabunPSK" w:cs="TH SarabunPSK"/>
          <w:b/>
          <w:bCs/>
          <w:sz w:val="28"/>
          <w:cs/>
        </w:rPr>
        <w:br w:type="page"/>
      </w: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sz w:val="28"/>
          <w:cs/>
        </w:rPr>
      </w:pPr>
    </w:p>
    <w:p w:rsidR="007D6061" w:rsidRPr="0026222C" w:rsidRDefault="007D6061" w:rsidP="007D6061">
      <w:pPr>
        <w:tabs>
          <w:tab w:val="left" w:pos="9435"/>
        </w:tabs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 3. 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ยุ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ทธศาสตร์การพัฒนาด้านโครงสร้างพื้นฐาน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     3.1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แนวทางการพัฒนาที่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1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การพัฒนาการบริหารจัดการระบบเศรษฐกิจและการเรียนรู้ในชุมชน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35"/>
        <w:gridCol w:w="2268"/>
        <w:gridCol w:w="1276"/>
        <w:gridCol w:w="1134"/>
        <w:gridCol w:w="1134"/>
        <w:gridCol w:w="567"/>
        <w:gridCol w:w="567"/>
        <w:gridCol w:w="567"/>
        <w:gridCol w:w="567"/>
        <w:gridCol w:w="549"/>
        <w:gridCol w:w="540"/>
        <w:gridCol w:w="612"/>
        <w:gridCol w:w="425"/>
        <w:gridCol w:w="567"/>
        <w:gridCol w:w="556"/>
        <w:gridCol w:w="540"/>
        <w:gridCol w:w="605"/>
      </w:tblGrid>
      <w:tr w:rsidR="007D6061" w:rsidRPr="0026222C" w:rsidTr="00967192">
        <w:trPr>
          <w:cantSplit/>
        </w:trPr>
        <w:tc>
          <w:tcPr>
            <w:tcW w:w="720" w:type="dxa"/>
            <w:vMerge w:val="restart"/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268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4961" w:type="dxa"/>
            <w:gridSpan w:val="9"/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.2561</w:t>
            </w:r>
          </w:p>
        </w:tc>
      </w:tr>
      <w:tr w:rsidR="007D6061" w:rsidRPr="0026222C" w:rsidTr="00967192">
        <w:trPr>
          <w:cantSplit/>
          <w:trHeight w:val="654"/>
        </w:trPr>
        <w:tc>
          <w:tcPr>
            <w:tcW w:w="720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9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612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56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605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967192">
        <w:trPr>
          <w:trHeight w:val="723"/>
        </w:trPr>
        <w:tc>
          <w:tcPr>
            <w:tcW w:w="720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โครงการส่งเสริมสนับสนุนพัฒนางานสารสนเทศ และ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ให้ข้อมูลข่าวสารแก่ชุมชน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จัดหาสื่อสิ่งพิมพ์รูปแบบ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ต่าง ๆ แก่ประชาชน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ได้ศึกษาเรียนรู้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จำนวน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14 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40,000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หมู่บ้าน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ในพื้นที่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สำนักงาน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ปลัด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CD58D33" wp14:editId="779692E0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109855</wp:posOffset>
                      </wp:positionV>
                      <wp:extent cx="3743325" cy="0"/>
                      <wp:effectExtent l="19050" t="58420" r="19050" b="55880"/>
                      <wp:wrapNone/>
                      <wp:docPr id="83" name="ลูกศรเชื่อมต่อแบบตรง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3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F301E" id="ลูกศรเชื่อมต่อแบบตรง 83" o:spid="_x0000_s1026" type="#_x0000_t32" style="position:absolute;margin-left:12.55pt;margin-top:8.65pt;width:294.75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9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12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5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     3.2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การพัฒนาและส่งเสริมอาชีพในครัวเรือน 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35"/>
        <w:gridCol w:w="2268"/>
        <w:gridCol w:w="1276"/>
        <w:gridCol w:w="1134"/>
        <w:gridCol w:w="1134"/>
        <w:gridCol w:w="567"/>
        <w:gridCol w:w="567"/>
        <w:gridCol w:w="567"/>
        <w:gridCol w:w="567"/>
        <w:gridCol w:w="549"/>
        <w:gridCol w:w="540"/>
        <w:gridCol w:w="612"/>
        <w:gridCol w:w="425"/>
        <w:gridCol w:w="567"/>
        <w:gridCol w:w="556"/>
        <w:gridCol w:w="540"/>
        <w:gridCol w:w="605"/>
      </w:tblGrid>
      <w:tr w:rsidR="007D6061" w:rsidRPr="0026222C" w:rsidTr="00967192">
        <w:trPr>
          <w:cantSplit/>
        </w:trPr>
        <w:tc>
          <w:tcPr>
            <w:tcW w:w="720" w:type="dxa"/>
            <w:vMerge w:val="restart"/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268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4961" w:type="dxa"/>
            <w:gridSpan w:val="9"/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.2561</w:t>
            </w:r>
          </w:p>
        </w:tc>
      </w:tr>
      <w:tr w:rsidR="007D6061" w:rsidRPr="0026222C" w:rsidTr="00967192">
        <w:trPr>
          <w:cantSplit/>
          <w:trHeight w:val="654"/>
        </w:trPr>
        <w:tc>
          <w:tcPr>
            <w:tcW w:w="720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9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612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56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605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967192">
        <w:trPr>
          <w:trHeight w:val="723"/>
        </w:trPr>
        <w:tc>
          <w:tcPr>
            <w:tcW w:w="720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โครงการจัดทำปุ๋ยหมักชีวภาพ</w:t>
            </w:r>
          </w:p>
        </w:tc>
        <w:tc>
          <w:tcPr>
            <w:tcW w:w="2268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จัดฝึกอบรมการจัดทำ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ปุ๋ยหมักชีวภาพให้แก่เกษตรกรและ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ประชาชนทั่วไป 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องค์การบริหารส่วนตำบล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อำเภอ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จังหวัดบุรีรัมย์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สำนักงาน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ปลัด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9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68D81CD" wp14:editId="5DB97B00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176530</wp:posOffset>
                      </wp:positionV>
                      <wp:extent cx="990600" cy="9525"/>
                      <wp:effectExtent l="19050" t="52705" r="19050" b="61595"/>
                      <wp:wrapNone/>
                      <wp:docPr id="84" name="ลูกศรเชื่อมต่อแบบตรง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219A7" id="ลูกศรเชื่อมต่อแบบตรง 84" o:spid="_x0000_s1026" type="#_x0000_t32" style="position:absolute;margin-left:-3.8pt;margin-top:13.9pt;width:78pt;height: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2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5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rPr>
          <w:trHeight w:val="723"/>
        </w:trPr>
        <w:tc>
          <w:tcPr>
            <w:tcW w:w="720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โครงการอุดหนุนกลุ่มอาหารแปรรูป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หมู่ที่ 12 ตามโครงการกลุ่มอาหาร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แปรรูป หมู่ที่ 12 บ้าน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โคกลอย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อุดหนุนกลุ่มอาหาร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ฃ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แปรรูป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หมู่ที่ 12 ตามโครงการกลุ่มอาหาร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แปรรูป หมู่ที่ 12 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บ้าน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โคกลอย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30,000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หมู่ที่ 12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บ้าน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โคกลอย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lastRenderedPageBreak/>
              <w:t>สำนักงาน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9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FB08D90" wp14:editId="233389A2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190500</wp:posOffset>
                      </wp:positionV>
                      <wp:extent cx="1247775" cy="0"/>
                      <wp:effectExtent l="19050" t="60960" r="19050" b="53340"/>
                      <wp:wrapNone/>
                      <wp:docPr id="85" name="ลูกศรเชื่อมต่อแบบตรง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79F1D" id="ลูกศรเชื่อมต่อแบบตรง 85" o:spid="_x0000_s1026" type="#_x0000_t32" style="position:absolute;margin-left:-3.8pt;margin-top:15pt;width:98.25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2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5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:rsidR="007D6061" w:rsidRPr="0026222C" w:rsidRDefault="007D6061" w:rsidP="007D6061">
      <w:pPr>
        <w:spacing w:before="240"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4.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ยุทธศาสตร์การพัฒนาด้านสังคม</w:t>
      </w:r>
    </w:p>
    <w:p w:rsidR="007D6061" w:rsidRPr="0026222C" w:rsidRDefault="007D6061" w:rsidP="007D6061">
      <w:pPr>
        <w:spacing w:after="6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4.1 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 1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การพัฒนา สร้างเสริมคุณภาพชีวิตในสังคม 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552"/>
        <w:gridCol w:w="1275"/>
        <w:gridCol w:w="1134"/>
        <w:gridCol w:w="1276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</w:tblGrid>
      <w:tr w:rsidR="007D6061" w:rsidRPr="0026222C" w:rsidTr="00967192">
        <w:trPr>
          <w:cantSplit/>
        </w:trPr>
        <w:tc>
          <w:tcPr>
            <w:tcW w:w="709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2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4961" w:type="dxa"/>
            <w:gridSpan w:val="9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.2561</w:t>
            </w:r>
          </w:p>
        </w:tc>
      </w:tr>
      <w:tr w:rsidR="007D6061" w:rsidRPr="0026222C" w:rsidTr="00967192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967192">
        <w:trPr>
          <w:trHeight w:val="723"/>
        </w:trPr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กิจกรรมจ่ายเบี้ยยังชีพ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ผู้พิการ</w:t>
            </w:r>
          </w:p>
        </w:tc>
        <w:tc>
          <w:tcPr>
            <w:tcW w:w="2552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จ่ายเบี้ยยังชีพแก่ผู้พิการ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40,0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B33C7CC" wp14:editId="5C849C92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137795</wp:posOffset>
                      </wp:positionV>
                      <wp:extent cx="4015740" cy="0"/>
                      <wp:effectExtent l="23495" t="55880" r="18415" b="58420"/>
                      <wp:wrapNone/>
                      <wp:docPr id="86" name="ลูกศรเชื่อมต่อแบบตรง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15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F1020" id="ลูกศรเชื่อมต่อแบบตรง 86" o:spid="_x0000_s1026" type="#_x0000_t32" style="position:absolute;margin-left:.9pt;margin-top:10.85pt;width:316.2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rPr>
          <w:trHeight w:val="723"/>
        </w:trPr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กิจกรรมจ่ายเบี้ยยังชีพ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2552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ออกให้บริการจ่ายเบี้ยยังชีพแก่ผู้สูงอายุทุกหมู่บ้านในพื้นที่</w:t>
            </w:r>
          </w:p>
        </w:tc>
        <w:tc>
          <w:tcPr>
            <w:tcW w:w="1275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53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,9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ำนักงาน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Cordia New" w:eastAsia="Cordia New" w:hAnsi="Cordia New" w:cs="Cordi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6778778" wp14:editId="1294FF28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165100</wp:posOffset>
                      </wp:positionV>
                      <wp:extent cx="4015740" cy="0"/>
                      <wp:effectExtent l="23495" t="59055" r="18415" b="55245"/>
                      <wp:wrapNone/>
                      <wp:docPr id="87" name="ลูกศรเชื่อมต่อแบบตรง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15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EF6FD" id="ลูกศรเชื่อมต่อแบบตรง 87" o:spid="_x0000_s1026" type="#_x0000_t32" style="position:absolute;margin-left:.9pt;margin-top:13pt;width:316.2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rPr>
          <w:trHeight w:val="723"/>
        </w:trPr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41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โครงการสงเคราะห์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ติดเชื้อเอดส์</w:t>
            </w:r>
          </w:p>
        </w:tc>
        <w:tc>
          <w:tcPr>
            <w:tcW w:w="2552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สงเคราะห์เบี้ยยังชีพเพื่อเป็นการช่วยเหลือแก่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ผู้ป่วย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โรค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เอดส์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5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12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ำนักงาน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90D5EF8" wp14:editId="11014E3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165735</wp:posOffset>
                      </wp:positionV>
                      <wp:extent cx="4044315" cy="0"/>
                      <wp:effectExtent l="23495" t="59690" r="18415" b="54610"/>
                      <wp:wrapNone/>
                      <wp:docPr id="88" name="ลูกศรเชื่อมต่อแบบตรง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44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2FD32" id="ลูกศรเชื่อมต่อแบบตรง 88" o:spid="_x0000_s1026" type="#_x0000_t32" style="position:absolute;margin-left:1.65pt;margin-top:13.05pt;width:318.4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rPr>
          <w:trHeight w:val="723"/>
        </w:trPr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โครงการป้องกันและลดอุบัติเหตุทางถนนในช่วงเทศกาล</w:t>
            </w:r>
          </w:p>
        </w:tc>
        <w:tc>
          <w:tcPr>
            <w:tcW w:w="2552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ตั้งจุดบริการประชาชน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เพื่อป้องกันและลด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อุบัติเหตุทางถนน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ในช่วงเทศกาล</w:t>
            </w:r>
          </w:p>
        </w:tc>
        <w:tc>
          <w:tcPr>
            <w:tcW w:w="1275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ำนักงาน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A21C8F9" wp14:editId="7D27FF79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166370</wp:posOffset>
                      </wp:positionV>
                      <wp:extent cx="600075" cy="0"/>
                      <wp:effectExtent l="14605" t="60325" r="23495" b="53975"/>
                      <wp:wrapNone/>
                      <wp:docPr id="89" name="ลูกศรเชื่อมต่อแบบตรง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120A0" id="ลูกศรเชื่อมต่อแบบตรง 89" o:spid="_x0000_s1026" type="#_x0000_t32" style="position:absolute;margin-left:-4pt;margin-top:13.1pt;width:47.2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280D174" wp14:editId="22EFF26F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166370</wp:posOffset>
                      </wp:positionV>
                      <wp:extent cx="257175" cy="635"/>
                      <wp:effectExtent l="19050" t="60325" r="19050" b="53340"/>
                      <wp:wrapNone/>
                      <wp:docPr id="90" name="ลูกศรเชื่อมต่อแบบตรง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E5D66" id="ลูกศรเชื่อมต่อแบบตรง 90" o:spid="_x0000_s1026" type="#_x0000_t32" style="position:absolute;margin-left:-4.55pt;margin-top:13.1pt;width:20.25pt;height: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rPr>
          <w:trHeight w:val="723"/>
        </w:trPr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โครงการอุดหนุนเหล่ากาชาดจังหวัดบุรีรัมย์ตามโครงการจัดหารายได้เพื่อจัดกิจกรรมสาธารณกุศล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และให้ความช่วยเหลือประชาชนตามภารกิจ</w:t>
            </w:r>
          </w:p>
        </w:tc>
        <w:tc>
          <w:tcPr>
            <w:tcW w:w="2552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อุดหนุนเหล่ากาชาดจังหวัดบุรีรัมย์  ตามโครงการจัดหารายได้เพื่อจัดกิจกรรมสาธารณกุศล  และให้ความ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ช่วยเหลือประชาชนตามภารกิจ</w:t>
            </w:r>
          </w:p>
        </w:tc>
        <w:tc>
          <w:tcPr>
            <w:tcW w:w="1275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10,000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A345501" wp14:editId="74ADFF8C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167640</wp:posOffset>
                      </wp:positionV>
                      <wp:extent cx="723900" cy="0"/>
                      <wp:effectExtent l="19685" t="52705" r="18415" b="61595"/>
                      <wp:wrapNone/>
                      <wp:docPr id="91" name="ลูกศรเชื่อมต่อแบบตรง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189A1" id="ลูกศรเชื่อมต่อแบบตรง 91" o:spid="_x0000_s1026" type="#_x0000_t32" style="position:absolute;margin-left:15.6pt;margin-top:13.2pt;width:57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552"/>
        <w:gridCol w:w="1275"/>
        <w:gridCol w:w="1134"/>
        <w:gridCol w:w="126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D6061" w:rsidRPr="0026222C" w:rsidTr="00967192">
        <w:trPr>
          <w:cantSplit/>
        </w:trPr>
        <w:tc>
          <w:tcPr>
            <w:tcW w:w="709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2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69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4860" w:type="dxa"/>
            <w:gridSpan w:val="9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.2561</w:t>
            </w:r>
          </w:p>
        </w:tc>
      </w:tr>
      <w:tr w:rsidR="007D6061" w:rsidRPr="0026222C" w:rsidTr="00967192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9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967192">
        <w:trPr>
          <w:trHeight w:val="723"/>
        </w:trPr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โครงการอุดหนุนที่ทำการ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ปกครองอำเภอนางรอง 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ตามโครงการตามยุทธศาสตร์พลังแผ่นดินเอาชนะยาเสพติด อำเภอนางรอง จังหวัดบุรีรัมย์ 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ประจำปีงบประมาณ 2558</w:t>
            </w:r>
          </w:p>
        </w:tc>
        <w:tc>
          <w:tcPr>
            <w:tcW w:w="2552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อุดหนุนที่ทำการ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ปกครองอำเภอหนองกี่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ตามโครงการตามยุทธศาสตร์พลังแผ่นดินเอาชนะยาเสพติด อำเภอนางรอง จังหวัดบุรีรัมย์ 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ประจำปีงบประมาณ 2558</w:t>
            </w:r>
          </w:p>
        </w:tc>
        <w:tc>
          <w:tcPr>
            <w:tcW w:w="1275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6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231852F" wp14:editId="50CF487F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194945</wp:posOffset>
                      </wp:positionV>
                      <wp:extent cx="1314450" cy="635"/>
                      <wp:effectExtent l="19050" t="52705" r="19050" b="60960"/>
                      <wp:wrapNone/>
                      <wp:docPr id="92" name="ลูกศรเชื่อมต่อแบบตรง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0C95F" id="ลูกศรเชื่อมต่อแบบตรง 92" o:spid="_x0000_s1026" type="#_x0000_t32" style="position:absolute;margin-left:-3.6pt;margin-top:15.35pt;width:103.5pt;height: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rPr>
          <w:trHeight w:val="723"/>
        </w:trPr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410" w:type="dxa"/>
          </w:tcPr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อุดหนุนคณะกรรมการ</w:t>
            </w:r>
          </w:p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หนองปรือ </w:t>
            </w:r>
          </w:p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ตามโครงกา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ร</w:t>
            </w:r>
          </w:p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หมู่บ้านชุมชนเข้มแข็ง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ป้องกันและแก้ไขปัญหา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ยาเสพติด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ตามแนวทางกองทุนแม่ของแผ่นดิน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2" w:type="dxa"/>
          </w:tcPr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อุดหนุนคณะกรรมการ</w:t>
            </w:r>
          </w:p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หนองปรือ</w:t>
            </w:r>
          </w:p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ตามโครงกา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ร</w:t>
            </w:r>
          </w:p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หมู่บ้านชุมชนเข้มแข็ง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ป้องกันและแก้ไขปัญหา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ยาเสพติด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ตามแนวทางกองทุนแม่ของแผ่นดิน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5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20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หมู่ที่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7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บ้าน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หนองปรือ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6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B1D039C" wp14:editId="6320387C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187960</wp:posOffset>
                      </wp:positionV>
                      <wp:extent cx="1333500" cy="635"/>
                      <wp:effectExtent l="19050" t="60325" r="19050" b="53340"/>
                      <wp:wrapNone/>
                      <wp:docPr id="93" name="ลูกศรเชื่อมต่อแบบตรง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F8486" id="ลูกศรเชื่อมต่อแบบตรง 93" o:spid="_x0000_s1026" type="#_x0000_t32" style="position:absolute;margin-left:-3.6pt;margin-top:14.8pt;width:105pt;height: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26222C">
        <w:rPr>
          <w:rFonts w:ascii="TH SarabunPSK" w:eastAsia="Cordia New" w:hAnsi="TH SarabunPSK" w:cs="TH SarabunPSK"/>
          <w:b/>
          <w:bCs/>
          <w:sz w:val="28"/>
        </w:rPr>
        <w:br w:type="page"/>
      </w:r>
    </w:p>
    <w:p w:rsidR="007D6061" w:rsidRPr="0026222C" w:rsidRDefault="007D6061" w:rsidP="007D6061">
      <w:pPr>
        <w:tabs>
          <w:tab w:val="left" w:pos="13245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tabs>
          <w:tab w:val="left" w:pos="13245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tabs>
          <w:tab w:val="left" w:pos="13245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  <w:r w:rsidRPr="0026222C">
        <w:rPr>
          <w:rFonts w:ascii="TH SarabunPSK" w:eastAsia="Cordia New" w:hAnsi="TH SarabunPSK" w:cs="TH SarabunPSK"/>
          <w:b/>
          <w:bCs/>
          <w:sz w:val="28"/>
        </w:rPr>
        <w:tab/>
      </w: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552"/>
        <w:gridCol w:w="1275"/>
        <w:gridCol w:w="1134"/>
        <w:gridCol w:w="126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D6061" w:rsidRPr="0026222C" w:rsidTr="00967192">
        <w:trPr>
          <w:cantSplit/>
        </w:trPr>
        <w:tc>
          <w:tcPr>
            <w:tcW w:w="709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2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69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4860" w:type="dxa"/>
            <w:gridSpan w:val="9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.2561</w:t>
            </w:r>
          </w:p>
        </w:tc>
      </w:tr>
      <w:tr w:rsidR="007D6061" w:rsidRPr="0026222C" w:rsidTr="00967192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9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967192">
        <w:trPr>
          <w:trHeight w:val="2576"/>
        </w:trPr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8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อบต.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สัมพันธ์  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เพื่อรณรงค์ต่อต้าน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ยาเสพติด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ลด ละ เลิก อบายมุข รวมถึง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พบประประชาช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นเพื่อ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รับทราบ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ปัญหาความเดือดร้อน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เพื่อการพัฒนาคุณภาพ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ชีวิตประชาชน</w:t>
            </w:r>
          </w:p>
        </w:tc>
        <w:tc>
          <w:tcPr>
            <w:tcW w:w="1275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60,000</w:t>
            </w:r>
          </w:p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ทุกหมู่บ้านในพื้นที่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26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967192">
            <w:pPr>
              <w:spacing w:before="40"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623CB74" wp14:editId="06411C40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127635</wp:posOffset>
                      </wp:positionV>
                      <wp:extent cx="1282065" cy="635"/>
                      <wp:effectExtent l="19050" t="57150" r="22860" b="56515"/>
                      <wp:wrapNone/>
                      <wp:docPr id="94" name="ลูกศรเชื่อมต่อแบบตรง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20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8F273" id="ลูกศรเชื่อมต่อแบบตรง 94" o:spid="_x0000_s1026" type="#_x0000_t32" style="position:absolute;margin-left:-2.1pt;margin-top:10.05pt;width:100.95pt;height: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AE58770" wp14:editId="2289926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1860550</wp:posOffset>
                      </wp:positionV>
                      <wp:extent cx="1282065" cy="635"/>
                      <wp:effectExtent l="19050" t="56515" r="22860" b="57150"/>
                      <wp:wrapNone/>
                      <wp:docPr id="95" name="ลูกศรเชื่อมต่อแบบตรง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20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BA3B4" id="ลูกศรเชื่อมต่อแบบตรง 95" o:spid="_x0000_s1026" type="#_x0000_t32" style="position:absolute;margin-left:-.6pt;margin-top:146.5pt;width:100.95pt;height: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rPr>
          <w:trHeight w:val="3195"/>
        </w:trPr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41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โครงการฝึกอบรมสมาชิก อปพร.สังกัด ศูนย์ อปพร.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องค์การบริหารส่วนตำบล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จัดฝึกอบรมสมาชิก อปพร.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สังกัด ศูนย์ อปพร.องค์การ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บริหารส่วนตำบลให้มีความพร้อมในการปฏิบัติหน้าที่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สามารถปฏิบัติหน้าที่ได้อย่างถูกต้องและมีประสิทธิภาพ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120,000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before="40"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หน่วยงาน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ที่จัดฝึกอบรม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269" w:type="dxa"/>
          </w:tcPr>
          <w:p w:rsidR="007D6061" w:rsidRPr="0026222C" w:rsidRDefault="007D6061" w:rsidP="00967192">
            <w:pPr>
              <w:spacing w:before="40"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967192">
            <w:pPr>
              <w:spacing w:before="40"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tabs>
          <w:tab w:val="left" w:pos="7938"/>
          <w:tab w:val="left" w:pos="8080"/>
          <w:tab w:val="left" w:pos="12333"/>
        </w:tabs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br w:type="page"/>
      </w:r>
    </w:p>
    <w:p w:rsidR="007D6061" w:rsidRPr="0026222C" w:rsidRDefault="007D6061" w:rsidP="007D6061">
      <w:pPr>
        <w:tabs>
          <w:tab w:val="left" w:pos="7938"/>
          <w:tab w:val="left" w:pos="8080"/>
          <w:tab w:val="left" w:pos="12333"/>
        </w:tabs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tabs>
          <w:tab w:val="left" w:pos="7938"/>
          <w:tab w:val="left" w:pos="8080"/>
          <w:tab w:val="left" w:pos="12333"/>
        </w:tabs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>4.2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การพัฒนาการแก้ไขปัญหาความยากจน</w:t>
      </w: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552"/>
        <w:gridCol w:w="1275"/>
        <w:gridCol w:w="1134"/>
        <w:gridCol w:w="126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D6061" w:rsidRPr="0026222C" w:rsidTr="00967192">
        <w:trPr>
          <w:cantSplit/>
        </w:trPr>
        <w:tc>
          <w:tcPr>
            <w:tcW w:w="709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2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69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4860" w:type="dxa"/>
            <w:gridSpan w:val="9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.2561</w:t>
            </w:r>
          </w:p>
        </w:tc>
      </w:tr>
      <w:tr w:rsidR="007D6061" w:rsidRPr="0026222C" w:rsidTr="00967192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9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967192">
        <w:trPr>
          <w:trHeight w:val="723"/>
        </w:trPr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โครงการฝึกอบรมอาชีพ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ในชุมชน  </w:t>
            </w:r>
          </w:p>
        </w:tc>
        <w:tc>
          <w:tcPr>
            <w:tcW w:w="2552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จัดโครงการ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ฝึกอบรม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อาชีพในชุมชน  </w:t>
            </w:r>
          </w:p>
        </w:tc>
        <w:tc>
          <w:tcPr>
            <w:tcW w:w="1275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ที่ทำการ องค์การบริหารส่วนตำบล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6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2C25489" wp14:editId="4431BA7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179705</wp:posOffset>
                      </wp:positionV>
                      <wp:extent cx="923925" cy="635"/>
                      <wp:effectExtent l="19050" t="60960" r="19050" b="52705"/>
                      <wp:wrapNone/>
                      <wp:docPr id="96" name="ลูกศรเชื่อมต่อแบบตรง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9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1042C" id="ลูกศรเชื่อมต่อแบบตรง 96" o:spid="_x0000_s1026" type="#_x0000_t32" style="position:absolute;margin-left:1.65pt;margin-top:14.15pt;width:72.75pt;height: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rPr>
          <w:trHeight w:val="723"/>
        </w:trPr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โครงการช่วยเหลือ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ผู้ประสบภัยหนาว</w:t>
            </w:r>
          </w:p>
        </w:tc>
        <w:tc>
          <w:tcPr>
            <w:tcW w:w="2552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จัดซื้อผ้าห่มกันหนาวให้แก่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ประชาชน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ผู้ประสบภัยหนาว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ในเขตพื้นที่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9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6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2CAADD6" wp14:editId="747BBF55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175260</wp:posOffset>
                      </wp:positionV>
                      <wp:extent cx="1024890" cy="0"/>
                      <wp:effectExtent l="19050" t="57785" r="22860" b="56515"/>
                      <wp:wrapNone/>
                      <wp:docPr id="97" name="ลูกศรเชื่อมต่อแบบตรง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4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06A02" id="ลูกศรเชื่อมต่อแบบตรง 97" o:spid="_x0000_s1026" type="#_x0000_t32" style="position:absolute;margin-left:-4.35pt;margin-top:13.8pt;width:80.7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26222C">
        <w:rPr>
          <w:rFonts w:ascii="TH SarabunPSK" w:eastAsia="Cordia New" w:hAnsi="TH SarabunPSK" w:cs="TH SarabunPSK"/>
          <w:b/>
          <w:bCs/>
          <w:sz w:val="28"/>
          <w:cs/>
        </w:rPr>
        <w:br w:type="page"/>
      </w: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5.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ยุทธศาสตร์การพัฒนาด้านสาธารณสุข</w:t>
      </w: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5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.1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 1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การควบคุมและป้องกันโรค</w:t>
      </w: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52"/>
        <w:gridCol w:w="2551"/>
        <w:gridCol w:w="1276"/>
        <w:gridCol w:w="1134"/>
        <w:gridCol w:w="1134"/>
        <w:gridCol w:w="425"/>
        <w:gridCol w:w="468"/>
        <w:gridCol w:w="540"/>
        <w:gridCol w:w="540"/>
        <w:gridCol w:w="540"/>
        <w:gridCol w:w="540"/>
        <w:gridCol w:w="540"/>
        <w:gridCol w:w="518"/>
        <w:gridCol w:w="567"/>
        <w:gridCol w:w="567"/>
        <w:gridCol w:w="567"/>
        <w:gridCol w:w="567"/>
      </w:tblGrid>
      <w:tr w:rsidR="007D6061" w:rsidRPr="0026222C" w:rsidTr="00967192">
        <w:trPr>
          <w:cantSplit/>
          <w:trHeight w:val="405"/>
        </w:trPr>
        <w:tc>
          <w:tcPr>
            <w:tcW w:w="720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552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1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433" w:type="dxa"/>
            <w:gridSpan w:val="3"/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4946" w:type="dxa"/>
            <w:gridSpan w:val="9"/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.2561</w:t>
            </w:r>
          </w:p>
        </w:tc>
      </w:tr>
      <w:tr w:rsidR="007D6061" w:rsidRPr="0026222C" w:rsidTr="00967192">
        <w:trPr>
          <w:cantSplit/>
          <w:trHeight w:val="654"/>
        </w:trPr>
        <w:tc>
          <w:tcPr>
            <w:tcW w:w="720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68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18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967192">
        <w:trPr>
          <w:trHeight w:val="723"/>
        </w:trPr>
        <w:tc>
          <w:tcPr>
            <w:tcW w:w="720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โครงการควบคุมและป้องกันโรคไข้เลือดออก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ประจำปี 2558 </w:t>
            </w:r>
          </w:p>
        </w:tc>
        <w:tc>
          <w:tcPr>
            <w:tcW w:w="2551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ควบคุมป้องกันโรคไข้เลือดออก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ระบาดในพื้นที่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ตำบลลำไทรโยง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00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68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A6822DA" wp14:editId="180DF28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177800</wp:posOffset>
                      </wp:positionV>
                      <wp:extent cx="1647825" cy="0"/>
                      <wp:effectExtent l="19050" t="55245" r="19050" b="59055"/>
                      <wp:wrapNone/>
                      <wp:docPr id="98" name="ลูกศรเชื่อมต่อแบบตรง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FA0AA" id="ลูกศรเชื่อมต่อแบบตรง 98" o:spid="_x0000_s1026" type="#_x0000_t32" style="position:absolute;margin-left:.15pt;margin-top:14pt;width:129.7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18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rPr>
          <w:trHeight w:val="723"/>
        </w:trPr>
        <w:tc>
          <w:tcPr>
            <w:tcW w:w="720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โครงการป้องกันโรคพิษ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สุนัขบ้า ประจำปี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551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ควบคุมป้องกันโรค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พิษสุนัขบ้า ในพื้นที่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ตำบลลำไทรโยง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68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A1D8C50" wp14:editId="0A9CDB84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236220</wp:posOffset>
                      </wp:positionV>
                      <wp:extent cx="1038225" cy="0"/>
                      <wp:effectExtent l="19050" t="55880" r="19050" b="58420"/>
                      <wp:wrapNone/>
                      <wp:docPr id="99" name="ลูกศรเชื่อมต่อแบบตรง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CFBDB" id="ลูกศรเชื่อมต่อแบบตรง 99" o:spid="_x0000_s1026" type="#_x0000_t32" style="position:absolute;margin-left:20.4pt;margin-top:18.6pt;width:81.75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18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rPr>
          <w:trHeight w:val="723"/>
        </w:trPr>
        <w:tc>
          <w:tcPr>
            <w:tcW w:w="720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สมทบกองทุนหลักประกันสุขภาพ</w:t>
            </w:r>
          </w:p>
        </w:tc>
        <w:tc>
          <w:tcPr>
            <w:tcW w:w="2551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เพื่อสมทบเงินกองทุนหลัก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ประก้นสุขภาพในระดับ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ท้องถิ่น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31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468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E9E137F" wp14:editId="515EBFFC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201295</wp:posOffset>
                      </wp:positionV>
                      <wp:extent cx="1647825" cy="0"/>
                      <wp:effectExtent l="19050" t="59055" r="19050" b="55245"/>
                      <wp:wrapNone/>
                      <wp:docPr id="100" name="ลูกศรเชื่อมต่อแบบตรง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92D25" id="ลูกศรเชื่อมต่อแบบตรง 100" o:spid="_x0000_s1026" type="#_x0000_t32" style="position:absolute;margin-left:-5.1pt;margin-top:15.85pt;width:129.7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/>
          <w:b/>
          <w:bCs/>
          <w:sz w:val="28"/>
        </w:rPr>
        <w:tab/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5.2 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 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การเสริมสร้างสุขภาพที่ดีให้กับประชาชน และการดำเนินงานสาธารณสุขโดยเน้นการมีส่วนร่วม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52"/>
        <w:gridCol w:w="2551"/>
        <w:gridCol w:w="1276"/>
        <w:gridCol w:w="1134"/>
        <w:gridCol w:w="1134"/>
        <w:gridCol w:w="425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</w:tblGrid>
      <w:tr w:rsidR="007D6061" w:rsidRPr="0026222C" w:rsidTr="00967192">
        <w:trPr>
          <w:cantSplit/>
        </w:trPr>
        <w:tc>
          <w:tcPr>
            <w:tcW w:w="720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552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1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559" w:type="dxa"/>
            <w:gridSpan w:val="3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4962" w:type="dxa"/>
            <w:gridSpan w:val="9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.2561</w:t>
            </w:r>
          </w:p>
        </w:tc>
      </w:tr>
      <w:tr w:rsidR="007D6061" w:rsidRPr="0026222C" w:rsidTr="00967192">
        <w:trPr>
          <w:cantSplit/>
          <w:trHeight w:val="654"/>
        </w:trPr>
        <w:tc>
          <w:tcPr>
            <w:tcW w:w="720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6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967192">
        <w:trPr>
          <w:trHeight w:val="723"/>
        </w:trPr>
        <w:tc>
          <w:tcPr>
            <w:tcW w:w="720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อุดหนุนศูนย์สาธารณสุขมูลฐานประจำหมู่บ้าน ตามโครงการพัฒนางานสาธารณสุขมูลฐาน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ในเขตพื้นที่ อบต.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อุดหนุน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ศูนย์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สาธารณสุข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มูลฐานในพื้นที่ อบต.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จำนวน 3 หมู่บ้าน ๆ ละ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  บาท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45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AF80003" wp14:editId="57254848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218440</wp:posOffset>
                      </wp:positionV>
                      <wp:extent cx="1647825" cy="0"/>
                      <wp:effectExtent l="19050" t="52705" r="19050" b="61595"/>
                      <wp:wrapNone/>
                      <wp:docPr id="101" name="ลูกศรเชื่อมต่อแบบตรง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B2DEE" id="ลูกศรเชื่อมต่อแบบตรง 101" o:spid="_x0000_s1026" type="#_x0000_t32" style="position:absolute;margin-left:6.75pt;margin-top:17.2pt;width:129.7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6.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ยุทธศาสตร์การพัฒนา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ด้านการศึกษา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ศาสนา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วัฒนธรรม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และนันทนาการ</w:t>
      </w:r>
    </w:p>
    <w:p w:rsidR="007D6061" w:rsidRPr="0026222C" w:rsidRDefault="007D6061" w:rsidP="007D6061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     6.1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1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การเพิ่มโอกาสรับรู้ข้อมูลข่าวสารให้แก่ประชาชน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52"/>
        <w:gridCol w:w="2551"/>
        <w:gridCol w:w="1276"/>
        <w:gridCol w:w="1134"/>
        <w:gridCol w:w="1134"/>
        <w:gridCol w:w="425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D6061" w:rsidRPr="0026222C" w:rsidTr="00967192">
        <w:trPr>
          <w:cantSplit/>
        </w:trPr>
        <w:tc>
          <w:tcPr>
            <w:tcW w:w="720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552" w:type="dxa"/>
            <w:vMerge w:val="restart"/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559" w:type="dxa"/>
            <w:gridSpan w:val="3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4962" w:type="dxa"/>
            <w:gridSpan w:val="9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.2561</w:t>
            </w:r>
          </w:p>
        </w:tc>
      </w:tr>
      <w:tr w:rsidR="007D6061" w:rsidRPr="0026222C" w:rsidTr="00967192">
        <w:trPr>
          <w:cantSplit/>
          <w:trHeight w:val="654"/>
        </w:trPr>
        <w:tc>
          <w:tcPr>
            <w:tcW w:w="720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6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967192">
        <w:trPr>
          <w:cantSplit/>
          <w:trHeight w:val="654"/>
        </w:trPr>
        <w:tc>
          <w:tcPr>
            <w:tcW w:w="720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2552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 อบต.สัญจร</w:t>
            </w:r>
          </w:p>
        </w:tc>
        <w:tc>
          <w:tcPr>
            <w:tcW w:w="2551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จัดออกให้บริการกับประชาชนในหมู่บ้าน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จำนวน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14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หมู่บ้าน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40,000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  <w:cs/>
              </w:rPr>
              <w:t>สำนัก</w:t>
            </w:r>
            <w:r w:rsidRPr="0026222C">
              <w:rPr>
                <w:rFonts w:ascii="TH SarabunPSK" w:eastAsia="Cordia New" w:hAnsi="TH SarabunPSK" w:cs="TH SarabunPSK" w:hint="cs"/>
                <w:noProof/>
                <w:sz w:val="28"/>
                <w:cs/>
              </w:rPr>
              <w:t>งาน</w:t>
            </w:r>
            <w:r w:rsidRPr="0026222C">
              <w:rPr>
                <w:rFonts w:ascii="TH SarabunPSK" w:eastAsia="Cordia New" w:hAnsi="TH SarabunPSK" w:cs="TH SarabunPSK"/>
                <w:noProof/>
                <w:sz w:val="28"/>
                <w:cs/>
              </w:rPr>
              <w:t>ปลัด</w:t>
            </w:r>
          </w:p>
        </w:tc>
        <w:tc>
          <w:tcPr>
            <w:tcW w:w="425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noProof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w:drawing>
                <wp:inline distT="0" distB="0" distL="0" distR="0" wp14:anchorId="4C52E027" wp14:editId="226E0486">
                  <wp:extent cx="942975" cy="123825"/>
                  <wp:effectExtent l="0" t="0" r="9525" b="9525"/>
                  <wp:docPr id="127" name="รูปภาพ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     </w:t>
      </w: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/>
          <w:sz w:val="32"/>
          <w:szCs w:val="32"/>
        </w:rPr>
        <w:lastRenderedPageBreak/>
        <w:br w:type="page"/>
      </w: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>6.2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 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การส่งเสริมการศึกษาระดับก่อนวัยเรียน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และงานศึกษาไม่กำหนดระดับ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2550"/>
        <w:gridCol w:w="2549"/>
        <w:gridCol w:w="1276"/>
        <w:gridCol w:w="1134"/>
        <w:gridCol w:w="1134"/>
        <w:gridCol w:w="425"/>
        <w:gridCol w:w="426"/>
        <w:gridCol w:w="567"/>
        <w:gridCol w:w="15"/>
        <w:gridCol w:w="552"/>
        <w:gridCol w:w="567"/>
        <w:gridCol w:w="567"/>
        <w:gridCol w:w="425"/>
        <w:gridCol w:w="567"/>
        <w:gridCol w:w="567"/>
        <w:gridCol w:w="572"/>
        <w:gridCol w:w="567"/>
        <w:gridCol w:w="709"/>
      </w:tblGrid>
      <w:tr w:rsidR="007D6061" w:rsidRPr="0026222C" w:rsidTr="00967192">
        <w:trPr>
          <w:cantSplit/>
        </w:trPr>
        <w:tc>
          <w:tcPr>
            <w:tcW w:w="719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550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49" w:type="dxa"/>
            <w:vMerge w:val="restart"/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433" w:type="dxa"/>
            <w:gridSpan w:val="4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5093" w:type="dxa"/>
            <w:gridSpan w:val="9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.2561</w:t>
            </w:r>
          </w:p>
        </w:tc>
      </w:tr>
      <w:tr w:rsidR="007D6061" w:rsidRPr="0026222C" w:rsidTr="00967192">
        <w:trPr>
          <w:cantSplit/>
          <w:trHeight w:val="654"/>
        </w:trPr>
        <w:tc>
          <w:tcPr>
            <w:tcW w:w="719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0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49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6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82" w:type="dxa"/>
            <w:gridSpan w:val="2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52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72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709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967192">
        <w:trPr>
          <w:cantSplit/>
          <w:trHeight w:val="654"/>
        </w:trPr>
        <w:tc>
          <w:tcPr>
            <w:tcW w:w="71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55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โครงการวันเด็กแห่งชาติ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ประจำปี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549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เพื่อส่งเสริมให้เด็กเข้าร่วมกิจกรรม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กล้าแสดงออก 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มีความริเริ่มสร้างสรรค์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25,000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ศูนย์พัฒนาเด็กเล็ก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25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82" w:type="dxa"/>
            <w:gridSpan w:val="2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52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72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709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7D6061" w:rsidRPr="0026222C" w:rsidTr="00967192">
        <w:trPr>
          <w:cantSplit/>
          <w:trHeight w:val="654"/>
        </w:trPr>
        <w:tc>
          <w:tcPr>
            <w:tcW w:w="71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5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โครงการทัศนศึกษาเสริมสร้างการเรียนรู้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ให้แก่เด็กปฐมวัย</w:t>
            </w:r>
          </w:p>
        </w:tc>
        <w:tc>
          <w:tcPr>
            <w:tcW w:w="2549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จัดทัศนศึกษาดูงานนอกสถานที่แก่เด็กปฐมวัย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สถานที่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ตามโครงการ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25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82" w:type="dxa"/>
            <w:gridSpan w:val="2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52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72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709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7D6061" w:rsidRPr="0026222C" w:rsidTr="00967192">
        <w:trPr>
          <w:cantSplit/>
          <w:trHeight w:val="654"/>
        </w:trPr>
        <w:tc>
          <w:tcPr>
            <w:tcW w:w="71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55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โครงการปรับปรุงอาคารศูนย์พัฒนาเด็กเล็กองค์การบริหารส่วนตำบลลำไทรโยง หมู่ที่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บ้านหนองตะลุมปุ๊ก  ตำบลลำไทรโยง   อำเภอนางรอง จังหวัดบุรีรัมย์</w:t>
            </w:r>
          </w:p>
        </w:tc>
        <w:tc>
          <w:tcPr>
            <w:tcW w:w="2549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ปรับปรุงอาคารศูนย์พัฒนาเด็กเล็กองค์การบริหารส่วนตำบล หมู่ที่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บ้านหนองตะลุมปุ๊ก  ตำบลลำไทรโยง   อำเภอนางรอง   จังหวัดบุรีรัมย์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ศูนย์พัฒนาเด็กเล็ก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25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82" w:type="dxa"/>
            <w:gridSpan w:val="2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52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72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709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7D6061" w:rsidRPr="0026222C" w:rsidTr="00967192">
        <w:tc>
          <w:tcPr>
            <w:tcW w:w="71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โครงการอบรมภาษาอังกฤษและภาษาอื่น ๆ เพื่อรองรับประชาคมเศรษฐกิจอาเซียน หรือ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AEC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ASEAN Economic Community)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ตำบล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ลำไทรโยง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49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ฝึกอบรม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ภาษาอังกฤษและภาษาอื่น ๆ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เพื่อรองรับประชาคมเศรษฐกิจอาเซียน 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หรือ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AEC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ASEAN Economic Community)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ตำบ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ลลำไทรโยง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องค์การบริหารส่วนตำบล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ส่วนการศึกษาฯ</w:t>
            </w: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  <w:gridSpan w:val="2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28"/>
        </w:rPr>
        <w:lastRenderedPageBreak/>
        <w:tab/>
      </w: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:rsidR="007D6061" w:rsidRPr="0026222C" w:rsidRDefault="007D6061" w:rsidP="007D6061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6.3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งการพัฒนา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 3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ส่งเสริมการกีฬาและนันทนาการ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708"/>
        <w:gridCol w:w="2408"/>
        <w:gridCol w:w="2266"/>
        <w:gridCol w:w="1276"/>
        <w:gridCol w:w="8"/>
        <w:gridCol w:w="1126"/>
        <w:gridCol w:w="8"/>
        <w:gridCol w:w="1407"/>
        <w:gridCol w:w="426"/>
        <w:gridCol w:w="567"/>
        <w:gridCol w:w="567"/>
        <w:gridCol w:w="10"/>
        <w:gridCol w:w="567"/>
        <w:gridCol w:w="557"/>
        <w:gridCol w:w="425"/>
        <w:gridCol w:w="567"/>
        <w:gridCol w:w="572"/>
        <w:gridCol w:w="567"/>
        <w:gridCol w:w="572"/>
        <w:gridCol w:w="425"/>
        <w:gridCol w:w="567"/>
      </w:tblGrid>
      <w:tr w:rsidR="007D6061" w:rsidRPr="0026222C" w:rsidTr="00967192">
        <w:trPr>
          <w:cantSplit/>
        </w:trPr>
        <w:tc>
          <w:tcPr>
            <w:tcW w:w="716" w:type="dxa"/>
            <w:gridSpan w:val="2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408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266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84" w:type="dxa"/>
            <w:gridSpan w:val="2"/>
            <w:vMerge w:val="restart"/>
            <w:vAlign w:val="center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gridSpan w:val="2"/>
            <w:vMerge w:val="restart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407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570" w:type="dxa"/>
            <w:gridSpan w:val="4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4819" w:type="dxa"/>
            <w:gridSpan w:val="9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.2561</w:t>
            </w:r>
          </w:p>
        </w:tc>
      </w:tr>
      <w:tr w:rsidR="007D6061" w:rsidRPr="0026222C" w:rsidTr="00967192">
        <w:trPr>
          <w:cantSplit/>
          <w:trHeight w:val="654"/>
        </w:trPr>
        <w:tc>
          <w:tcPr>
            <w:tcW w:w="716" w:type="dxa"/>
            <w:gridSpan w:val="2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08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266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84" w:type="dxa"/>
            <w:gridSpan w:val="2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gridSpan w:val="2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07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77" w:type="dxa"/>
            <w:gridSpan w:val="2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5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72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72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7D6061" w:rsidRPr="0026222C" w:rsidTr="00967192">
        <w:trPr>
          <w:trHeight w:val="723"/>
        </w:trPr>
        <w:tc>
          <w:tcPr>
            <w:tcW w:w="716" w:type="dxa"/>
            <w:gridSpan w:val="2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08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โครงการแข่งขันกีฬา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ต้านยาเสพติดตำบล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ลำไทรโยง</w:t>
            </w:r>
          </w:p>
        </w:tc>
        <w:tc>
          <w:tcPr>
            <w:tcW w:w="226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จัดงานแข่งขันกีฬาต้านยาเสพติด โดยหมู่บ้าน</w:t>
            </w:r>
          </w:p>
          <w:p w:rsidR="007D6061" w:rsidRPr="0026222C" w:rsidRDefault="007D6061" w:rsidP="00967192">
            <w:pPr>
              <w:spacing w:after="24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ในเขตพื้นที่ส่งนักกีฬาเข้าร่วมแข่งขัน</w:t>
            </w:r>
          </w:p>
        </w:tc>
        <w:tc>
          <w:tcPr>
            <w:tcW w:w="1284" w:type="dxa"/>
            <w:gridSpan w:val="2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00,000</w:t>
            </w:r>
          </w:p>
        </w:tc>
        <w:tc>
          <w:tcPr>
            <w:tcW w:w="1134" w:type="dxa"/>
            <w:gridSpan w:val="2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องค์การบริหารส่วน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07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1B03FAD" wp14:editId="1187B62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158750</wp:posOffset>
                      </wp:positionV>
                      <wp:extent cx="683895" cy="0"/>
                      <wp:effectExtent l="20955" t="59055" r="19050" b="55245"/>
                      <wp:wrapNone/>
                      <wp:docPr id="102" name="ลูกศรเชื่อมต่อแบบตรง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952D8" id="ลูกศรเชื่อมต่อแบบตรง 102" o:spid="_x0000_s1026" type="#_x0000_t32" style="position:absolute;margin-left:23pt;margin-top:12.5pt;width:53.8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77" w:type="dxa"/>
            <w:gridSpan w:val="2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5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rPr>
          <w:gridBefore w:val="1"/>
          <w:wBefore w:w="8" w:type="dxa"/>
          <w:trHeight w:val="723"/>
        </w:trPr>
        <w:tc>
          <w:tcPr>
            <w:tcW w:w="708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08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โครงการแข่งขันกีฬา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เชื่อมความสัมพันธ์ระหว่างองค์กรปกครองส่วนท้องถิ่นและหน่วยงานอื่น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เข้าร่วมกิจกรรมแข่งขันกีฬาเชื่อมความสัมพันธ์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ระหว่างองค์กรปกครอง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ส่วนท้องถิ่นและหน่วยงานอื่น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134" w:type="dxa"/>
            <w:gridSpan w:val="2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สนามหน้า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ที่ว่าการอำเภอ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</w:p>
        </w:tc>
        <w:tc>
          <w:tcPr>
            <w:tcW w:w="1415" w:type="dxa"/>
            <w:gridSpan w:val="2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77" w:type="dxa"/>
            <w:gridSpan w:val="2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E62C138" wp14:editId="4D9B41C8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184150</wp:posOffset>
                      </wp:positionV>
                      <wp:extent cx="1295400" cy="9525"/>
                      <wp:effectExtent l="19050" t="56515" r="19050" b="57785"/>
                      <wp:wrapNone/>
                      <wp:docPr id="103" name="ลูกศรเชื่อมต่อแบบตรง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954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139C1" id="ลูกศรเชื่อมต่อแบบตรง 103" o:spid="_x0000_s1026" type="#_x0000_t32" style="position:absolute;margin-left:-2.35pt;margin-top:14.5pt;width:102pt;height:.7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5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before="120" w:after="24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spacing w:before="600" w:after="120" w:line="240" w:lineRule="auto"/>
        <w:rPr>
          <w:rFonts w:ascii="TH SarabunPSK" w:eastAsia="Cordia New" w:hAnsi="TH SarabunPSK" w:cs="TH SarabunPSK"/>
          <w:b/>
          <w:bCs/>
          <w:sz w:val="28"/>
        </w:rPr>
      </w:pPr>
      <w:r w:rsidRPr="0026222C">
        <w:rPr>
          <w:rFonts w:ascii="TH SarabunPSK" w:eastAsia="Cordia New" w:hAnsi="TH SarabunPSK" w:cs="TH SarabunPSK"/>
          <w:b/>
          <w:bCs/>
          <w:sz w:val="28"/>
        </w:rPr>
        <w:br w:type="page"/>
      </w:r>
    </w:p>
    <w:p w:rsidR="007D6061" w:rsidRPr="0026222C" w:rsidRDefault="007D6061" w:rsidP="007D6061">
      <w:pPr>
        <w:spacing w:before="240"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28"/>
        </w:rPr>
        <w:lastRenderedPageBreak/>
        <w:tab/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>6.4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4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ส่งเสริมการศาสนา ศิลปวัฒนธรรม</w:t>
      </w:r>
      <w:r w:rsidRPr="0026222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และประเพณีท้องถิ่น</w:t>
      </w:r>
    </w:p>
    <w:tbl>
      <w:tblPr>
        <w:tblW w:w="15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10"/>
        <w:gridCol w:w="2115"/>
        <w:gridCol w:w="1235"/>
        <w:gridCol w:w="1317"/>
        <w:gridCol w:w="1428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D6061" w:rsidRPr="0026222C" w:rsidTr="00967192">
        <w:trPr>
          <w:cantSplit/>
        </w:trPr>
        <w:tc>
          <w:tcPr>
            <w:tcW w:w="720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115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235" w:type="dxa"/>
            <w:vMerge w:val="restart"/>
            <w:vAlign w:val="center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17" w:type="dxa"/>
            <w:vMerge w:val="restart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28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1575" w:type="dxa"/>
            <w:gridSpan w:val="3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60</w:t>
            </w:r>
          </w:p>
        </w:tc>
        <w:tc>
          <w:tcPr>
            <w:tcW w:w="4860" w:type="dxa"/>
            <w:gridSpan w:val="9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ศ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>.2561</w:t>
            </w:r>
          </w:p>
        </w:tc>
      </w:tr>
      <w:tr w:rsidR="007D6061" w:rsidRPr="0026222C" w:rsidTr="00967192">
        <w:trPr>
          <w:cantSplit/>
          <w:trHeight w:val="654"/>
        </w:trPr>
        <w:tc>
          <w:tcPr>
            <w:tcW w:w="720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115" w:type="dxa"/>
            <w:vMerge/>
            <w:tcBorders>
              <w:bottom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35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317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28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95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7D6061" w:rsidRPr="0026222C" w:rsidTr="00967192">
        <w:tc>
          <w:tcPr>
            <w:tcW w:w="720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โครงการปกป้องสถาบัน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เพื่อถวายความจงรักภักดีต่อพระบาท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สมเด็จพระเจ้าอยู่หัวฯ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1317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ที่ทำการองค์การบริหารส่วนตำบล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28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</w:tc>
        <w:tc>
          <w:tcPr>
            <w:tcW w:w="49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8377796" wp14:editId="62F39ED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116205</wp:posOffset>
                      </wp:positionV>
                      <wp:extent cx="990600" cy="635"/>
                      <wp:effectExtent l="19050" t="57785" r="19050" b="55880"/>
                      <wp:wrapNone/>
                      <wp:docPr id="104" name="ลูกศรเชื่อมต่อแบบตรง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D1CC2" id="ลูกศรเชื่อมต่อแบบตรง 104" o:spid="_x0000_s1026" type="#_x0000_t32" style="position:absolute;margin-left:9pt;margin-top:9.15pt;width:78pt;height: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c>
          <w:tcPr>
            <w:tcW w:w="720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โครงการอุดหนุนที่ทำการปกครองอำเภอนางรอง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ตามโครงการจัดงานรัฐพิธี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อำเภอนางรอง จังหวัดบุรีรัมย์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เพื่อเฉลิมพระเกียรติ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พระบาทสมเด็จ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พระเจ้าอยู่หัวภูมิพล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อดุลยเดช และสมเด็จพระนางเจ้าสิริกิต์ 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พระบรมราชินีนาถ และจัดงานรัฐพิธี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ต่าง ๆ 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15,000</w:t>
            </w:r>
          </w:p>
        </w:tc>
        <w:tc>
          <w:tcPr>
            <w:tcW w:w="1317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ที่ว่าการ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อำเภอนางรอง</w:t>
            </w:r>
          </w:p>
        </w:tc>
        <w:tc>
          <w:tcPr>
            <w:tcW w:w="1428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</w:tc>
        <w:tc>
          <w:tcPr>
            <w:tcW w:w="49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72186C8" wp14:editId="1C3C76FB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162560</wp:posOffset>
                      </wp:positionV>
                      <wp:extent cx="2809875" cy="0"/>
                      <wp:effectExtent l="19050" t="57785" r="19050" b="56515"/>
                      <wp:wrapNone/>
                      <wp:docPr id="105" name="ลูกศรเชื่อมต่อแบบตรง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9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EED3D" id="ลูกศรเชื่อมต่อแบบตรง 105" o:spid="_x0000_s1026" type="#_x0000_t32" style="position:absolute;margin-left:5.25pt;margin-top:12.8pt;width:221.25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c>
          <w:tcPr>
            <w:tcW w:w="720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โครงการสนับสนุนกิจกรรมวันสำคัญทาง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ศาสน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จัดกิจกรรม/สนับสนุนกิจกรรมวันสำคัญทางศาสนา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30,000</w:t>
            </w:r>
          </w:p>
        </w:tc>
        <w:tc>
          <w:tcPr>
            <w:tcW w:w="1317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ำบลลำไทรโยง</w:t>
            </w:r>
          </w:p>
        </w:tc>
        <w:tc>
          <w:tcPr>
            <w:tcW w:w="1428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9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6AD4A3B" wp14:editId="5105AB79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171450</wp:posOffset>
                      </wp:positionV>
                      <wp:extent cx="3653790" cy="0"/>
                      <wp:effectExtent l="20955" t="52705" r="20955" b="61595"/>
                      <wp:wrapNone/>
                      <wp:docPr id="106" name="ลูกศรเชื่อมต่อแบบตรง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3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C31A7" id="ลูกศรเชื่อมต่อแบบตรง 106" o:spid="_x0000_s1026" type="#_x0000_t32" style="position:absolute;margin-left:1.65pt;margin-top:13.5pt;width:287.7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c>
          <w:tcPr>
            <w:tcW w:w="720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อุดหนุนคณะกรรมการหมู่บ้าน  หมู่ทั้ง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14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หมู่ ตำบลลำไทรโยง อำเภอนางรอง  จังหวัดบุรีรัมย์  ในการจัดงานสืบสานประเพณี ประจำปี  2558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จัดงานสืบสานประเพณี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ประจำปี  2558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10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317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ตำบลลำไทรโยง</w:t>
            </w:r>
          </w:p>
        </w:tc>
        <w:tc>
          <w:tcPr>
            <w:tcW w:w="1428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ส่วนการศึกษาฯ</w:t>
            </w:r>
          </w:p>
        </w:tc>
        <w:tc>
          <w:tcPr>
            <w:tcW w:w="49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15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10"/>
        <w:gridCol w:w="2115"/>
        <w:gridCol w:w="1235"/>
        <w:gridCol w:w="1317"/>
        <w:gridCol w:w="1428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D6061" w:rsidRPr="0026222C" w:rsidTr="00967192">
        <w:trPr>
          <w:cantSplit/>
        </w:trPr>
        <w:tc>
          <w:tcPr>
            <w:tcW w:w="720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115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235" w:type="dxa"/>
            <w:vMerge w:val="restart"/>
            <w:vAlign w:val="center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17" w:type="dxa"/>
            <w:vMerge w:val="restart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28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1575" w:type="dxa"/>
            <w:gridSpan w:val="3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60</w:t>
            </w:r>
          </w:p>
        </w:tc>
        <w:tc>
          <w:tcPr>
            <w:tcW w:w="4860" w:type="dxa"/>
            <w:gridSpan w:val="9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ศ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>.2561</w:t>
            </w:r>
          </w:p>
        </w:tc>
      </w:tr>
      <w:tr w:rsidR="007D6061" w:rsidRPr="0026222C" w:rsidTr="00967192">
        <w:trPr>
          <w:cantSplit/>
          <w:trHeight w:val="654"/>
        </w:trPr>
        <w:tc>
          <w:tcPr>
            <w:tcW w:w="720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115" w:type="dxa"/>
            <w:vMerge/>
            <w:tcBorders>
              <w:bottom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35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317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28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95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7D6061" w:rsidRPr="0026222C" w:rsidTr="00967192">
        <w:tc>
          <w:tcPr>
            <w:tcW w:w="720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โครงการจัดกิจกรรม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วันผู้สูงอายุในช่วงเทศกาลสงกรานต์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จัดกิจกรรมวันผู้สูงอายุในช่วงเทศกาลสงกรานต์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จำนวน  1 วัน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80,000</w:t>
            </w:r>
          </w:p>
        </w:tc>
        <w:tc>
          <w:tcPr>
            <w:tcW w:w="1317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องค์การ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บริหาร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ส่วนตำบลลำไทรโยง</w:t>
            </w:r>
          </w:p>
        </w:tc>
        <w:tc>
          <w:tcPr>
            <w:tcW w:w="1428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ส่วนการศึกษาฯ</w:t>
            </w:r>
          </w:p>
        </w:tc>
        <w:tc>
          <w:tcPr>
            <w:tcW w:w="49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1902C54" wp14:editId="73017784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152400</wp:posOffset>
                      </wp:positionV>
                      <wp:extent cx="361950" cy="0"/>
                      <wp:effectExtent l="20955" t="57150" r="17145" b="57150"/>
                      <wp:wrapNone/>
                      <wp:docPr id="107" name="ลูกศรเชื่อมต่อแบบตรง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DDB9B" id="ลูกศรเชื่อมต่อแบบตรง 107" o:spid="_x0000_s1026" type="#_x0000_t32" style="position:absolute;margin-left:21.15pt;margin-top:12pt;width:28.5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c>
          <w:tcPr>
            <w:tcW w:w="720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โครงการอุดหนุนที่ทำการ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ปกครองจังหวัดบุรีรัมย์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ตามโครงการจัดงาน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ประเพณีขึ้นเขาพนมรุ้ง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ประจำปี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อุดหนุนที่ทำการ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ปกครองจังหวัดบุรีรัมย์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ตามโครงการจัดงาน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ประเพณีขึ้นเขาพนมรุ้ง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ประจำปี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317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ประสาท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เขาพนมรุ้ง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จังหวัด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บุรีรัมย์</w:t>
            </w:r>
          </w:p>
        </w:tc>
        <w:tc>
          <w:tcPr>
            <w:tcW w:w="1428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9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A52FD77" wp14:editId="7CD2711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163195</wp:posOffset>
                      </wp:positionV>
                      <wp:extent cx="973455" cy="635"/>
                      <wp:effectExtent l="19050" t="59690" r="17145" b="53975"/>
                      <wp:wrapNone/>
                      <wp:docPr id="108" name="ลูกศรเชื่อมต่อแบบตรง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34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EDC7D" id="ลูกศรเชื่อมต่อแบบตรง 108" o:spid="_x0000_s1026" type="#_x0000_t32" style="position:absolute;margin-left:-.75pt;margin-top:12.85pt;width:76.65pt;height: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c>
          <w:tcPr>
            <w:tcW w:w="720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โครงการไหว้พระ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ประจำปี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จัดโครงการไหว้พระ 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ประจำปี    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200,000</w:t>
            </w:r>
          </w:p>
        </w:tc>
        <w:tc>
          <w:tcPr>
            <w:tcW w:w="131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สถานที่สำคัญทางพระพุทธ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ศาสนาตามโครงการ</w:t>
            </w:r>
          </w:p>
        </w:tc>
        <w:tc>
          <w:tcPr>
            <w:tcW w:w="1428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ส่วนการศึกษาฯ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9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049FF76" wp14:editId="21DA2604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179705</wp:posOffset>
                      </wp:positionV>
                      <wp:extent cx="3063240" cy="635"/>
                      <wp:effectExtent l="20955" t="59055" r="20955" b="54610"/>
                      <wp:wrapNone/>
                      <wp:docPr id="109" name="ลูกศรเชื่อมต่อแบบตรง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32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969CC" id="ลูกศรเชื่อมต่อแบบตรง 109" o:spid="_x0000_s1026" type="#_x0000_t32" style="position:absolute;margin-left:-3.6pt;margin-top:14.15pt;width:241.2pt;height: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c>
          <w:tcPr>
            <w:tcW w:w="720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โครงการส่งเสริมประเพณี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วันเข้าพรรษา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ส่งเสริมสนับสนุนประเพณีวันเข้าพรรษา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317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428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ส่วนการศึกษาฯ</w:t>
            </w:r>
          </w:p>
        </w:tc>
        <w:tc>
          <w:tcPr>
            <w:tcW w:w="49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83E3DD4" wp14:editId="56D6937B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180340</wp:posOffset>
                      </wp:positionV>
                      <wp:extent cx="960120" cy="0"/>
                      <wp:effectExtent l="20955" t="59690" r="19050" b="54610"/>
                      <wp:wrapNone/>
                      <wp:docPr id="111" name="ลูกศรเชื่อมต่อแบบตรง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60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34C0A" id="ลูกศรเชื่อมต่อแบบตรง 111" o:spid="_x0000_s1026" type="#_x0000_t32" style="position:absolute;margin-left:-5.1pt;margin-top:14.2pt;width:75.6pt;height:0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br w:type="page"/>
      </w: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7.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ยุทธศาสตร์การพัฒนาด้าน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การเมือง  การบริหาร  และการพัฒนาบุคลากรท้องถิ่น</w:t>
      </w:r>
    </w:p>
    <w:p w:rsidR="007D6061" w:rsidRPr="0026222C" w:rsidRDefault="007D6061" w:rsidP="007D6061">
      <w:pPr>
        <w:spacing w:after="12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7.2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2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การ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>เพิ่มโอกาสในการมีส่วนร่วมของประชาชนในด้านการเมือง การบริหาร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1276"/>
        <w:gridCol w:w="1276"/>
        <w:gridCol w:w="1417"/>
        <w:gridCol w:w="425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</w:tblGrid>
      <w:tr w:rsidR="007D6061" w:rsidRPr="0026222C" w:rsidTr="00967192">
        <w:trPr>
          <w:cantSplit/>
        </w:trPr>
        <w:tc>
          <w:tcPr>
            <w:tcW w:w="709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268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559" w:type="dxa"/>
            <w:gridSpan w:val="3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4962" w:type="dxa"/>
            <w:gridSpan w:val="9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.2561</w:t>
            </w:r>
          </w:p>
        </w:tc>
      </w:tr>
      <w:tr w:rsidR="007D6061" w:rsidRPr="0026222C" w:rsidTr="00967192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7D6061" w:rsidRPr="0026222C" w:rsidTr="00967192"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โครงการจัดทำแผนพัฒนาสามปี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ของ อบต.</w:t>
            </w:r>
          </w:p>
        </w:tc>
        <w:tc>
          <w:tcPr>
            <w:tcW w:w="2268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เพื่อให้มีแผนพัฒนา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ที่มีความเหมาะสม ถูกต้อง สะท้อนปัญหา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และความต้องการของประชาชน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ที่ทำการ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องค์การ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บริหารส่วน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8B82751" wp14:editId="7BC9406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191135</wp:posOffset>
                      </wp:positionV>
                      <wp:extent cx="1657350" cy="635"/>
                      <wp:effectExtent l="19050" t="59055" r="19050" b="54610"/>
                      <wp:wrapNone/>
                      <wp:docPr id="112" name="ลูกศรเชื่อมต่อแบบตรง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73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78B02" id="ลูกศรเชื่อมต่อแบบตรง 112" o:spid="_x0000_s1026" type="#_x0000_t32" style="position:absolute;margin-left:-1.5pt;margin-top:15.05pt;width:130.5pt;height: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โครงการติดตามและประเมินผลแผนพัฒนาสามปี ของ อบต.</w:t>
            </w:r>
          </w:p>
        </w:tc>
        <w:tc>
          <w:tcPr>
            <w:tcW w:w="2268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เพื่อให้ประชาชนมี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ส่วนร่วมในการติดต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มและประเมินผลแผนพัฒนาฯ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ที่ทำการ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องค์การ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บริหารส่วน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Cordia New" w:eastAsia="Cordia New" w:hAnsi="Cordia New" w:cs="Cordi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2B820BB" wp14:editId="1CCC8F0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176530</wp:posOffset>
                      </wp:positionV>
                      <wp:extent cx="1657350" cy="635"/>
                      <wp:effectExtent l="19050" t="55880" r="19050" b="57785"/>
                      <wp:wrapNone/>
                      <wp:docPr id="113" name="ลูกศรเชื่อมต่อแบบตรง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73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535A0" id="ลูกศรเชื่อมต่อแบบตรง 113" o:spid="_x0000_s1026" type="#_x0000_t32" style="position:absolute;margin-left:2.25pt;margin-top:13.9pt;width:130.5pt;height: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จัดเก็บภาษีเคลื่อนที่</w:t>
            </w:r>
          </w:p>
        </w:tc>
        <w:tc>
          <w:tcPr>
            <w:tcW w:w="2268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ออกให้บริการจัดเก็บภาษีภายในหมู่บ้านทุกหมู่บ้านในเขตรับผิดชอบ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กองคลัง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</w:pPr>
            <w:r w:rsidRPr="0026222C">
              <w:rPr>
                <w:rFonts w:ascii="Cordia New" w:eastAsia="Cordia New" w:hAnsi="Cordia New" w:cs="Cordi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E99064B" wp14:editId="7F934EE6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182245</wp:posOffset>
                      </wp:positionV>
                      <wp:extent cx="1323975" cy="0"/>
                      <wp:effectExtent l="19050" t="53975" r="19050" b="60325"/>
                      <wp:wrapNone/>
                      <wp:docPr id="114" name="ลูกศรเชื่อมต่อแบบตรง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3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917B1" id="ลูกศรเชื่อมต่อแบบตรง 114" o:spid="_x0000_s1026" type="#_x0000_t32" style="position:absolute;margin-left:-3.9pt;margin-top:14.35pt;width:104.25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โครงการสนับสนุนเวทีประชาคม ปรับปรุงทบทวนแผนชุมชน</w:t>
            </w:r>
          </w:p>
        </w:tc>
        <w:tc>
          <w:tcPr>
            <w:tcW w:w="2268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เพื่อสนับสนุนการมี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ส่วนร่วมของประชาชนในการแก้ไขปัญหา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ในชุมชน และมีส่วนร่วมในการพัฒนาชุมชนให้เข้มแข็ง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หมู่บ้าน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ในเขตพื้นที่รับผิดชอบขององค์การบริหารส่วนตำบล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Cordia New" w:eastAsia="Cordia New" w:hAnsi="Cordia New" w:cs="Cordia New"/>
                <w:noProof/>
                <w:sz w:val="28"/>
              </w:rPr>
            </w:pPr>
            <w:r w:rsidRPr="0026222C">
              <w:rPr>
                <w:rFonts w:ascii="Cordia New" w:eastAsia="Cordia New" w:hAnsi="Cordia New" w:cs="Cordi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146BDDF" wp14:editId="21EEF8A4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193675</wp:posOffset>
                      </wp:positionV>
                      <wp:extent cx="1323975" cy="0"/>
                      <wp:effectExtent l="19050" t="55880" r="19050" b="58420"/>
                      <wp:wrapNone/>
                      <wp:docPr id="115" name="ลูกศรเชื่อมต่อแบบตรง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3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920EF" id="ลูกศรเชื่อมต่อแบบตรง 115" o:spid="_x0000_s1026" type="#_x0000_t32" style="position:absolute;margin-left:-3.9pt;margin-top:15.25pt;width:104.25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9164189" wp14:editId="05DCF31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1819275</wp:posOffset>
                      </wp:positionV>
                      <wp:extent cx="657225" cy="635"/>
                      <wp:effectExtent l="20955" t="60960" r="17145" b="52705"/>
                      <wp:wrapNone/>
                      <wp:docPr id="110" name="ลูกศรเชื่อมต่อแบบตรง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99E76" id="ลูกศรเชื่อมต่อแบบตรง 110" o:spid="_x0000_s1026" type="#_x0000_t32" style="position:absolute;margin-left:-.75pt;margin-top:143.25pt;width:51.75pt;height: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  <w:r w:rsidRPr="0026222C">
        <w:rPr>
          <w:rFonts w:ascii="Cordia New" w:eastAsia="Cordia New" w:hAnsi="Cordia New" w:cs="Cordia New"/>
          <w:sz w:val="28"/>
        </w:rPr>
        <w:lastRenderedPageBreak/>
        <w:br w:type="page"/>
      </w:r>
    </w:p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7D6061" w:rsidRPr="0026222C" w:rsidRDefault="007D6061" w:rsidP="007D6061">
      <w:pPr>
        <w:spacing w:after="12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7.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3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การ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>พัฒนาบุคลากรท้องถิ่น และการพัฒนาระบบการบริหารจัดการ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126"/>
        <w:gridCol w:w="1276"/>
        <w:gridCol w:w="1276"/>
        <w:gridCol w:w="1417"/>
        <w:gridCol w:w="425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</w:tblGrid>
      <w:tr w:rsidR="007D6061" w:rsidRPr="0026222C" w:rsidTr="00967192">
        <w:trPr>
          <w:cantSplit/>
        </w:trPr>
        <w:tc>
          <w:tcPr>
            <w:tcW w:w="709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126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1559" w:type="dxa"/>
            <w:gridSpan w:val="3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60</w:t>
            </w:r>
          </w:p>
        </w:tc>
        <w:tc>
          <w:tcPr>
            <w:tcW w:w="4962" w:type="dxa"/>
            <w:gridSpan w:val="9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ศ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>.2561</w:t>
            </w:r>
          </w:p>
        </w:tc>
      </w:tr>
      <w:tr w:rsidR="007D6061" w:rsidRPr="0026222C" w:rsidTr="00967192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7D6061" w:rsidRPr="0026222C" w:rsidTr="00967192"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การสนับสนุนด้านการฝึกอบรมแก่คณะผู้บริหารหรือสมาชิก อบต. พนักงานส่วนตำบลและพนักงานจ้าง</w:t>
            </w:r>
          </w:p>
        </w:tc>
        <w:tc>
          <w:tcPr>
            <w:tcW w:w="21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เพื่อเพิ่มทักษะใน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การปฏิบัติงานของบุคลากรท้องถิ่น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590,000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หน่วยงาน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ที่จัดฝึกอบรม</w:t>
            </w:r>
          </w:p>
        </w:tc>
        <w:tc>
          <w:tcPr>
            <w:tcW w:w="1417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ทุกส่วนราชการ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ในองค์การบริหารส่วนตำบล</w:t>
            </w: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0ECB9A9" wp14:editId="249B6B3A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162560</wp:posOffset>
                      </wp:positionV>
                      <wp:extent cx="971550" cy="635"/>
                      <wp:effectExtent l="17780" t="53340" r="20320" b="60325"/>
                      <wp:wrapNone/>
                      <wp:docPr id="116" name="ลูกศรเชื่อมต่อแบบตรง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4B006" id="ลูกศรเชื่อมต่อแบบตรง 116" o:spid="_x0000_s1026" type="#_x0000_t32" style="position:absolute;margin-left:-4.3pt;margin-top:12.8pt;width:76.5pt;height: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โครงการปรับปรุงที่ทำการองค์การบริหารส่วนตำบลทลำไทรโยง หมู่ที่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บ้านหนองตะลุมปุ๊ก    ตำบลลำไทรโยง อำเภอนางรอง จังหวัดบุรีรัมย์</w:t>
            </w:r>
          </w:p>
        </w:tc>
        <w:tc>
          <w:tcPr>
            <w:tcW w:w="21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เพื่อความเป็นระเบียบของอาคารสำนักงานและอำนวยความสะดวกในการให้บริการอย่างมี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ประสิทธิภาพ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ที่ทำการองค์การบริหารส่วนตำบล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Cordia New" w:eastAsia="Cordia New" w:hAnsi="Cordia New" w:cs="Cordi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96D59F2" wp14:editId="73209CDC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182880</wp:posOffset>
                      </wp:positionV>
                      <wp:extent cx="2992120" cy="635"/>
                      <wp:effectExtent l="17780" t="56515" r="19050" b="57150"/>
                      <wp:wrapNone/>
                      <wp:docPr id="117" name="ลูกศรเชื่อมต่อแบบตรง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21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3303A" id="ลูกศรเชื่อมต่อแบบตรง 117" o:spid="_x0000_s1026" type="#_x0000_t32" style="position:absolute;margin-left:-1pt;margin-top:14.4pt;width:235.6pt;height: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โครงการจัดหาครุภัณฑ์เพื่อการดำเนินงานขององค์การบริหารส่วนตำบล</w:t>
            </w:r>
          </w:p>
        </w:tc>
        <w:tc>
          <w:tcPr>
            <w:tcW w:w="21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เพื่อให้การทำงาน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มีประสิทธิภาพยิ่งขึ้น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ทันต่อเหตุการณ์และเทคโนโลยี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263,000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ส่วนราชการภายในสังกัด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อบต.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กองคลัง/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52E9F2E" wp14:editId="289D79E9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161290</wp:posOffset>
                      </wp:positionV>
                      <wp:extent cx="3068320" cy="0"/>
                      <wp:effectExtent l="16510" t="57150" r="20320" b="57150"/>
                      <wp:wrapNone/>
                      <wp:docPr id="118" name="ลูกศรเชื่อมต่อแบบตรง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8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415E8" id="ลูกศรเชื่อมต่อแบบตรง 118" o:spid="_x0000_s1026" type="#_x0000_t32" style="position:absolute;margin-left:-2.6pt;margin-top:12.7pt;width:241.6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โครงการจ้างเหมาบริการ 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เพื่อสำรวจความพึงพอใจของผู้รับบริการจาก อบต.</w:t>
            </w:r>
          </w:p>
        </w:tc>
        <w:tc>
          <w:tcPr>
            <w:tcW w:w="21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จ้างเหมาบริการจาก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หน่วยงาน เพื่อสำรวจความพึงพอใจของ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ผู้รับบริการจาก อบต.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4,000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241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โครงการประเมินประสิทธิภาพและประสิทธิผลการปฏิบัติ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ราชการ</w:t>
            </w:r>
          </w:p>
        </w:tc>
        <w:tc>
          <w:tcPr>
            <w:tcW w:w="21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ตรวจประเมินประสิทธิภาพและประสิทธิผลการปฏิบัติราชการประจำปีของ อบต.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150,000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ปลัด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C5A9D16" wp14:editId="7B492CBB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180340</wp:posOffset>
                      </wp:positionV>
                      <wp:extent cx="971550" cy="0"/>
                      <wp:effectExtent l="17780" t="59055" r="20320" b="55245"/>
                      <wp:wrapNone/>
                      <wp:docPr id="119" name="ลูกศรเชื่อมต่อแบบตรง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86F7E" id="ลูกศรเชื่อมต่อแบบตรง 119" o:spid="_x0000_s1026" type="#_x0000_t32" style="position:absolute;margin-left:-4.3pt;margin-top:14.2pt;width:76.5pt;height: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126"/>
        <w:gridCol w:w="1276"/>
        <w:gridCol w:w="1276"/>
        <w:gridCol w:w="1417"/>
        <w:gridCol w:w="425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</w:tblGrid>
      <w:tr w:rsidR="007D6061" w:rsidRPr="0026222C" w:rsidTr="00967192">
        <w:trPr>
          <w:cantSplit/>
        </w:trPr>
        <w:tc>
          <w:tcPr>
            <w:tcW w:w="709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126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1559" w:type="dxa"/>
            <w:gridSpan w:val="3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60</w:t>
            </w:r>
          </w:p>
        </w:tc>
        <w:tc>
          <w:tcPr>
            <w:tcW w:w="4962" w:type="dxa"/>
            <w:gridSpan w:val="9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ศ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>.2561</w:t>
            </w:r>
          </w:p>
        </w:tc>
      </w:tr>
      <w:tr w:rsidR="007D6061" w:rsidRPr="0026222C" w:rsidTr="00967192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7D6061" w:rsidRPr="0026222C" w:rsidTr="00967192"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โครงการจัดทำวารสาร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ประชาสัมพันธ์และ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สื่อสิ่งพิมพ์ต่าง ๆ</w:t>
            </w:r>
          </w:p>
        </w:tc>
        <w:tc>
          <w:tcPr>
            <w:tcW w:w="21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จัดทำวารสาร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ประชาสัมพันธ์และ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สื่อสิ่งพิมพ์ต่าง ๆ 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เพื่อเผยแพร่ผลการดำเนินงานของ อบต.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ปลัด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145F6AC" wp14:editId="3414FE53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178435</wp:posOffset>
                      </wp:positionV>
                      <wp:extent cx="1438275" cy="635"/>
                      <wp:effectExtent l="15875" t="59055" r="22225" b="54610"/>
                      <wp:wrapNone/>
                      <wp:docPr id="120" name="ลูกศรเชื่อมต่อแบบตรง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82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BA303" id="ลูกศรเชื่อมต่อแบบตรง 120" o:spid="_x0000_s1026" type="#_x0000_t32" style="position:absolute;margin-left:19.1pt;margin-top:14.05pt;width:113.25pt;height: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โครงการฝึกอบรมสัมมนาเพื่อเพิ่มประสิทธิภาพ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การบริหารและศึกษา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ดูงานนอกสถานที่ของบุคลากร อบต.และประชาคมตำบล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จัดฝึกอบรมสัมมนาเพื่อเพิ่มประสิทธิภาพการบริหารและศึกษา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ดูงานนอกสถานที่ของบุคลากร อบต. และประชาคมตำบล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00,000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46D87D4" wp14:editId="1900830B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193040</wp:posOffset>
                      </wp:positionV>
                      <wp:extent cx="3112770" cy="635"/>
                      <wp:effectExtent l="22860" t="56515" r="17145" b="57150"/>
                      <wp:wrapNone/>
                      <wp:docPr id="121" name="ลูกศรเชื่อมต่อแบบตรง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27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62EC3" id="ลูกศรเชื่อมต่อแบบตรง 121" o:spid="_x0000_s1026" type="#_x0000_t32" style="position:absolute;margin-left:-5.1pt;margin-top:15.2pt;width:245.1pt;height: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โครงการฝึกอบรม ประชาคมตำบล ผู้นำชุมชน กลุ่ม อสม.ฯลฯ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ฝึกอบรม ประชาคมตำบล ผู้นำชุมชน 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กลุ่ม อสม. ฯลฯ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3B00B39" wp14:editId="53AB5575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161290</wp:posOffset>
                      </wp:positionV>
                      <wp:extent cx="2998470" cy="635"/>
                      <wp:effectExtent l="22860" t="55880" r="17145" b="57785"/>
                      <wp:wrapNone/>
                      <wp:docPr id="122" name="ลูกศรเชื่อมต่อแบบตรง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84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D2C45" id="ลูกศรเชื่อมต่อแบบตรง 122" o:spid="_x0000_s1026" type="#_x0000_t32" style="position:absolute;margin-left:3.15pt;margin-top:12.7pt;width:236.1pt;height: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โครงการเช่าเครื่องคอมพิวเตอร์แม่ข่าย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เช่าเครื่องคอมพิวเตอร์แม่ข่ายเพื่อปฏิบัติงานธุรการ งานสารบรรณอิเล็กทรอนิกส์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6,500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EFA5BD8" wp14:editId="15A24E5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180340</wp:posOffset>
                      </wp:positionV>
                      <wp:extent cx="4049395" cy="635"/>
                      <wp:effectExtent l="14605" t="55880" r="22225" b="57785"/>
                      <wp:wrapNone/>
                      <wp:docPr id="123" name="ลูกศรเชื่อมต่อแบบตรง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493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90A57" id="ลูกศรเชื่อมต่อแบบตรง 123" o:spid="_x0000_s1026" type="#_x0000_t32" style="position:absolute;margin-left:-.55pt;margin-top:14.2pt;width:318.85pt;height: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rPr>
          <w:trHeight w:val="1133"/>
        </w:trPr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โครงการปรับปรุงระบบเครือข่าย (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LAN)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จ้างเหมาปรับปรุงระบบเครือข่าย (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LAN)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ภายในสำนักงาน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ที่ทำการ อบต.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EA4A74B" wp14:editId="5DB29E7E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188595</wp:posOffset>
                      </wp:positionV>
                      <wp:extent cx="2703195" cy="635"/>
                      <wp:effectExtent l="22860" t="55880" r="17145" b="57785"/>
                      <wp:wrapNone/>
                      <wp:docPr id="124" name="ลูกศรเชื่อมต่อแบบตรง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31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0E3DE" id="ลูกศรเชื่อมต่อแบบตรง 124" o:spid="_x0000_s1026" type="#_x0000_t32" style="position:absolute;margin-left:-2.7pt;margin-top:14.85pt;width:212.85pt;height: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8.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ยุทธศาสตร์การพัฒนาด้าน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การจัดการทรัพยากรธรรมชาติและสิ่งแวดล้อม</w:t>
      </w:r>
    </w:p>
    <w:p w:rsidR="007D6061" w:rsidRPr="0026222C" w:rsidRDefault="007D6061" w:rsidP="007D6061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ab/>
        <w:t>8.1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1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>การสร้างจิตสำนึกและการตระหนักในคุณค่าของทรัพยากรธรรมชาติและสิ่งแวดล้อม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126"/>
        <w:gridCol w:w="1276"/>
        <w:gridCol w:w="1271"/>
        <w:gridCol w:w="1280"/>
        <w:gridCol w:w="426"/>
        <w:gridCol w:w="567"/>
        <w:gridCol w:w="567"/>
        <w:gridCol w:w="567"/>
        <w:gridCol w:w="425"/>
        <w:gridCol w:w="567"/>
        <w:gridCol w:w="567"/>
        <w:gridCol w:w="567"/>
        <w:gridCol w:w="17"/>
        <w:gridCol w:w="545"/>
        <w:gridCol w:w="572"/>
        <w:gridCol w:w="567"/>
        <w:gridCol w:w="567"/>
      </w:tblGrid>
      <w:tr w:rsidR="007D6061" w:rsidRPr="0026222C" w:rsidTr="00967192">
        <w:trPr>
          <w:cantSplit/>
        </w:trPr>
        <w:tc>
          <w:tcPr>
            <w:tcW w:w="709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126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271" w:type="dxa"/>
            <w:vMerge w:val="restart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80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560" w:type="dxa"/>
            <w:gridSpan w:val="3"/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4961" w:type="dxa"/>
            <w:gridSpan w:val="10"/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.2561</w:t>
            </w:r>
          </w:p>
        </w:tc>
      </w:tr>
      <w:tr w:rsidR="007D6061" w:rsidRPr="0026222C" w:rsidTr="00967192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1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80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2" w:type="dxa"/>
            <w:gridSpan w:val="2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72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7D6061" w:rsidRPr="0026222C" w:rsidTr="00967192"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โครงการปลูกต้นไม้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เฉลิมพระเกียรติฯ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จัดกิจกรรมปลูกต้นไม้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เพื่อเฉลิมพระเกียรติฯ 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โดยมีข้าราชการและประชาชนในพื้นที่เข้าร่วมโครงการฯ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0,000</w:t>
            </w:r>
          </w:p>
        </w:tc>
        <w:tc>
          <w:tcPr>
            <w:tcW w:w="1271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พื้นที่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80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ำนักงาน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8773518" wp14:editId="003CB416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162560</wp:posOffset>
                      </wp:positionV>
                      <wp:extent cx="752475" cy="0"/>
                      <wp:effectExtent l="19050" t="53340" r="19050" b="60960"/>
                      <wp:wrapNone/>
                      <wp:docPr id="125" name="ลูกศรเชื่อมต่อแบบตรง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B228B" id="ลูกศรเชื่อมต่อแบบตรง 125" o:spid="_x0000_s1026" type="#_x0000_t32" style="position:absolute;margin-left:1.65pt;margin-top:12.8pt;width:59.25pt;height:0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84" w:type="dxa"/>
            <w:gridSpan w:val="2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โครงการจัดซื้อถังขยะเพื่อรักษาสิ่งแวดล้อมภายในชุมชน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จัดซื้อถังขยะแบบพลาสติกให้หมู่บ้านในเขตพื้นที่รับผิดชอบ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271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80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3D565B8" wp14:editId="1CAC0064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180340</wp:posOffset>
                      </wp:positionV>
                      <wp:extent cx="3638550" cy="0"/>
                      <wp:effectExtent l="19050" t="55245" r="19050" b="59055"/>
                      <wp:wrapNone/>
                      <wp:docPr id="126" name="ลูกศรเชื่อมต่อแบบตรง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38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97689" id="ลูกศรเชื่อมต่อแบบตรง 126" o:spid="_x0000_s1026" type="#_x0000_t32" style="position:absolute;margin-left:7.35pt;margin-top:14.2pt;width:286.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84" w:type="dxa"/>
            <w:gridSpan w:val="2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p w:rsidR="00120419" w:rsidRDefault="00120419" w:rsidP="007D6061">
      <w:pPr>
        <w:tabs>
          <w:tab w:val="left" w:pos="2370"/>
        </w:tabs>
        <w:spacing w:after="200" w:line="276" w:lineRule="auto"/>
        <w:rPr>
          <w:rFonts w:ascii="Calibri" w:eastAsia="Calibri" w:hAnsi="Calibri" w:cs="Cordia New"/>
        </w:rPr>
      </w:pPr>
    </w:p>
    <w:p w:rsidR="00120419" w:rsidRDefault="00120419" w:rsidP="008808C1">
      <w:pPr>
        <w:spacing w:after="200" w:line="276" w:lineRule="auto"/>
        <w:rPr>
          <w:rFonts w:ascii="Calibri" w:eastAsia="Calibri" w:hAnsi="Calibri" w:cs="Cordia New"/>
        </w:rPr>
      </w:pPr>
    </w:p>
    <w:p w:rsidR="00120419" w:rsidRDefault="00120419" w:rsidP="008808C1">
      <w:pPr>
        <w:spacing w:after="200" w:line="276" w:lineRule="auto"/>
        <w:rPr>
          <w:rFonts w:ascii="Calibri" w:eastAsia="Calibri" w:hAnsi="Calibri" w:cs="Cordia New"/>
        </w:rPr>
      </w:pPr>
    </w:p>
    <w:p w:rsidR="00120419" w:rsidRDefault="00120419" w:rsidP="008808C1">
      <w:pPr>
        <w:spacing w:after="200" w:line="276" w:lineRule="auto"/>
        <w:rPr>
          <w:rFonts w:ascii="Calibri" w:eastAsia="Calibri" w:hAnsi="Calibri" w:cs="Cordia New"/>
        </w:rPr>
      </w:pPr>
    </w:p>
    <w:p w:rsidR="005C4333" w:rsidRDefault="00E007FF" w:rsidP="00E007FF">
      <w:pPr>
        <w:tabs>
          <w:tab w:val="left" w:pos="2325"/>
          <w:tab w:val="left" w:pos="8235"/>
        </w:tabs>
        <w:spacing w:after="200" w:line="276" w:lineRule="auto"/>
        <w:rPr>
          <w:rFonts w:ascii="Calibri" w:eastAsia="Calibri" w:hAnsi="Calibri" w:cs="Cordia New"/>
        </w:rPr>
        <w:sectPr w:rsidR="005C4333" w:rsidSect="007D6061">
          <w:pgSz w:w="16838" w:h="11906" w:orient="landscape"/>
          <w:pgMar w:top="567" w:right="1134" w:bottom="1259" w:left="1134" w:header="709" w:footer="709" w:gutter="0"/>
          <w:cols w:space="708"/>
          <w:docGrid w:linePitch="360"/>
        </w:sectPr>
      </w:pPr>
      <w:r>
        <w:rPr>
          <w:rFonts w:ascii="Calibri" w:eastAsia="Calibri" w:hAnsi="Calibri" w:cs="Cordia New"/>
        </w:rPr>
        <w:tab/>
      </w:r>
    </w:p>
    <w:p w:rsidR="00120419" w:rsidRDefault="00120419" w:rsidP="005C4333">
      <w:pPr>
        <w:tabs>
          <w:tab w:val="left" w:pos="8235"/>
        </w:tabs>
        <w:spacing w:after="200" w:line="276" w:lineRule="auto"/>
        <w:rPr>
          <w:rFonts w:ascii="Calibri" w:eastAsia="Calibri" w:hAnsi="Calibri" w:cs="Cordia New"/>
        </w:rPr>
      </w:pPr>
    </w:p>
    <w:p w:rsidR="00E20227" w:rsidRDefault="00E20227" w:rsidP="008808C1">
      <w:pPr>
        <w:spacing w:after="20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E20227" w:rsidRDefault="00E20227" w:rsidP="008808C1">
      <w:pPr>
        <w:spacing w:after="20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E20227" w:rsidRDefault="00E20227" w:rsidP="008808C1">
      <w:pPr>
        <w:spacing w:after="20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E20227" w:rsidRDefault="00E20227" w:rsidP="008808C1">
      <w:pPr>
        <w:spacing w:after="20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E20227" w:rsidRDefault="00E20227" w:rsidP="008808C1">
      <w:pPr>
        <w:spacing w:after="20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E20227" w:rsidRDefault="00E20227" w:rsidP="008808C1">
      <w:pPr>
        <w:spacing w:after="20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E20227" w:rsidRDefault="00E20227" w:rsidP="008808C1">
      <w:pPr>
        <w:spacing w:after="20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120419" w:rsidRPr="00E20227" w:rsidRDefault="00E20227" w:rsidP="008808C1">
      <w:pPr>
        <w:spacing w:after="200" w:line="276" w:lineRule="auto"/>
        <w:rPr>
          <w:rFonts w:ascii="TH SarabunPSK" w:eastAsia="Calibri" w:hAnsi="TH SarabunPSK" w:cs="TH SarabunPSK"/>
          <w:b/>
          <w:bCs/>
          <w:sz w:val="48"/>
          <w:szCs w:val="48"/>
          <w:cs/>
        </w:rPr>
      </w:pPr>
      <w:r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 xml:space="preserve">                             </w:t>
      </w:r>
      <w:r w:rsidRPr="00E20227">
        <w:rPr>
          <w:rFonts w:ascii="TH SarabunPSK" w:eastAsia="Calibri" w:hAnsi="TH SarabunPSK" w:cs="TH SarabunPSK"/>
          <w:b/>
          <w:bCs/>
          <w:sz w:val="48"/>
          <w:szCs w:val="48"/>
          <w:cs/>
        </w:rPr>
        <w:t>การปฏิบัติงาน</w:t>
      </w:r>
    </w:p>
    <w:p w:rsidR="00120419" w:rsidRDefault="00120419" w:rsidP="008808C1">
      <w:pPr>
        <w:spacing w:after="200" w:line="276" w:lineRule="auto"/>
        <w:rPr>
          <w:rFonts w:ascii="Calibri" w:eastAsia="Calibri" w:hAnsi="Calibri" w:cs="Cordia New"/>
        </w:rPr>
      </w:pPr>
    </w:p>
    <w:p w:rsidR="00120419" w:rsidRDefault="00120419" w:rsidP="008808C1">
      <w:pPr>
        <w:spacing w:after="200" w:line="276" w:lineRule="auto"/>
        <w:rPr>
          <w:rFonts w:ascii="Calibri" w:eastAsia="Calibri" w:hAnsi="Calibri" w:cs="Cordia New"/>
        </w:rPr>
      </w:pPr>
    </w:p>
    <w:p w:rsidR="00120419" w:rsidRDefault="00120419" w:rsidP="008808C1">
      <w:pPr>
        <w:spacing w:after="200" w:line="276" w:lineRule="auto"/>
        <w:rPr>
          <w:rFonts w:ascii="Calibri" w:eastAsia="Calibri" w:hAnsi="Calibri" w:cs="Cordia New"/>
        </w:rPr>
      </w:pPr>
    </w:p>
    <w:p w:rsidR="00120419" w:rsidRDefault="00120419" w:rsidP="008808C1">
      <w:pPr>
        <w:spacing w:after="200" w:line="276" w:lineRule="auto"/>
        <w:rPr>
          <w:rFonts w:ascii="Calibri" w:eastAsia="Calibri" w:hAnsi="Calibri" w:cs="Cordia New"/>
        </w:rPr>
      </w:pPr>
    </w:p>
    <w:p w:rsidR="00120419" w:rsidRDefault="00120419" w:rsidP="008808C1">
      <w:pPr>
        <w:spacing w:after="200" w:line="276" w:lineRule="auto"/>
        <w:rPr>
          <w:rFonts w:ascii="Calibri" w:eastAsia="Calibri" w:hAnsi="Calibri" w:cs="Cordia New"/>
        </w:rPr>
      </w:pPr>
    </w:p>
    <w:p w:rsidR="00120419" w:rsidRDefault="00120419" w:rsidP="008808C1">
      <w:pPr>
        <w:spacing w:after="200" w:line="276" w:lineRule="auto"/>
        <w:rPr>
          <w:rFonts w:ascii="Calibri" w:eastAsia="Calibri" w:hAnsi="Calibri" w:cs="Cordia New"/>
        </w:rPr>
      </w:pPr>
    </w:p>
    <w:p w:rsidR="006714FE" w:rsidRDefault="006714FE" w:rsidP="008808C1">
      <w:pPr>
        <w:spacing w:after="200" w:line="276" w:lineRule="auto"/>
        <w:rPr>
          <w:rFonts w:ascii="Calibri" w:eastAsia="Calibri" w:hAnsi="Calibri" w:cs="Cordia New"/>
        </w:rPr>
      </w:pPr>
    </w:p>
    <w:p w:rsidR="006714FE" w:rsidRDefault="006714FE" w:rsidP="008808C1">
      <w:pPr>
        <w:spacing w:after="200" w:line="276" w:lineRule="auto"/>
        <w:rPr>
          <w:rFonts w:ascii="Calibri" w:eastAsia="Calibri" w:hAnsi="Calibri" w:cs="Cordia New"/>
        </w:rPr>
      </w:pPr>
    </w:p>
    <w:p w:rsidR="006714FE" w:rsidRDefault="006714FE" w:rsidP="008808C1">
      <w:pPr>
        <w:spacing w:after="200" w:line="276" w:lineRule="auto"/>
        <w:rPr>
          <w:rFonts w:ascii="Calibri" w:eastAsia="Calibri" w:hAnsi="Calibri" w:cs="Cordia New"/>
        </w:rPr>
      </w:pPr>
    </w:p>
    <w:p w:rsidR="006714FE" w:rsidRDefault="006714FE" w:rsidP="008808C1">
      <w:pPr>
        <w:spacing w:after="200" w:line="276" w:lineRule="auto"/>
        <w:rPr>
          <w:rFonts w:ascii="Calibri" w:eastAsia="Calibri" w:hAnsi="Calibri" w:cs="Cordia New"/>
        </w:rPr>
      </w:pPr>
    </w:p>
    <w:p w:rsidR="006714FE" w:rsidRDefault="006714FE" w:rsidP="008808C1">
      <w:pPr>
        <w:spacing w:after="200" w:line="276" w:lineRule="auto"/>
        <w:rPr>
          <w:rFonts w:ascii="Calibri" w:eastAsia="Calibri" w:hAnsi="Calibri" w:cs="Cordia New"/>
        </w:rPr>
      </w:pPr>
    </w:p>
    <w:p w:rsidR="006714FE" w:rsidRDefault="006714FE" w:rsidP="008808C1">
      <w:pPr>
        <w:spacing w:after="200" w:line="276" w:lineRule="auto"/>
        <w:rPr>
          <w:rFonts w:ascii="Calibri" w:eastAsia="Calibri" w:hAnsi="Calibri" w:cs="Cordia New"/>
        </w:rPr>
      </w:pPr>
    </w:p>
    <w:p w:rsidR="006714FE" w:rsidRDefault="006714FE" w:rsidP="008808C1">
      <w:pPr>
        <w:spacing w:after="200" w:line="276" w:lineRule="auto"/>
        <w:rPr>
          <w:rFonts w:ascii="Calibri" w:eastAsia="Calibri" w:hAnsi="Calibri" w:cs="Cordia New"/>
        </w:rPr>
      </w:pPr>
    </w:p>
    <w:p w:rsidR="006714FE" w:rsidRDefault="006714FE" w:rsidP="008808C1">
      <w:pPr>
        <w:spacing w:after="200" w:line="276" w:lineRule="auto"/>
        <w:rPr>
          <w:rFonts w:ascii="Calibri" w:eastAsia="Calibri" w:hAnsi="Calibri" w:cs="Cordia New"/>
        </w:rPr>
      </w:pPr>
    </w:p>
    <w:p w:rsidR="006714FE" w:rsidRDefault="006714FE" w:rsidP="008808C1">
      <w:pPr>
        <w:spacing w:after="200" w:line="276" w:lineRule="auto"/>
        <w:rPr>
          <w:rFonts w:ascii="Calibri" w:eastAsia="Calibri" w:hAnsi="Calibri" w:cs="Cordia New"/>
        </w:rPr>
      </w:pPr>
    </w:p>
    <w:p w:rsidR="00120419" w:rsidRDefault="00120419" w:rsidP="008808C1">
      <w:pPr>
        <w:spacing w:after="200" w:line="276" w:lineRule="auto"/>
        <w:rPr>
          <w:rFonts w:ascii="Calibri" w:eastAsia="Calibri" w:hAnsi="Calibri" w:cs="Cordia New"/>
        </w:rPr>
      </w:pP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rPr>
          <w:rFonts w:ascii="TH SarabunIT๙" w:eastAsia="JasmineUPC-Bold" w:hAnsi="TH SarabunIT๙" w:cs="TH SarabunIT๙"/>
          <w:b/>
          <w:bCs/>
          <w:sz w:val="44"/>
          <w:szCs w:val="44"/>
          <w:u w:val="single"/>
          <w:cs/>
        </w:rPr>
      </w:pPr>
      <w:r w:rsidRPr="006714FE">
        <w:rPr>
          <w:rFonts w:ascii="TH SarabunPSK" w:eastAsia="Times New Roman" w:hAnsi="TH SarabunPSK" w:cs="TH SarabunPSK"/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814912" behindDoc="1" locked="0" layoutInCell="1" allowOverlap="1" wp14:anchorId="37E7FB75" wp14:editId="59A692FD">
            <wp:simplePos x="0" y="0"/>
            <wp:positionH relativeFrom="column">
              <wp:posOffset>7658100</wp:posOffset>
            </wp:positionH>
            <wp:positionV relativeFrom="paragraph">
              <wp:posOffset>28575</wp:posOffset>
            </wp:positionV>
            <wp:extent cx="7346950" cy="10563225"/>
            <wp:effectExtent l="0" t="0" r="6350" b="9525"/>
            <wp:wrapNone/>
            <wp:docPr id="152" name="รูปภาพ 152" descr="ผลการค้นหารูปภาพสำหรับ พื้นหลั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ลการค้นหารูปภาพสำหรับ พื้นหลัง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14FE">
        <w:rPr>
          <w:rFonts w:ascii="TH SarabunPSK" w:eastAsia="JasmineUPC-Bold" w:hAnsi="TH SarabunPSK" w:cs="TH SarabunPSK"/>
          <w:b/>
          <w:bCs/>
          <w:sz w:val="44"/>
          <w:szCs w:val="44"/>
          <w:u w:val="single"/>
        </w:rPr>
        <w:t xml:space="preserve">013 </w:t>
      </w:r>
      <w:r w:rsidRPr="006714FE">
        <w:rPr>
          <w:rFonts w:ascii="TH SarabunIT๙" w:eastAsia="JasmineUPC-Bold" w:hAnsi="TH SarabunIT๙" w:cs="TH SarabunIT๙" w:hint="cs"/>
          <w:b/>
          <w:bCs/>
          <w:sz w:val="44"/>
          <w:szCs w:val="44"/>
          <w:u w:val="single"/>
          <w:cs/>
        </w:rPr>
        <w:t>มาตรฐานการปฏิบัติงาน</w:t>
      </w: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rPr>
          <w:rFonts w:ascii="TH SarabunIT๙" w:eastAsia="JasmineUPC-Bold" w:hAnsi="TH SarabunIT๙" w:cs="TH SarabunIT๙"/>
          <w:b/>
          <w:bCs/>
          <w:sz w:val="32"/>
          <w:szCs w:val="32"/>
        </w:rPr>
      </w:pP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JasmineUPC-Bold" w:hAnsi="TH SarabunIT๙" w:cs="TH SarabunIT๙"/>
          <w:b/>
          <w:bCs/>
          <w:sz w:val="32"/>
          <w:szCs w:val="32"/>
        </w:rPr>
      </w:pPr>
      <w:r w:rsidRPr="006714FE">
        <w:rPr>
          <w:rFonts w:ascii="Times New Roman" w:eastAsia="Times New Roman" w:hAnsi="Times New Roman" w:cs="Angsana New"/>
          <w:b/>
          <w:bCs/>
          <w:noProof/>
          <w:sz w:val="96"/>
          <w:szCs w:val="96"/>
        </w:rPr>
        <w:drawing>
          <wp:inline distT="0" distB="0" distL="0" distR="0" wp14:anchorId="6661EBCB" wp14:editId="559FBC90">
            <wp:extent cx="2276475" cy="1971675"/>
            <wp:effectExtent l="0" t="0" r="9525" b="9525"/>
            <wp:docPr id="153" name="รูปภาพ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rPr>
          <w:rFonts w:ascii="TH SarabunIT๙" w:eastAsia="JasmineUPC-Bold" w:hAnsi="TH SarabunIT๙" w:cs="TH SarabunIT๙"/>
          <w:b/>
          <w:bCs/>
          <w:sz w:val="32"/>
          <w:szCs w:val="32"/>
        </w:rPr>
      </w:pPr>
      <w:r w:rsidRPr="006714FE">
        <w:rPr>
          <w:rFonts w:ascii="TH SarabunIT๙" w:eastAsia="JasmineUPC-Bold" w:hAnsi="TH SarabunIT๙" w:cs="TH SarabunIT๙"/>
          <w:b/>
          <w:bCs/>
          <w:sz w:val="32"/>
          <w:szCs w:val="32"/>
        </w:rPr>
        <w:t xml:space="preserve">                                                   </w:t>
      </w: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JasmineUPC-Bold" w:hAnsi="TH SarabunIT๙" w:cs="TH SarabunIT๙"/>
          <w:b/>
          <w:bCs/>
          <w:sz w:val="52"/>
          <w:szCs w:val="52"/>
        </w:rPr>
      </w:pP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JasmineUPC-Bold" w:hAnsi="TH SarabunIT๙" w:cs="TH SarabunIT๙"/>
          <w:b/>
          <w:bCs/>
          <w:sz w:val="52"/>
          <w:szCs w:val="52"/>
        </w:rPr>
      </w:pP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JasmineUPC-Bold" w:hAnsi="TH SarabunIT๙" w:cs="TH SarabunIT๙"/>
          <w:b/>
          <w:bCs/>
          <w:sz w:val="52"/>
          <w:szCs w:val="52"/>
        </w:rPr>
      </w:pPr>
      <w:r w:rsidRPr="006714FE">
        <w:rPr>
          <w:rFonts w:ascii="TH SarabunIT๙" w:eastAsia="JasmineUPC-Bold" w:hAnsi="TH SarabunIT๙" w:cs="TH SarabunIT๙"/>
          <w:b/>
          <w:bCs/>
          <w:sz w:val="52"/>
          <w:szCs w:val="52"/>
          <w:cs/>
        </w:rPr>
        <w:t>คู่มือ</w:t>
      </w: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JasmineUPC-Bold" w:hAnsi="TH SarabunIT๙" w:cs="TH SarabunIT๙"/>
          <w:b/>
          <w:bCs/>
          <w:sz w:val="52"/>
          <w:szCs w:val="52"/>
        </w:rPr>
      </w:pPr>
      <w:r w:rsidRPr="006714FE">
        <w:rPr>
          <w:rFonts w:ascii="TH SarabunIT๙" w:eastAsia="JasmineUPC-Bold" w:hAnsi="TH SarabunIT๙" w:cs="TH SarabunIT๙" w:hint="cs"/>
          <w:b/>
          <w:bCs/>
          <w:sz w:val="52"/>
          <w:szCs w:val="52"/>
          <w:cs/>
        </w:rPr>
        <w:t>ปฏิบัติงานตามภารกิจหลักของกองช่าง</w:t>
      </w: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JasmineUPC-Bold" w:hAnsi="TH SarabunIT๙" w:cs="TH SarabunIT๙"/>
          <w:b/>
          <w:bCs/>
          <w:sz w:val="52"/>
          <w:szCs w:val="52"/>
        </w:rPr>
      </w:pPr>
      <w:r w:rsidRPr="006714FE">
        <w:rPr>
          <w:rFonts w:ascii="TH SarabunIT๙" w:eastAsia="JasmineUPC-Bold" w:hAnsi="TH SarabunIT๙" w:cs="TH SarabunIT๙" w:hint="cs"/>
          <w:b/>
          <w:bCs/>
          <w:sz w:val="52"/>
          <w:szCs w:val="52"/>
          <w:cs/>
        </w:rPr>
        <w:t>องค์การบริหารส่วนตำบลลำไทรโยง</w:t>
      </w: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rPr>
          <w:rFonts w:ascii="TH SarabunIT๙" w:eastAsia="JasmineUPC-Bold" w:hAnsi="TH SarabunIT๙" w:cs="TH SarabunIT๙"/>
          <w:b/>
          <w:bCs/>
          <w:sz w:val="52"/>
          <w:szCs w:val="52"/>
          <w:cs/>
        </w:rPr>
      </w:pP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rPr>
          <w:rFonts w:ascii="TH SarabunIT๙" w:eastAsia="JasmineUPC-Bold" w:hAnsi="TH SarabunIT๙" w:cs="TH SarabunIT๙"/>
          <w:b/>
          <w:bCs/>
          <w:sz w:val="32"/>
          <w:szCs w:val="32"/>
        </w:rPr>
      </w:pP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rPr>
          <w:rFonts w:ascii="TH SarabunIT๙" w:eastAsia="JasmineUPC-Bold" w:hAnsi="TH SarabunIT๙" w:cs="TH SarabunIT๙"/>
          <w:b/>
          <w:bCs/>
          <w:sz w:val="32"/>
          <w:szCs w:val="32"/>
        </w:rPr>
      </w:pP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rPr>
          <w:rFonts w:ascii="TH SarabunIT๙" w:eastAsia="JasmineUPC-Bold" w:hAnsi="TH SarabunIT๙" w:cs="TH SarabunIT๙"/>
          <w:b/>
          <w:bCs/>
          <w:sz w:val="32"/>
          <w:szCs w:val="32"/>
        </w:rPr>
      </w:pP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rPr>
          <w:rFonts w:ascii="TH SarabunIT๙" w:eastAsia="JasmineUPC-Bold" w:hAnsi="TH SarabunIT๙" w:cs="TH SarabunIT๙"/>
          <w:b/>
          <w:bCs/>
          <w:sz w:val="32"/>
          <w:szCs w:val="32"/>
        </w:rPr>
      </w:pP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rPr>
          <w:rFonts w:ascii="TH SarabunIT๙" w:eastAsia="JasmineUPC-Bold" w:hAnsi="TH SarabunIT๙" w:cs="TH SarabunIT๙"/>
          <w:b/>
          <w:bCs/>
          <w:sz w:val="32"/>
          <w:szCs w:val="32"/>
        </w:rPr>
      </w:pPr>
    </w:p>
    <w:p w:rsidR="006714FE" w:rsidRPr="006714FE" w:rsidRDefault="006714FE" w:rsidP="006714FE">
      <w:pPr>
        <w:tabs>
          <w:tab w:val="left" w:pos="2775"/>
        </w:tabs>
        <w:autoSpaceDE w:val="0"/>
        <w:autoSpaceDN w:val="0"/>
        <w:adjustRightInd w:val="0"/>
        <w:spacing w:after="0" w:line="240" w:lineRule="auto"/>
        <w:rPr>
          <w:rFonts w:ascii="TH SarabunIT๙" w:eastAsia="JasmineUPC-Bold" w:hAnsi="TH SarabunIT๙" w:cs="TH SarabunIT๙"/>
          <w:b/>
          <w:bCs/>
          <w:sz w:val="32"/>
          <w:szCs w:val="32"/>
          <w:cs/>
        </w:rPr>
      </w:pP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JasmineUPC-Bold" w:hAnsi="TH SarabunIT๙" w:cs="TH SarabunIT๙"/>
          <w:b/>
          <w:bCs/>
          <w:sz w:val="44"/>
          <w:szCs w:val="44"/>
        </w:rPr>
      </w:pPr>
      <w:r w:rsidRPr="006714FE">
        <w:rPr>
          <w:rFonts w:ascii="TH SarabunIT๙" w:eastAsia="JasmineUPC-Bold" w:hAnsi="TH SarabunIT๙" w:cs="TH SarabunIT๙" w:hint="cs"/>
          <w:b/>
          <w:bCs/>
          <w:sz w:val="44"/>
          <w:szCs w:val="44"/>
          <w:cs/>
        </w:rPr>
        <w:t>องค์การบริหารส่วนตำบลลำไทรโยง</w:t>
      </w: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JasmineUPC-Bold" w:hAnsi="TH SarabunIT๙" w:cs="TH SarabunIT๙"/>
          <w:b/>
          <w:bCs/>
          <w:sz w:val="32"/>
          <w:szCs w:val="32"/>
        </w:rPr>
      </w:pPr>
      <w:r w:rsidRPr="006714FE">
        <w:rPr>
          <w:rFonts w:ascii="TH SarabunIT๙" w:eastAsia="JasmineUPC-Bold" w:hAnsi="TH SarabunIT๙" w:cs="TH SarabunIT๙" w:hint="cs"/>
          <w:b/>
          <w:bCs/>
          <w:sz w:val="44"/>
          <w:szCs w:val="44"/>
          <w:cs/>
        </w:rPr>
        <w:t>อำเภอนางรอง จังหวัดบุรีรัมย์</w:t>
      </w:r>
    </w:p>
    <w:p w:rsidR="006714FE" w:rsidRPr="006714FE" w:rsidRDefault="006714FE" w:rsidP="006714FE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20419" w:rsidRDefault="00120419" w:rsidP="008808C1">
      <w:pPr>
        <w:spacing w:after="200" w:line="276" w:lineRule="auto"/>
        <w:rPr>
          <w:rFonts w:ascii="Calibri" w:eastAsia="Calibri" w:hAnsi="Calibri" w:cs="Cordia New"/>
        </w:rPr>
      </w:pPr>
    </w:p>
    <w:p w:rsidR="00120419" w:rsidRDefault="00120419" w:rsidP="008808C1">
      <w:pPr>
        <w:spacing w:after="200" w:line="276" w:lineRule="auto"/>
        <w:rPr>
          <w:rFonts w:ascii="Calibri" w:eastAsia="Calibri" w:hAnsi="Calibri" w:cs="Cordia New"/>
        </w:rPr>
      </w:pPr>
    </w:p>
    <w:p w:rsidR="00120419" w:rsidRDefault="00120419" w:rsidP="008808C1">
      <w:pPr>
        <w:spacing w:after="200" w:line="276" w:lineRule="auto"/>
        <w:rPr>
          <w:rFonts w:ascii="Calibri" w:eastAsia="Calibri" w:hAnsi="Calibri" w:cs="Cordia New"/>
        </w:rPr>
      </w:pPr>
    </w:p>
    <w:p w:rsidR="00120419" w:rsidRDefault="00120419" w:rsidP="008808C1">
      <w:pPr>
        <w:spacing w:after="200" w:line="276" w:lineRule="auto"/>
        <w:rPr>
          <w:rFonts w:ascii="Calibri" w:eastAsia="Calibri" w:hAnsi="Calibri" w:cs="Cordia New"/>
        </w:rPr>
      </w:pPr>
    </w:p>
    <w:p w:rsidR="00C131FF" w:rsidRDefault="00C131FF" w:rsidP="008808C1">
      <w:pPr>
        <w:spacing w:after="200" w:line="276" w:lineRule="auto"/>
        <w:rPr>
          <w:rFonts w:ascii="Calibri" w:eastAsia="Calibri" w:hAnsi="Calibri" w:cs="Cordia New"/>
        </w:rPr>
      </w:pPr>
    </w:p>
    <w:p w:rsidR="00C131FF" w:rsidRDefault="00C131FF" w:rsidP="008808C1">
      <w:pPr>
        <w:spacing w:after="200" w:line="276" w:lineRule="auto"/>
        <w:rPr>
          <w:rFonts w:ascii="Calibri" w:eastAsia="Calibri" w:hAnsi="Calibri" w:cs="Cordia New"/>
        </w:rPr>
      </w:pPr>
    </w:p>
    <w:p w:rsidR="00120419" w:rsidRDefault="00120419" w:rsidP="008808C1">
      <w:pPr>
        <w:spacing w:after="200" w:line="276" w:lineRule="auto"/>
        <w:rPr>
          <w:rFonts w:ascii="Calibri" w:eastAsia="Calibri" w:hAnsi="Calibri" w:cs="Cordia New"/>
        </w:rPr>
      </w:pPr>
    </w:p>
    <w:p w:rsidR="00120419" w:rsidRPr="008808C1" w:rsidRDefault="00120419" w:rsidP="008808C1">
      <w:pPr>
        <w:spacing w:after="200" w:line="276" w:lineRule="auto"/>
        <w:rPr>
          <w:rFonts w:ascii="Calibri" w:eastAsia="Calibri" w:hAnsi="Calibri" w:cs="Cordia New"/>
        </w:rPr>
      </w:pPr>
    </w:p>
    <w:p w:rsidR="00ED1592" w:rsidRDefault="008808C1" w:rsidP="008808C1">
      <w:pPr>
        <w:tabs>
          <w:tab w:val="right" w:pos="13958"/>
        </w:tabs>
        <w:spacing w:after="0" w:line="276" w:lineRule="auto"/>
        <w:rPr>
          <w:rFonts w:ascii="TH SarabunIT๙" w:eastAsia="Calibri" w:hAnsi="TH SarabunIT๙" w:cs="TH SarabunIT๙"/>
          <w:sz w:val="24"/>
          <w:szCs w:val="24"/>
        </w:rPr>
        <w:sectPr w:rsidR="00ED1592" w:rsidSect="005C4333">
          <w:pgSz w:w="11906" w:h="16838"/>
          <w:pgMar w:top="1134" w:right="567" w:bottom="1134" w:left="1259" w:header="709" w:footer="709" w:gutter="0"/>
          <w:cols w:space="708"/>
          <w:docGrid w:linePitch="360"/>
        </w:sectPr>
      </w:pPr>
      <w:r w:rsidRPr="008808C1">
        <w:rPr>
          <w:rFonts w:ascii="Calibri" w:eastAsia="Calibri" w:hAnsi="Calibri" w:cs="Cordia New"/>
        </w:rPr>
        <w:t xml:space="preserve">                                               </w:t>
      </w:r>
      <w:r w:rsidR="00A3786C">
        <w:rPr>
          <w:rFonts w:ascii="Calibri" w:eastAsia="Calibri" w:hAnsi="Calibri" w:cs="Cordia New"/>
        </w:rPr>
        <w:t xml:space="preserve">                         </w:t>
      </w:r>
    </w:p>
    <w:p w:rsid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lastRenderedPageBreak/>
        <w:t xml:space="preserve">                                                       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                                                         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คำน</w:t>
      </w:r>
      <w:r w:rsidRPr="00C131FF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     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คู่มือการปฏิบัติกองช่างฉบับนี้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เป็นคู่มือการปฏิบัติงานซึ่งองค์การบริหารส่วนต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บล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ลำไทรโยง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ได้จัดท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ขึ้นเพื่อให้ข้าราชการและลูกจ้างผู้รับผิดชอบงานกองช่าง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ใช้ศึกษาและนาไปปฏิบัติงาน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เพื่อเพิ่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ม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ประสิทธิภาพในการด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เนินงานของกองช่าง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คู่มือการปฏิบัติกองช่าง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องค์การบริหารส่วนต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บล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ลำไทรโยง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ได้แสดงให้เห็นถึงขั้นตอนในการปฏิบัติงาน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รายละเอียดงานและมาตรฐานคุณภาพงาน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เพื่อก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หนดเป็นมาตรฐานคุณภาพงาน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มาตรฐานในการปฏิบัติงานของข้าราชการและลูกจ้างกองช่างให้บรรลุตามข้อก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หนดที่ส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คัญ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ซึ่งตอบสนองต่อความต้องการของผู้รับบริการและผู้มีส่วนได้ส่วนเสียส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คัญ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คณะผู้จัดทาหวังเป็นอย่างยิ่งว่า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ข้าราชการและลูกจ้างผู้รับผิดชอบกองช่าง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องค์การบริหารส่วนต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บล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ลำไทรโยง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จะได้น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คู่มือการปฏิบัติงานฉบับนี้ไปศึกษาและนามาใช้ในการปฏิบัติงานได้อย่างมีประสิทธิภาพ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บรรลุตามหน้าที่ขององค์การบริหารส่วนต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บล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ลำไทรโยง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ที่ได้ระบุไว้ในข้อบัญญัติต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บล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กองช่าง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องค์การบริหารส่วนต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ำบลลำไทรโยง</w:t>
      </w: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jc w:val="right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jc w:val="right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jc w:val="right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jc w:val="right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jc w:val="right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jc w:val="right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jc w:val="right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                                             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สารบัญ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                                                         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หน้า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ขอบเขตของกระบวนงาน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งานก่อสร้าง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......................................................................................................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วิธีด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เนินงาน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ขั้นตอน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แผนผัง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แนวทางการปฏิบัติ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๒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งานออกแบบและควบคุมอาคาร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………………………………………………………………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๔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วิธีด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เนินงาน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ขั้นตอน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แผนผัง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แนวทางการปฏิบัติ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๓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งานประสานสาธารณูปโภค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…………………………………………………………………….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๖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วิธีด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เนินงาน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ขั้นตอน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แผนผัง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แนวทางการปฏิบัติ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๔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งานผังเมือง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………………………………………………………………………………………….  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๗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วิธีด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เนินงาน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ขั้นตอน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แผนผัง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แนวทางการปฏิบัติ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๓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.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การรายงานผล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 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๘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๔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.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การตรวจติดตามประเมินผล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40"/>
          <w:szCs w:val="40"/>
        </w:rPr>
      </w:pPr>
      <w:r w:rsidRPr="00C131FF">
        <w:rPr>
          <w:rFonts w:ascii="TH SarabunPSK" w:eastAsia="Calibri" w:hAnsi="TH SarabunPSK" w:cs="TH SarabunPSK"/>
          <w:b/>
          <w:bCs/>
          <w:color w:val="000000"/>
          <w:sz w:val="40"/>
          <w:szCs w:val="40"/>
          <w:cs/>
        </w:rPr>
        <w:lastRenderedPageBreak/>
        <w:t>วัตถุประสงค์</w:t>
      </w:r>
      <w:r w:rsidRPr="00C131FF"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การจัดท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คู่มือการปฏิบัติงานของกองช่าง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องค์การบริหารส่วนต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บล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ลำไทรโยง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มีวัตถุประสงค์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ดังนี้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numPr>
          <w:ilvl w:val="0"/>
          <w:numId w:val="26"/>
        </w:numPr>
        <w:autoSpaceDE w:val="0"/>
        <w:autoSpaceDN w:val="0"/>
        <w:adjustRightInd w:val="0"/>
        <w:spacing w:after="36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เพื่อให้ข้าราชการและลูกจ้างกองช่าง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มีคู่มือการปฏิบัติงานที่ชัดเจน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เป็นลายลักษณ์อักษร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ซึ่งแสดง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</w:p>
    <w:p w:rsidR="00C131FF" w:rsidRPr="00C131FF" w:rsidRDefault="00C131FF" w:rsidP="00C131FF">
      <w:pPr>
        <w:autoSpaceDE w:val="0"/>
        <w:autoSpaceDN w:val="0"/>
        <w:adjustRightInd w:val="0"/>
        <w:spacing w:after="36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รายละเอียดขั้นตอนการปฏิบัติงานของกิจกรรม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>/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กระบวนการต่างๆของกองช่าง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๒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เพื่อเป็นการสร้างมาตรฐานการปฏิบัติงาน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ซึ่งจะช่วยให้การทางานของกองช่าง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ได้มาตรฐานเป็นไปตามเป้าหมาย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ได้ผลผลิตหรือการบริการที่มีคุณภาพ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รวดเร็วทันตามก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หนดเวลา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มีการทางานปลอดภัย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บรรลุข้อก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หนดที่ส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คัญของกระบวนการ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44"/>
          <w:szCs w:val="44"/>
        </w:rPr>
      </w:pPr>
      <w:r w:rsidRPr="00C131FF">
        <w:rPr>
          <w:rFonts w:ascii="TH SarabunPSK" w:eastAsia="Calibri" w:hAnsi="TH SarabunPSK" w:cs="TH SarabunPSK"/>
          <w:b/>
          <w:bCs/>
          <w:color w:val="000000"/>
          <w:sz w:val="44"/>
          <w:szCs w:val="44"/>
          <w:cs/>
        </w:rPr>
        <w:t>ขอบเขตของกระบวนงาน</w:t>
      </w:r>
      <w:r w:rsidRPr="00C131FF">
        <w:rPr>
          <w:rFonts w:ascii="TH SarabunPSK" w:eastAsia="Calibri" w:hAnsi="TH SarabunPSK" w:cs="TH SarabunPSK"/>
          <w:b/>
          <w:bCs/>
          <w:color w:val="000000"/>
          <w:sz w:val="44"/>
          <w:szCs w:val="44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๑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.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งานก่อสร้าง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9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งานก่อสร้างและบูรณะถนน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9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งานก่อสร้างและบูรณะสะพานและโครงการพิเศษ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งานระบบข้อมูลและแผนที่เส้นทางคมนาคมและงานบ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</w:p>
    <w:p w:rsidR="00C131FF" w:rsidRPr="00C131FF" w:rsidRDefault="00C131FF" w:rsidP="00C131FF">
      <w:pPr>
        <w:autoSpaceDE w:val="0"/>
        <w:autoSpaceDN w:val="0"/>
        <w:adjustRightInd w:val="0"/>
        <w:spacing w:after="39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บำ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รุงรักษาเครื่องจักรกลและยานพาหนะ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9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งานก่อสร้างปรับปรุงบูรณะและซ่อมแซมสิ่งก่อสร้างสาธารณะ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9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งานขอตั้งงบประมาณประจาปี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9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งานของบประมาณประสานงานกับฝ่ายผังเมือง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9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งานก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หนดรายละเอียดข้อมูลสาธารณะ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งานอื่นที่เกี่ยวข้องหรือที่ได้รับมอบหมาย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C131FF" w:rsidRPr="00C131FF" w:rsidTr="003B542B">
        <w:trPr>
          <w:trHeight w:val="175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กรอบแนวคิด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ผู้รับบริการ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ความต้องการของผู้รับบริการ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C131FF" w:rsidRPr="00C131FF" w:rsidTr="003B542B">
        <w:trPr>
          <w:trHeight w:val="385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ประชาชนในพื้นที่ต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บล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</w:p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หน่วยงานราชการในต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บล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การคมนาคม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ขนส่งที่ดี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C131FF" w:rsidRPr="00C131FF" w:rsidTr="003B542B">
        <w:trPr>
          <w:trHeight w:val="175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ผู้มีส่วนได้ส่วนเสีย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ความต้องการของผู้มีส่วนได้ส่วนเสีย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C131FF" w:rsidRPr="00C131FF" w:rsidTr="003B542B">
        <w:trPr>
          <w:trHeight w:val="385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ประชาชนในพื้นที่ต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บล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</w:p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หน่วยงานราชการในต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บล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ประชาชนในเขตต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บล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มีการคมนาคม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ขนส่งที่สะดวก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24"/>
          <w:szCs w:val="24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  <w:t>ระเบียบ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/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กฎหมายที่เกี่ยวข้อง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พระราชบัญญัติสภาต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บลและองค์การบริหารส่วนต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บล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พ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ศ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๒๕๓๗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แก้ไขเพิ่มเติมถึงฉบับที่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๖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พ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ศ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๒๕๕๒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มาตรา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๒๓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tabs>
          <w:tab w:val="left" w:pos="975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lastRenderedPageBreak/>
        <w:t xml:space="preserve">                                                    -2-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      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ขั้นตอนการดาเนินงานก่อสร้าง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1.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ศึกษารายละเอียดโครงการที่ผ่านการพิจารณาอนุมัติงบประมาณประเภทต่างๆ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2.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จัดท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ประมาณราคากลางโดยศึกษาราคาวัสดุก่อสร้างที่ใกล้เคียงกับปัจจุบันมากที่สุด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ไม่เกิน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เดือน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)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จากสานักดัชนีเศรษฐกิจการค้า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กระทรวงพาณิชย์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(http://www.price.moc.go.th)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หรือราคาในพื้นที่จังหวัดบุรีรัมย์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3.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ผู้อานวยการกองช่างตรวจสอบรายละเอียดใบประมาณราคา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และแบบแปลน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4.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เสนอปลัด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อบต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และนายก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อบต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พิจารณา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และลงนามอนุมัติดาเนินโครงการ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40"/>
          <w:szCs w:val="40"/>
        </w:rPr>
      </w:pPr>
      <w:r w:rsidRPr="00C131FF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  <w:cs/>
        </w:rPr>
        <w:t xml:space="preserve">                              </w:t>
      </w:r>
      <w:r w:rsidRPr="00C131FF">
        <w:rPr>
          <w:rFonts w:ascii="TH SarabunPSK" w:eastAsia="Calibri" w:hAnsi="TH SarabunPSK" w:cs="TH SarabunPSK"/>
          <w:b/>
          <w:bCs/>
          <w:color w:val="000000"/>
          <w:sz w:val="40"/>
          <w:szCs w:val="40"/>
          <w:cs/>
        </w:rPr>
        <w:t>แผนผังขั้นตอน</w:t>
      </w:r>
      <w:r w:rsidRPr="00C131FF"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40"/>
          <w:szCs w:val="40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6C8BC61" wp14:editId="2DEF82F2">
                <wp:simplePos x="0" y="0"/>
                <wp:positionH relativeFrom="column">
                  <wp:posOffset>2228850</wp:posOffset>
                </wp:positionH>
                <wp:positionV relativeFrom="paragraph">
                  <wp:posOffset>212090</wp:posOffset>
                </wp:positionV>
                <wp:extent cx="0" cy="276225"/>
                <wp:effectExtent l="95250" t="0" r="57150" b="66675"/>
                <wp:wrapNone/>
                <wp:docPr id="64" name="ลูกศรเชื่อมต่อแบบตรง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9EA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4" o:spid="_x0000_s1026" type="#_x0000_t32" style="position:absolute;margin-left:175.5pt;margin-top:16.7pt;width:0;height:21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" strokecolor="#4a7ebb">
                <v:stroke endarrow="open"/>
              </v:shape>
            </w:pict>
          </mc:Fallback>
        </mc:AlternateContent>
      </w:r>
      <w:r w:rsidRPr="00C131FF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87F501C" wp14:editId="273125FA">
                <wp:simplePos x="0" y="0"/>
                <wp:positionH relativeFrom="column">
                  <wp:posOffset>1552575</wp:posOffset>
                </wp:positionH>
                <wp:positionV relativeFrom="paragraph">
                  <wp:posOffset>212090</wp:posOffset>
                </wp:positionV>
                <wp:extent cx="1447800" cy="0"/>
                <wp:effectExtent l="0" t="0" r="19050" b="19050"/>
                <wp:wrapNone/>
                <wp:docPr id="128" name="ตัวเชื่อมต่อตรง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6BFAE" id="ตัวเชื่อมต่อตรง 128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5pt,16.7pt" to="236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" strokecolor="#4a7ebb"/>
            </w:pict>
          </mc:Fallback>
        </mc:AlternateConten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                   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ศึกษารายละเอียดโครงการ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นายช่างโยธาจัดทาประมาณราคาก่อสร้าง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พร้อมแบบแปลนการก่อสร้าง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38ABF90" wp14:editId="1CE3C5B1">
                <wp:simplePos x="0" y="0"/>
                <wp:positionH relativeFrom="column">
                  <wp:posOffset>2228850</wp:posOffset>
                </wp:positionH>
                <wp:positionV relativeFrom="paragraph">
                  <wp:posOffset>8890</wp:posOffset>
                </wp:positionV>
                <wp:extent cx="0" cy="276225"/>
                <wp:effectExtent l="95250" t="0" r="57150" b="66675"/>
                <wp:wrapNone/>
                <wp:docPr id="129" name="ลูกศรเชื่อมต่อแบบตรง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5A9B3" id="ลูกศรเชื่อมต่อแบบตรง 129" o:spid="_x0000_s1026" type="#_x0000_t32" style="position:absolute;margin-left:175.5pt;margin-top:.7pt;width:0;height:21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" strokecolor="#4a7ebb">
                <v:stroke endarrow="open"/>
              </v:shape>
            </w:pict>
          </mc:Fallback>
        </mc:AlternateContent>
      </w:r>
      <w:r w:rsidRPr="00C131FF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923CAA0" wp14:editId="1D21463A">
                <wp:simplePos x="0" y="0"/>
                <wp:positionH relativeFrom="column">
                  <wp:posOffset>295275</wp:posOffset>
                </wp:positionH>
                <wp:positionV relativeFrom="paragraph">
                  <wp:posOffset>8890</wp:posOffset>
                </wp:positionV>
                <wp:extent cx="3657600" cy="0"/>
                <wp:effectExtent l="0" t="0" r="19050" b="19050"/>
                <wp:wrapNone/>
                <wp:docPr id="130" name="ตัวเชื่อมต่อตรง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9BB15" id="ตัวเชื่อมต่อตรง 130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.7pt" to="311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" strokecolor="#4a7ebb"/>
            </w:pict>
          </mc:Fallback>
        </mc:AlternateConten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           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ผู้อานวยการกองช่างตรวจสอบ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08FDA57" wp14:editId="49B80915">
                <wp:simplePos x="0" y="0"/>
                <wp:positionH relativeFrom="column">
                  <wp:posOffset>1123950</wp:posOffset>
                </wp:positionH>
                <wp:positionV relativeFrom="paragraph">
                  <wp:posOffset>6985</wp:posOffset>
                </wp:positionV>
                <wp:extent cx="1828800" cy="0"/>
                <wp:effectExtent l="0" t="0" r="19050" b="19050"/>
                <wp:wrapNone/>
                <wp:docPr id="131" name="ตัวเชื่อมต่อตรง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E269A" id="ตัวเชื่อมต่อตรง 131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pt,.55pt" to="232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" strokecolor="#4a7ebb"/>
            </w:pict>
          </mc:Fallback>
        </mc:AlternateContent>
      </w:r>
      <w:r w:rsidRPr="00C131FF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4413D6D" wp14:editId="45DE4D6C">
                <wp:simplePos x="0" y="0"/>
                <wp:positionH relativeFrom="column">
                  <wp:posOffset>1114425</wp:posOffset>
                </wp:positionH>
                <wp:positionV relativeFrom="paragraph">
                  <wp:posOffset>6985</wp:posOffset>
                </wp:positionV>
                <wp:extent cx="0" cy="276225"/>
                <wp:effectExtent l="95250" t="0" r="57150" b="66675"/>
                <wp:wrapNone/>
                <wp:docPr id="132" name="ลูกศรเชื่อมต่อแบบตรง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0E601" id="ลูกศรเชื่อมต่อแบบตรง 132" o:spid="_x0000_s1026" type="#_x0000_t32" style="position:absolute;margin-left:87.75pt;margin-top:.55pt;width:0;height:21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" strokecolor="#4a7ebb">
                <v:stroke endarrow="open"/>
              </v:shape>
            </w:pict>
          </mc:Fallback>
        </mc:AlternateContent>
      </w:r>
      <w:r w:rsidRPr="00C131FF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C4D055E" wp14:editId="31D3DEE3">
                <wp:simplePos x="0" y="0"/>
                <wp:positionH relativeFrom="column">
                  <wp:posOffset>2952750</wp:posOffset>
                </wp:positionH>
                <wp:positionV relativeFrom="paragraph">
                  <wp:posOffset>6985</wp:posOffset>
                </wp:positionV>
                <wp:extent cx="0" cy="276225"/>
                <wp:effectExtent l="95250" t="0" r="57150" b="66675"/>
                <wp:wrapNone/>
                <wp:docPr id="133" name="ลูกศรเชื่อมต่อแบบตรง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A4927" id="ลูกศรเชื่อมต่อแบบตรง 133" o:spid="_x0000_s1026" type="#_x0000_t32" style="position:absolute;margin-left:232.5pt;margin-top:.55pt;width:0;height:21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" strokecolor="#4a7ebb">
                <v:stroke endarrow="open"/>
              </v:shape>
            </w:pict>
          </mc:Fallback>
        </mc:AlternateConten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Cordia New"/>
          <w:color w:val="000000"/>
          <w:sz w:val="28"/>
        </w:rPr>
      </w:pPr>
      <w:r w:rsidRPr="00C131FF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1A6822" wp14:editId="1819A6A3">
                <wp:simplePos x="0" y="0"/>
                <wp:positionH relativeFrom="column">
                  <wp:posOffset>3000375</wp:posOffset>
                </wp:positionH>
                <wp:positionV relativeFrom="paragraph">
                  <wp:posOffset>167640</wp:posOffset>
                </wp:positionV>
                <wp:extent cx="0" cy="276225"/>
                <wp:effectExtent l="95250" t="0" r="57150" b="66675"/>
                <wp:wrapNone/>
                <wp:docPr id="134" name="ลูกศรเชื่อมต่อแบบตรง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F159C" id="ลูกศรเชื่อมต่อแบบตรง 134" o:spid="_x0000_s1026" type="#_x0000_t32" style="position:absolute;margin-left:236.25pt;margin-top:13.2pt;width:0;height:21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" strokecolor="#4a7ebb">
                <v:stroke endarrow="open"/>
              </v:shape>
            </w:pict>
          </mc:Fallback>
        </mc:AlternateContent>
      </w:r>
      <w:r w:rsidRPr="00C131FF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B1A7D3A" wp14:editId="3242F4E2">
                <wp:simplePos x="0" y="0"/>
                <wp:positionH relativeFrom="column">
                  <wp:posOffset>971550</wp:posOffset>
                </wp:positionH>
                <wp:positionV relativeFrom="paragraph">
                  <wp:posOffset>234315</wp:posOffset>
                </wp:positionV>
                <wp:extent cx="0" cy="895350"/>
                <wp:effectExtent l="95250" t="0" r="57150" b="57150"/>
                <wp:wrapNone/>
                <wp:docPr id="135" name="ลูกศรเชื่อมต่อแบบตรง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5A99E" id="ลูกศรเชื่อมต่อแบบตรง 135" o:spid="_x0000_s1026" type="#_x0000_t32" style="position:absolute;margin-left:76.5pt;margin-top:18.45pt;width:0;height:70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" strokecolor="#4a7ebb">
                <v:stroke endarrow="open"/>
              </v:shape>
            </w:pict>
          </mc:Fallback>
        </mc:AlternateContent>
      </w:r>
      <w:r w:rsidRPr="00C131FF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DB961A2" wp14:editId="5BE37464">
                <wp:simplePos x="0" y="0"/>
                <wp:positionH relativeFrom="column">
                  <wp:posOffset>2952750</wp:posOffset>
                </wp:positionH>
                <wp:positionV relativeFrom="paragraph">
                  <wp:posOffset>167640</wp:posOffset>
                </wp:positionV>
                <wp:extent cx="476250" cy="0"/>
                <wp:effectExtent l="0" t="0" r="19050" b="19050"/>
                <wp:wrapNone/>
                <wp:docPr id="136" name="ตัวเชื่อมต่อตรง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E0603" id="ตัวเชื่อมต่อตรง 136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pt,13.2pt" to="27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" strokecolor="#4a7ebb"/>
            </w:pict>
          </mc:Fallback>
        </mc:AlternateContent>
      </w:r>
      <w:r w:rsidRPr="00C131FF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FF519CA" wp14:editId="38EB1EB8">
                <wp:simplePos x="0" y="0"/>
                <wp:positionH relativeFrom="column">
                  <wp:posOffset>904875</wp:posOffset>
                </wp:positionH>
                <wp:positionV relativeFrom="paragraph">
                  <wp:posOffset>234315</wp:posOffset>
                </wp:positionV>
                <wp:extent cx="447675" cy="0"/>
                <wp:effectExtent l="0" t="0" r="9525" b="19050"/>
                <wp:wrapNone/>
                <wp:docPr id="137" name="ตัวเชื่อมต่อตรง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AF568" id="ตัวเชื่อมต่อตรง 137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18.45pt" to="106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" strokecolor="#4a7ebb"/>
            </w:pict>
          </mc:Fallback>
        </mc:AlternateContent>
      </w:r>
      <w:r w:rsidRPr="00C131FF">
        <w:rPr>
          <w:rFonts w:ascii="Cordia New" w:eastAsia="Calibri" w:hAnsi="Cordia New" w:cs="Cordia New" w:hint="cs"/>
          <w:color w:val="000000"/>
          <w:sz w:val="28"/>
          <w:cs/>
        </w:rPr>
        <w:t xml:space="preserve">                              </w:t>
      </w:r>
      <w:r w:rsidRPr="00C131FF">
        <w:rPr>
          <w:rFonts w:ascii="Cordia New" w:eastAsia="Calibri" w:hAnsi="Cordia New" w:cs="Cordia New"/>
          <w:color w:val="000000"/>
          <w:sz w:val="28"/>
          <w:cs/>
        </w:rPr>
        <w:t>ถูกต้อง</w:t>
      </w:r>
      <w:r w:rsidRPr="00C131FF">
        <w:rPr>
          <w:rFonts w:ascii="Cordia New" w:eastAsia="Calibri" w:hAnsi="Cordia New" w:cs="Cordia New"/>
          <w:color w:val="000000"/>
          <w:sz w:val="28"/>
        </w:rPr>
        <w:t xml:space="preserve"> </w:t>
      </w:r>
      <w:r w:rsidRPr="00C131FF">
        <w:rPr>
          <w:rFonts w:ascii="Cordia New" w:eastAsia="Calibri" w:hAnsi="Cordia New" w:cs="Cordia New" w:hint="cs"/>
          <w:color w:val="000000"/>
          <w:sz w:val="28"/>
          <w:cs/>
        </w:rPr>
        <w:t xml:space="preserve">                                                 </w:t>
      </w:r>
      <w:r w:rsidRPr="00C131FF">
        <w:rPr>
          <w:rFonts w:ascii="Cordia New" w:eastAsia="Calibri" w:hAnsi="Cordia New" w:cs="Cordia New"/>
          <w:color w:val="000000"/>
          <w:sz w:val="28"/>
          <w:cs/>
        </w:rPr>
        <w:t>ไม่ถูกต้อง</w:t>
      </w:r>
      <w:r w:rsidRPr="00C131FF">
        <w:rPr>
          <w:rFonts w:ascii="Cordia New" w:eastAsia="Calibri" w:hAnsi="Cordia New" w:cs="Cordia New"/>
          <w:color w:val="000000"/>
          <w:sz w:val="28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Cordia New"/>
          <w:color w:val="000000"/>
          <w:sz w:val="28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F06457F" wp14:editId="1EA4EC03">
                <wp:simplePos x="0" y="0"/>
                <wp:positionH relativeFrom="column">
                  <wp:posOffset>2505075</wp:posOffset>
                </wp:positionH>
                <wp:positionV relativeFrom="paragraph">
                  <wp:posOffset>236855</wp:posOffset>
                </wp:positionV>
                <wp:extent cx="1447800" cy="0"/>
                <wp:effectExtent l="0" t="0" r="19050" b="19050"/>
                <wp:wrapNone/>
                <wp:docPr id="138" name="ตัวเชื่อมต่อตรง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03111" id="ตัวเชื่อมต่อตรง 13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18.65pt" to="311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" strokecolor="#4a7ebb"/>
            </w:pict>
          </mc:Fallback>
        </mc:AlternateContent>
      </w:r>
      <w:r w:rsidRPr="00C131FF">
        <w:rPr>
          <w:rFonts w:ascii="Cordia New" w:eastAsia="Calibri" w:hAnsi="Cordia New" w:cs="Cordia New" w:hint="cs"/>
          <w:color w:val="000000"/>
          <w:sz w:val="32"/>
          <w:szCs w:val="32"/>
          <w:cs/>
        </w:rPr>
        <w:t xml:space="preserve">                                                                   </w:t>
      </w:r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แก้ไข</w:t>
      </w:r>
      <w:r w:rsidRPr="00C131FF">
        <w:rPr>
          <w:rFonts w:ascii="Cordia New" w:eastAsia="Calibri" w:hAnsi="Cordia New" w:cs="Cordia New"/>
          <w:color w:val="000000"/>
          <w:sz w:val="32"/>
          <w:szCs w:val="32"/>
        </w:rPr>
        <w:t xml:space="preserve"> </w:t>
      </w:r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และเสนอพิจารณาใหม่</w:t>
      </w:r>
      <w:r w:rsidRPr="00C131FF">
        <w:rPr>
          <w:rFonts w:ascii="Cordia New" w:eastAsia="Calibri" w:hAnsi="Cordia New" w:cs="Cordia New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เสนอปลัด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อบต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และนายก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อบต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7FEDE85" wp14:editId="47AB6D55">
                <wp:simplePos x="0" y="0"/>
                <wp:positionH relativeFrom="column">
                  <wp:posOffset>904875</wp:posOffset>
                </wp:positionH>
                <wp:positionV relativeFrom="paragraph">
                  <wp:posOffset>210185</wp:posOffset>
                </wp:positionV>
                <wp:extent cx="9525" cy="523875"/>
                <wp:effectExtent l="95250" t="0" r="66675" b="66675"/>
                <wp:wrapNone/>
                <wp:docPr id="139" name="ลูกศรเชื่อมต่อแบบตรง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23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06E5B" id="ลูกศรเชื่อมต่อแบบตรง 139" o:spid="_x0000_s1026" type="#_x0000_t32" style="position:absolute;margin-left:71.25pt;margin-top:16.55pt;width:.75pt;height:41.25pt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" strokecolor="#4a7ebb">
                <v:stroke endarrow="open"/>
              </v:shape>
            </w:pict>
          </mc:Fallback>
        </mc:AlternateContent>
      </w:r>
      <w:r w:rsidRPr="00C131FF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68E27A1" wp14:editId="6693057B">
                <wp:simplePos x="0" y="0"/>
                <wp:positionH relativeFrom="column">
                  <wp:posOffset>28575</wp:posOffset>
                </wp:positionH>
                <wp:positionV relativeFrom="paragraph">
                  <wp:posOffset>210185</wp:posOffset>
                </wp:positionV>
                <wp:extent cx="1847850" cy="1"/>
                <wp:effectExtent l="0" t="0" r="19050" b="19050"/>
                <wp:wrapNone/>
                <wp:docPr id="140" name="ตัวเชื่อมต่อตรง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B4ADB" id="ตัวเชื่อมต่อตรง 140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6.55pt" to="147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" strokecolor="#4a7ebb"/>
            </w:pict>
          </mc:Fallback>
        </mc:AlternateConten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พิจารณาและลงนามอนุมัติดาเนินการ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คัดลอกสาเนาเอกสารประมาณราคา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พร้อมแบบแปลนก่อสร้าง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ให้กองคลังดาเนินการจัดซื้อจัดจ้างตามระเบียบกระทรวงมหาดไทยต่อไป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lastRenderedPageBreak/>
        <w:t>-3-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40"/>
          <w:szCs w:val="40"/>
        </w:rPr>
      </w:pP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  <w:t xml:space="preserve">                                    </w:t>
      </w:r>
      <w:r w:rsidRPr="00C131FF">
        <w:rPr>
          <w:rFonts w:ascii="TH SarabunPSK" w:eastAsia="Calibri" w:hAnsi="TH SarabunPSK" w:cs="TH SarabunPSK"/>
          <w:b/>
          <w:bCs/>
          <w:color w:val="000000"/>
          <w:sz w:val="40"/>
          <w:szCs w:val="40"/>
          <w:cs/>
        </w:rPr>
        <w:t>แผนผังขั้นตอน</w:t>
      </w:r>
      <w:r w:rsidRPr="00C131FF"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  <w:t xml:space="preserve"> (</w:t>
      </w:r>
      <w:r w:rsidRPr="00C131FF">
        <w:rPr>
          <w:rFonts w:ascii="TH SarabunPSK" w:eastAsia="Calibri" w:hAnsi="TH SarabunPSK" w:cs="TH SarabunPSK"/>
          <w:b/>
          <w:bCs/>
          <w:color w:val="000000"/>
          <w:sz w:val="40"/>
          <w:szCs w:val="40"/>
          <w:cs/>
        </w:rPr>
        <w:t>ต่อ</w:t>
      </w:r>
      <w:r w:rsidRPr="00C131FF"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  <w:t xml:space="preserve">)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40"/>
          <w:szCs w:val="40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40"/>
          <w:szCs w:val="40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ช่างผู้ควบคุมงาน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ลงพื้นที่ก่อสร้างเพื่อควบคุมการปฏิบัติงานของ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ผู้รับจ้างให้เป็นไปตามแบบแปลนที่ก</w:t>
      </w:r>
      <w:r w:rsidRPr="00C131F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หนด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  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พร้อมทั้งจัดทาบันทึกควบคุมงานทุกวัน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1463027" wp14:editId="6CB2144B">
                <wp:simplePos x="0" y="0"/>
                <wp:positionH relativeFrom="column">
                  <wp:posOffset>2428875</wp:posOffset>
                </wp:positionH>
                <wp:positionV relativeFrom="paragraph">
                  <wp:posOffset>77470</wp:posOffset>
                </wp:positionV>
                <wp:extent cx="484632" cy="371475"/>
                <wp:effectExtent l="19050" t="0" r="10795" b="47625"/>
                <wp:wrapNone/>
                <wp:docPr id="141" name="ลูกศรลง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714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3F0E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41" o:spid="_x0000_s1026" type="#_x0000_t67" style="position:absolute;margin-left:191.25pt;margin-top:6.1pt;width:38.15pt;height:29.2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" adj="10800" fillcolor="#4f81bd" strokecolor="#385d8a" strokeweight="2pt"/>
            </w:pict>
          </mc:Fallback>
        </mc:AlternateConten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                              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รายงานปัญหาและอุปสรรคให้ผู้บังคับบัญชาทราบ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6C17012" wp14:editId="45F50887">
                <wp:simplePos x="0" y="0"/>
                <wp:positionH relativeFrom="column">
                  <wp:posOffset>2427605</wp:posOffset>
                </wp:positionH>
                <wp:positionV relativeFrom="paragraph">
                  <wp:posOffset>217805</wp:posOffset>
                </wp:positionV>
                <wp:extent cx="484505" cy="371475"/>
                <wp:effectExtent l="19050" t="0" r="10795" b="47625"/>
                <wp:wrapNone/>
                <wp:docPr id="142" name="ลูกศรลง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714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F4DE3" id="ลูกศรลง 142" o:spid="_x0000_s1026" type="#_x0000_t67" style="position:absolute;margin-left:191.15pt;margin-top:17.15pt;width:38.15pt;height:29.25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" adj="10800" fillcolor="#4f81bd" strokecolor="#385d8a" strokeweight="2pt"/>
            </w:pict>
          </mc:Fallback>
        </mc:AlternateConten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                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สรุปผลการดาเนินโครงการก่อสร้าง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รายไตรมาส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    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รายงานปลัด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อบต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. /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นายก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อบต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.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ทราบ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4550067" wp14:editId="2BFD55B2">
                <wp:simplePos x="0" y="0"/>
                <wp:positionH relativeFrom="column">
                  <wp:posOffset>2428875</wp:posOffset>
                </wp:positionH>
                <wp:positionV relativeFrom="paragraph">
                  <wp:posOffset>41275</wp:posOffset>
                </wp:positionV>
                <wp:extent cx="484505" cy="371475"/>
                <wp:effectExtent l="19050" t="0" r="10795" b="47625"/>
                <wp:wrapNone/>
                <wp:docPr id="143" name="ลูกศรลง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714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7FDFB" id="ลูกศรลง 143" o:spid="_x0000_s1026" type="#_x0000_t67" style="position:absolute;margin-left:191.25pt;margin-top:3.25pt;width:38.15pt;height:29.2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" adj="10800" fillcolor="#4f81bd" strokecolor="#385d8a" strokeweight="2pt"/>
            </w:pict>
          </mc:Fallback>
        </mc:AlternateConten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</w:p>
    <w:p w:rsidR="00C131FF" w:rsidRPr="00C131FF" w:rsidRDefault="00C131FF" w:rsidP="00C131FF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รายงานผลการดาเนินโครงการให้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ปลัด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อบต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 /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นายก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อบต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ทราบ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เมื่อโครงการก่อสร้างแล้วเสร็จ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lastRenderedPageBreak/>
        <w:tab/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                            -4-</w:t>
      </w:r>
    </w:p>
    <w:p w:rsidR="00C131FF" w:rsidRPr="00C131FF" w:rsidRDefault="00C131FF" w:rsidP="00C131FF">
      <w:pPr>
        <w:tabs>
          <w:tab w:val="left" w:pos="2100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๒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.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งานออกแบบและควบคุมอาคาร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งานประเมินราคา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งานควบคุมการก่อสร้างอาคาร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งานออกแบบและบริการข้อมูล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งานสถาปัตยกรรมและมัณฑศิลป์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งานวิศวกรรม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งานออกแบบ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ก่อสร้างที่มีผู้ยื่นขออนุญาตอาคารทุกประเภทที่ได้รับอนุญาตจากเจ้าพนักงานท้องถิ่นให้ก่อสร้างถูกต้องตามแบบที่รับอนุญาตการประมาณราคา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ร่วมพิจารณาก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หนดวางแผนงานงบประมาณ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งานอื่นที่เกี่ยวข้องที่ได้รับมอบหมาย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4"/>
        <w:gridCol w:w="4184"/>
      </w:tblGrid>
      <w:tr w:rsidR="00C131FF" w:rsidRPr="00C131FF" w:rsidTr="003B542B">
        <w:trPr>
          <w:trHeight w:val="175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กรอบแนวคิด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ผู้รับบริการ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ความต้องการของผู้รับบริการ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C131FF" w:rsidRPr="00C131FF" w:rsidTr="003B542B">
        <w:trPr>
          <w:trHeight w:val="384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ประชาชนในพื้นที่ต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ำบลลำไทรโยง</w:t>
            </w:r>
          </w:p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หน่วยงานราชการในต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ำบลลำไทรโยง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ความถูกต้อง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รวดเร็ว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C131FF" w:rsidRPr="00C131FF" w:rsidTr="003B542B">
        <w:trPr>
          <w:trHeight w:val="175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ผู้มีส่วนได้ส่วนเสีย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ความต้องการของผู้มีส่วนได้ส่วนเสีย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C131FF" w:rsidRPr="00C131FF" w:rsidTr="003B542B">
        <w:trPr>
          <w:trHeight w:val="385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ประชาชนในพื้นที่ต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ำบลลำไทรโยง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หน่วยงานราชการในต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ำบลลำไทรโยง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ความถูกต้อง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รวดเร็ว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ระเบียบ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/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กฎหมายที่เกี่ยวข้อง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พระราชบัญญัติควบคุมอาคาร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ฉบับที่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๓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)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พ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ศ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๒๕๔๓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ขั้นตอนการดาเนินงานขออนุญาตก่อสร้าง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/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ต่อเติม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/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รื้อถอนอาคาร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numPr>
          <w:ilvl w:val="0"/>
          <w:numId w:val="27"/>
        </w:numPr>
        <w:autoSpaceDE w:val="0"/>
        <w:autoSpaceDN w:val="0"/>
        <w:adjustRightInd w:val="0"/>
        <w:spacing w:after="38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ผู้ยื่นคาร้อง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ขอรับแบบฟอร์มการยื่นคาร้องได้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ณ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ที่ทาการองค์การบริหารส่วนต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ำบลลำไทรโยง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หรือที่ทาการ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ผู้ใหญ่บ้าน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หมู่ที่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๔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ผู้ยื่นค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ร้อง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ตาม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แบบค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ร้องพร้อมหลักฐานยื่นต่อเจ้าพนักงานธุรการ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กองช่าง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อบต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ลำไทรโยง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เพื่อจัดท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หนังสือรับรองการขออนุญาต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แต่เนื่องจากองค์การบริหารส่วนต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ำบลลำไทรโยง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ไม่ได้อยู่ในเขตควบคุมอาคาร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จึงไม่สามารถออกหนังสืออนุญาตก่อสร้าง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>/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ต่อเติม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>/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รื้อถอน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ได้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)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lastRenderedPageBreak/>
        <w:t xml:space="preserve">                                                           -5-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หลักฐาน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101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   -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สาเนาบัตรประจาตัวประชาชน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๑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ฉบับ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101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   -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สาเนาทะเบียนบ้าน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๑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ฉบับ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101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   -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สาเนาโฉนดที่ดิน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หรือเอกสารสิทธิ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๑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ฉบับ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101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3.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เจ้าพนักงานธุรการ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เสนอนายก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อบต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ลงนาม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กรณีนายก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อบต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ไม่อยู่ประจาสานักงาน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หรือติดภารกิจ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ใช้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</w:p>
    <w:p w:rsidR="00C131FF" w:rsidRPr="00C131FF" w:rsidRDefault="00C131FF" w:rsidP="00C131FF">
      <w:pPr>
        <w:autoSpaceDE w:val="0"/>
        <w:autoSpaceDN w:val="0"/>
        <w:adjustRightInd w:val="0"/>
        <w:spacing w:after="101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ระยะเวลาประมาณ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๑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-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วัน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4.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ติดต่อผู้ยื่นคาร้องมารับหนังสือรับรอง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แผนผังขั้นตอนการขอหนังสือรับรอง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การขออนุญาตก่อสร้าง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ต่อเติม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รื้อถอนอาคาร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ผู้ยื่นคำร้อง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กรอกแบบคาร้องขอหนังสือรับรอง</w:t>
      </w:r>
    </w:p>
    <w:p w:rsidR="00C131FF" w:rsidRPr="00C131FF" w:rsidRDefault="00C131FF" w:rsidP="00C131FF">
      <w:pPr>
        <w:tabs>
          <w:tab w:val="center" w:pos="451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0CD652E" wp14:editId="52AF758B">
                <wp:simplePos x="0" y="0"/>
                <wp:positionH relativeFrom="column">
                  <wp:posOffset>2638425</wp:posOffset>
                </wp:positionH>
                <wp:positionV relativeFrom="paragraph">
                  <wp:posOffset>200025</wp:posOffset>
                </wp:positionV>
                <wp:extent cx="484505" cy="542925"/>
                <wp:effectExtent l="19050" t="0" r="29845" b="47625"/>
                <wp:wrapNone/>
                <wp:docPr id="144" name="ลูกศรลง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429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B441E" id="ลูกศรลง 144" o:spid="_x0000_s1026" type="#_x0000_t67" style="position:absolute;margin-left:207.75pt;margin-top:15.75pt;width:38.15pt;height:42.75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" adj="11962" fillcolor="#4f81bd" strokecolor="#385d8a" strokeweight="2pt"/>
            </w:pict>
          </mc:Fallback>
        </mc:AlternateConten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การขออนุญาตก่อสร้าง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/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ต่อเติม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/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รื้อถอนอาคาร</w:t>
      </w:r>
    </w:p>
    <w:p w:rsidR="00C131FF" w:rsidRPr="00C131FF" w:rsidRDefault="00C131FF" w:rsidP="00C131FF">
      <w:pPr>
        <w:tabs>
          <w:tab w:val="center" w:pos="4513"/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</w:p>
    <w:p w:rsidR="00C131FF" w:rsidRPr="00C131FF" w:rsidRDefault="00C131FF" w:rsidP="00C131FF">
      <w:pPr>
        <w:tabs>
          <w:tab w:val="center" w:pos="4513"/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ผู้ยื่นคาร้อง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ยื่นเอกสารหลักฐานได้ที่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กองช่าง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03D3B8D" wp14:editId="382252D6">
                <wp:simplePos x="0" y="0"/>
                <wp:positionH relativeFrom="column">
                  <wp:posOffset>2638425</wp:posOffset>
                </wp:positionH>
                <wp:positionV relativeFrom="paragraph">
                  <wp:posOffset>214630</wp:posOffset>
                </wp:positionV>
                <wp:extent cx="484505" cy="542925"/>
                <wp:effectExtent l="19050" t="0" r="29845" b="47625"/>
                <wp:wrapNone/>
                <wp:docPr id="145" name="ลูกศรลง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429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24F18" id="ลูกศรลง 145" o:spid="_x0000_s1026" type="#_x0000_t67" style="position:absolute;margin-left:207.75pt;margin-top:16.9pt;width:38.15pt;height:42.75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" adj="11962" fillcolor="#4f81bd" strokecolor="#385d8a" strokeweight="2pt"/>
            </w:pict>
          </mc:Fallback>
        </mc:AlternateConten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อบต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ลำไทรโยง</w:t>
      </w:r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นายก</w:t>
      </w:r>
      <w:r w:rsidRPr="00C131FF">
        <w:rPr>
          <w:rFonts w:ascii="Cordia New" w:eastAsia="Calibri" w:hAnsi="Cordia New" w:cs="Cordia New"/>
          <w:color w:val="000000"/>
          <w:sz w:val="32"/>
          <w:szCs w:val="32"/>
        </w:rPr>
        <w:t xml:space="preserve"> </w:t>
      </w:r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อบต</w:t>
      </w:r>
      <w:r w:rsidRPr="00C131FF">
        <w:rPr>
          <w:rFonts w:ascii="Cordia New" w:eastAsia="Calibri" w:hAnsi="Cordia New" w:cs="Cordia New"/>
          <w:color w:val="000000"/>
          <w:sz w:val="32"/>
          <w:szCs w:val="32"/>
        </w:rPr>
        <w:t>.</w:t>
      </w:r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ลงนาม</w:t>
      </w:r>
      <w:r w:rsidRPr="00C131FF">
        <w:rPr>
          <w:rFonts w:ascii="Cordia New" w:eastAsia="Calibri" w:hAnsi="Cordia New" w:cs="Cordia New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เจ้าพนักงานธุรการกองช่าง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จัดทาหนังสือรับรอง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เสนอนายก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อบต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ลงนาม</w:t>
      </w:r>
    </w:p>
    <w:p w:rsidR="00C131FF" w:rsidRPr="00C131FF" w:rsidRDefault="00C131FF" w:rsidP="00C131FF">
      <w:pPr>
        <w:tabs>
          <w:tab w:val="left" w:pos="498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7D0A194" wp14:editId="39D36955">
                <wp:simplePos x="0" y="0"/>
                <wp:positionH relativeFrom="column">
                  <wp:posOffset>2638425</wp:posOffset>
                </wp:positionH>
                <wp:positionV relativeFrom="paragraph">
                  <wp:posOffset>6350</wp:posOffset>
                </wp:positionV>
                <wp:extent cx="484505" cy="542925"/>
                <wp:effectExtent l="19050" t="0" r="29845" b="47625"/>
                <wp:wrapNone/>
                <wp:docPr id="146" name="ลูกศรลง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429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1533B" id="ลูกศรลง 146" o:spid="_x0000_s1026" type="#_x0000_t67" style="position:absolute;margin-left:207.75pt;margin-top:.5pt;width:38.15pt;height:42.75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" adj="11962" fillcolor="#4f81bd" strokecolor="#385d8a" strokeweight="2pt"/>
            </w:pict>
          </mc:Fallback>
        </mc:AlternateConten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</w:p>
    <w:p w:rsidR="00C131FF" w:rsidRPr="00C131FF" w:rsidRDefault="00C131FF" w:rsidP="00C131FF">
      <w:pPr>
        <w:tabs>
          <w:tab w:val="left" w:pos="498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E7CAF0D" wp14:editId="10548960">
                <wp:simplePos x="0" y="0"/>
                <wp:positionH relativeFrom="column">
                  <wp:posOffset>2638425</wp:posOffset>
                </wp:positionH>
                <wp:positionV relativeFrom="paragraph">
                  <wp:posOffset>213995</wp:posOffset>
                </wp:positionV>
                <wp:extent cx="484505" cy="542925"/>
                <wp:effectExtent l="19050" t="0" r="29845" b="47625"/>
                <wp:wrapNone/>
                <wp:docPr id="147" name="ลูกศรลง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429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C2256" id="ลูกศรลง 147" o:spid="_x0000_s1026" type="#_x0000_t67" style="position:absolute;margin-left:207.75pt;margin-top:16.85pt;width:38.15pt;height:42.75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" adj="11962" fillcolor="#4f81bd" strokecolor="#385d8a" strokeweight="2pt"/>
            </w:pict>
          </mc:Fallback>
        </mc:AlternateConten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นายก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อบต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ลงนาม</w:t>
      </w:r>
    </w:p>
    <w:p w:rsidR="00C131FF" w:rsidRPr="00C131FF" w:rsidRDefault="00C131FF" w:rsidP="00C131FF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</w:p>
    <w:p w:rsidR="00C131FF" w:rsidRPr="00C131FF" w:rsidRDefault="00C131FF" w:rsidP="00C131FF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แจ้งผู้ยื่นคาร้อง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รับหนังสือรับรอง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tabs>
          <w:tab w:val="left" w:pos="7785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lastRenderedPageBreak/>
        <w:t xml:space="preserve">                                                              -6-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งานประสานสาธารณูปโภค</w:t>
      </w:r>
    </w:p>
    <w:p w:rsidR="00C131FF" w:rsidRPr="00C131FF" w:rsidRDefault="00C131FF" w:rsidP="00C131FF">
      <w:pPr>
        <w:autoSpaceDE w:val="0"/>
        <w:autoSpaceDN w:val="0"/>
        <w:adjustRightInd w:val="0"/>
        <w:spacing w:after="16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40"/>
          <w:szCs w:val="40"/>
        </w:rPr>
        <w:t xml:space="preserve">     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งานประสานสาธารณูปโภค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16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40"/>
          <w:szCs w:val="40"/>
        </w:rPr>
        <w:t xml:space="preserve">    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งานไฟฟ้าสาธารณะ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16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40"/>
          <w:szCs w:val="40"/>
        </w:rPr>
        <w:t xml:space="preserve">    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งานระบายน้า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16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40"/>
          <w:szCs w:val="40"/>
        </w:rPr>
        <w:t xml:space="preserve">    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งานขนส่งและวิศวกรรมจราจร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16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40"/>
          <w:szCs w:val="40"/>
        </w:rPr>
        <w:t xml:space="preserve">    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งานการบ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รุงรักษาคูคลอง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ท่อระบายน้า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16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40"/>
          <w:szCs w:val="40"/>
        </w:rPr>
        <w:t xml:space="preserve">   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งานส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รวจพื้นที่เพื่อจัดทาแผนที่และโครงการ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ก่อสร้างถนน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แผนบ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รุงรักษา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ถนน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โครงการ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ซ่อมแซมถนน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และแผนการดูแลบ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รุงรักษา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ถนนเส้นทาง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ให้มีความพร้อมใช้ในการปฏิบัติงาน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การแก้ไขเรื่องร้องเรียนเกี่ยวกับปัญหา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ถนนชำรุด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บำรุงรักษาถนน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และจัดตั้งงบประมาณ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บำรุงรักษาซ่อมแซมถนนเพื่อใช้ในการคมนาคม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งานอื่นที่เกี่ยวข้องหรือได้รับมอบหมาย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4"/>
        <w:gridCol w:w="4184"/>
      </w:tblGrid>
      <w:tr w:rsidR="00C131FF" w:rsidRPr="00C131FF" w:rsidTr="003B542B">
        <w:trPr>
          <w:trHeight w:val="175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กรอบแนวคิด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ผู้รับบริการ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ความต้องการของผู้รับบริการ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C131FF" w:rsidRPr="00C131FF" w:rsidTr="003B542B">
        <w:trPr>
          <w:trHeight w:val="384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ประชาชนในพื้นที่ต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ำบลลำไทรโยง</w:t>
            </w:r>
          </w:p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หน่วยงานราชการใน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ตำบลลำไทรโยง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มีระบบสาธารณูปโภคอย่างสมบูรณ์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C131FF" w:rsidRPr="00C131FF" w:rsidTr="003B542B">
        <w:trPr>
          <w:trHeight w:val="175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ผู้มีส่วนได้ส่วนเสีย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ความต้องการของผู้มีส่วนได้ส่วนเสีย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C131FF" w:rsidRPr="00C131FF" w:rsidTr="003B542B">
        <w:trPr>
          <w:trHeight w:val="385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ประชาชนในพื้นที่ต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ำบลลำไทรโยง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หน่วยงานราชการในต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ำบลลำไทรโยง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มีระบบสาธารณูปโภคอย่างสมบูรณ์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ระเบียบ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/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กฎหมายที่เกี่ยวข้อง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พระราชบัญญัติสภาตาบลและองค์การบริหารส่วนตาบล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ศ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๒๕๓๗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แก้ไขเพิ่มเติมถึงฉบับที่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๖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ศ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๒๕๕๒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มาตรา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๒๓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131F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131FF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                                                            -7-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</w:t>
      </w:r>
      <w:r w:rsidRPr="00C131FF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C131F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งานผังเมือง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งานส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รวจและแผนที่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งานวางผังพัฒนาเมือง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งานควบคุมทางผังเมือง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งานจัดรูปที่ดินและฟื้นฟูเมือง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ก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หนดแนวเขตที่สาธารณะเพื่อการขอครอบครองสิทธิ์ในที่สาธารณะการบุกรุกที่ดิน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ให้เป็นที่สาธารณะดูแลตรวจสอบที่สาธารณะสิ่งสาธารณูปการ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เช่น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ถนน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ทางเท้า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คันดินสะพาน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ท่อระบายน้า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งานอื่นที่เกี่ยวข้องหรือได้รับมอบหมาย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184"/>
        <w:gridCol w:w="4184"/>
      </w:tblGrid>
      <w:tr w:rsidR="00C131FF" w:rsidRPr="00C131FF" w:rsidTr="003B542B">
        <w:trPr>
          <w:trHeight w:val="175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กรอบแนวคิด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ผู้รับบริการ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ความต้องการของผู้รับบริการ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C131FF" w:rsidRPr="00C131FF" w:rsidTr="003B542B">
        <w:trPr>
          <w:trHeight w:val="384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ประชาชนในพื้นที่ต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บล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</w:p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หน่วยงานราชการในต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ำบลลำไทรโยง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มีที่ทากินและที่อยู่อาศัย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มีขอบเขตพื้นที่ชัดเจน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C131FF" w:rsidRPr="00C131FF" w:rsidTr="003B542B">
        <w:trPr>
          <w:trHeight w:val="175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ผู้มีส่วนได้ส่วนเสีย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ความต้องการของผู้มีส่วนได้ส่วนเสีย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C131FF" w:rsidRPr="00C131FF" w:rsidTr="003B542B">
        <w:trPr>
          <w:trHeight w:val="385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ประชาชนในพื้นที่ต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ำบลลำไทรโยง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หน่วยงานราชการในต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ำบลลำไทรโยง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มีที่ทากินและที่อยู่อาศัย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C131FF" w:rsidRPr="00C131FF" w:rsidRDefault="00C131FF" w:rsidP="00C131FF">
      <w:pPr>
        <w:tabs>
          <w:tab w:val="left" w:pos="930"/>
        </w:tabs>
        <w:spacing w:after="200" w:line="276" w:lineRule="auto"/>
        <w:rPr>
          <w:rFonts w:ascii="TH SarabunIT๙" w:eastAsia="Calibri" w:hAnsi="TH SarabunIT๙" w:cs="TH SarabunIT๙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24"/>
          <w:szCs w:val="24"/>
        </w:rPr>
        <w:tab/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ระเบียบ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/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กฎหมายที่เกี่ยวข้อง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-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พระราชบัญญัติสภาตำบลและองค์การบริหารส่วนตำบล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ศ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๒๕๓๗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แก้ไขเพิ่มเติมถึงฉบับที่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๖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ศ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๒๕๕๒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มาตรา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๒๓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ขั้นตอนการด</w:t>
      </w:r>
      <w:r w:rsidRPr="00C131FF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เนินงานการชี้ระวังแนวเขต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/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การรับรองแนวเขต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เจ้าของที่ดินติดต่อเพื่อขอรังวัดที่ดิน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2.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เจ้าพนักงานที่ดินจังหวัดบุรีรัมย์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แจ้งเรื่องมายัง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อบต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ลำไทรโยง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5.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กรณีมีการลุกล้าที่สาธารณประโยชน์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ประสานความร่วมมือไปยัง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สนง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ที่ดินจังหวัดบุรีรัมย์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3.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นายก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อบต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มอบอ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นาจเจ้าหน้าที่กองช่างดาเนินการตรวจสอบข้อเท็จจริง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4.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กรณีไม่มีการลุกล้าที่สาธารณประโยชน์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เจ้าพนักงานท้องถิ่นลงนาม</w:t>
      </w:r>
    </w:p>
    <w:p w:rsidR="00C131FF" w:rsidRPr="00C131FF" w:rsidRDefault="00C131FF" w:rsidP="00C131FF">
      <w:pPr>
        <w:tabs>
          <w:tab w:val="left" w:pos="6135"/>
        </w:tabs>
        <w:spacing w:after="200" w:line="276" w:lineRule="auto"/>
        <w:rPr>
          <w:rFonts w:ascii="TH SarabunIT๙" w:eastAsia="Calibri" w:hAnsi="TH SarabunIT๙" w:cs="TH SarabunIT๙"/>
        </w:rPr>
      </w:pPr>
      <w:r w:rsidRPr="00C131FF">
        <w:rPr>
          <w:rFonts w:ascii="TH SarabunIT๙" w:eastAsia="Calibri" w:hAnsi="TH SarabunIT๙" w:cs="TH SarabunIT๙"/>
        </w:rPr>
        <w:tab/>
      </w:r>
    </w:p>
    <w:p w:rsidR="00C131FF" w:rsidRPr="00C131FF" w:rsidRDefault="00C131FF" w:rsidP="00C131FF">
      <w:pPr>
        <w:tabs>
          <w:tab w:val="left" w:pos="6135"/>
        </w:tabs>
        <w:spacing w:after="200" w:line="276" w:lineRule="auto"/>
        <w:rPr>
          <w:rFonts w:ascii="TH SarabunIT๙" w:eastAsia="Calibri" w:hAnsi="TH SarabunIT๙" w:cs="TH SarabunIT๙"/>
        </w:rPr>
      </w:pPr>
    </w:p>
    <w:p w:rsidR="00C131FF" w:rsidRPr="00C131FF" w:rsidRDefault="00C131FF" w:rsidP="00C131FF">
      <w:pPr>
        <w:tabs>
          <w:tab w:val="left" w:pos="6135"/>
        </w:tabs>
        <w:spacing w:after="200" w:line="276" w:lineRule="auto"/>
        <w:rPr>
          <w:rFonts w:ascii="TH SarabunIT๙" w:eastAsia="Calibri" w:hAnsi="TH SarabunIT๙" w:cs="TH SarabunIT๙"/>
        </w:rPr>
      </w:pPr>
    </w:p>
    <w:p w:rsidR="00C131FF" w:rsidRPr="00C131FF" w:rsidRDefault="00C131FF" w:rsidP="00C131FF">
      <w:pPr>
        <w:tabs>
          <w:tab w:val="left" w:pos="6135"/>
        </w:tabs>
        <w:spacing w:after="200" w:line="276" w:lineRule="auto"/>
        <w:rPr>
          <w:rFonts w:ascii="TH SarabunIT๙" w:eastAsia="Calibri" w:hAnsi="TH SarabunIT๙" w:cs="TH SarabunIT๙"/>
        </w:rPr>
      </w:pPr>
    </w:p>
    <w:p w:rsidR="00C131FF" w:rsidRPr="00C131FF" w:rsidRDefault="00C131FF" w:rsidP="00C131FF">
      <w:pPr>
        <w:tabs>
          <w:tab w:val="left" w:pos="6135"/>
        </w:tabs>
        <w:spacing w:after="200" w:line="276" w:lineRule="auto"/>
        <w:rPr>
          <w:rFonts w:ascii="TH SarabunIT๙" w:eastAsia="Calibri" w:hAnsi="TH SarabunIT๙" w:cs="TH SarabunIT๙"/>
        </w:rPr>
      </w:pPr>
    </w:p>
    <w:p w:rsidR="00C131FF" w:rsidRPr="00C131FF" w:rsidRDefault="00C131FF" w:rsidP="00C131FF">
      <w:pPr>
        <w:tabs>
          <w:tab w:val="left" w:pos="6135"/>
        </w:tabs>
        <w:spacing w:after="200" w:line="276" w:lineRule="auto"/>
        <w:rPr>
          <w:rFonts w:ascii="TH SarabunIT๙" w:eastAsia="Calibri" w:hAnsi="TH SarabunIT๙" w:cs="TH SarabunIT๙"/>
        </w:rPr>
      </w:pPr>
    </w:p>
    <w:p w:rsidR="00C131FF" w:rsidRPr="00C131FF" w:rsidRDefault="00C131FF" w:rsidP="00C131FF">
      <w:pPr>
        <w:tabs>
          <w:tab w:val="left" w:pos="6135"/>
        </w:tabs>
        <w:spacing w:after="200" w:line="276" w:lineRule="auto"/>
        <w:rPr>
          <w:rFonts w:ascii="TH SarabunIT๙" w:eastAsia="Calibri" w:hAnsi="TH SarabunIT๙" w:cs="TH SarabunIT๙"/>
        </w:rPr>
      </w:pPr>
    </w:p>
    <w:p w:rsidR="00C131FF" w:rsidRPr="00C131FF" w:rsidRDefault="00C131FF" w:rsidP="00C131FF">
      <w:pPr>
        <w:tabs>
          <w:tab w:val="left" w:pos="6135"/>
        </w:tabs>
        <w:spacing w:after="200" w:line="276" w:lineRule="auto"/>
        <w:rPr>
          <w:rFonts w:ascii="TH SarabunIT๙" w:eastAsia="Calibri" w:hAnsi="TH SarabunIT๙" w:cs="TH SarabunIT๙"/>
        </w:rPr>
      </w:pPr>
    </w:p>
    <w:p w:rsidR="00C131FF" w:rsidRPr="00C131FF" w:rsidRDefault="00C131FF" w:rsidP="00C131FF">
      <w:pPr>
        <w:tabs>
          <w:tab w:val="left" w:pos="6135"/>
        </w:tabs>
        <w:spacing w:after="200" w:line="276" w:lineRule="auto"/>
        <w:rPr>
          <w:rFonts w:ascii="TH SarabunIT๙" w:eastAsia="Calibri" w:hAnsi="TH SarabunIT๙" w:cs="TH SarabunIT๙"/>
        </w:rPr>
      </w:pPr>
    </w:p>
    <w:p w:rsidR="00C131FF" w:rsidRPr="00C131FF" w:rsidRDefault="00C131FF" w:rsidP="00C131FF">
      <w:pPr>
        <w:tabs>
          <w:tab w:val="left" w:pos="6135"/>
        </w:tabs>
        <w:spacing w:after="200" w:line="276" w:lineRule="auto"/>
        <w:rPr>
          <w:rFonts w:ascii="TH SarabunIT๙" w:eastAsia="Calibri" w:hAnsi="TH SarabunIT๙" w:cs="TH SarabunIT๙"/>
        </w:rPr>
      </w:pPr>
    </w:p>
    <w:p w:rsidR="00C131FF" w:rsidRPr="00C131FF" w:rsidRDefault="00C131FF" w:rsidP="00C131FF">
      <w:pPr>
        <w:tabs>
          <w:tab w:val="left" w:pos="6135"/>
        </w:tabs>
        <w:spacing w:after="200" w:line="276" w:lineRule="auto"/>
        <w:rPr>
          <w:rFonts w:ascii="TH SarabunIT๙" w:eastAsia="Calibri" w:hAnsi="TH SarabunIT๙" w:cs="TH SarabunIT๙"/>
        </w:rPr>
      </w:pPr>
      <w:r w:rsidRPr="00C131FF">
        <w:rPr>
          <w:rFonts w:ascii="TH SarabunIT๙" w:eastAsia="Calibri" w:hAnsi="TH SarabunIT๙" w:cs="TH SarabunIT๙"/>
        </w:rPr>
        <w:lastRenderedPageBreak/>
        <w:t xml:space="preserve">                                                                                    -8-</w:t>
      </w:r>
    </w:p>
    <w:p w:rsidR="00C131FF" w:rsidRPr="00C131FF" w:rsidRDefault="00C131FF" w:rsidP="00C131FF">
      <w:pPr>
        <w:tabs>
          <w:tab w:val="left" w:pos="6135"/>
        </w:tabs>
        <w:spacing w:after="200" w:line="276" w:lineRule="auto"/>
        <w:rPr>
          <w:rFonts w:ascii="TH SarabunIT๙" w:eastAsia="Calibri" w:hAnsi="TH SarabunIT๙" w:cs="TH SarabunIT๙"/>
        </w:rPr>
      </w:pPr>
    </w:p>
    <w:p w:rsidR="00C131FF" w:rsidRPr="00C131FF" w:rsidRDefault="00C131FF" w:rsidP="00C131FF">
      <w:pPr>
        <w:tabs>
          <w:tab w:val="left" w:pos="1425"/>
        </w:tabs>
        <w:spacing w:after="200" w:line="276" w:lineRule="auto"/>
        <w:jc w:val="center"/>
        <w:rPr>
          <w:rFonts w:ascii="TH SarabunIT๙" w:eastAsia="Calibri" w:hAnsi="TH SarabunIT๙" w:cs="TH SarabunIT๙"/>
        </w:rPr>
      </w:pPr>
      <w:r w:rsidRPr="00C131FF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แผนผังขั้นตอนการชี้ระวังแนวเขต</w:t>
      </w:r>
      <w:r w:rsidRPr="00C131FF">
        <w:rPr>
          <w:rFonts w:ascii="TH SarabunIT๙" w:eastAsia="Calibri" w:hAnsi="TH SarabunIT๙" w:cs="TH SarabunIT๙"/>
          <w:b/>
          <w:bCs/>
          <w:sz w:val="40"/>
          <w:szCs w:val="40"/>
        </w:rPr>
        <w:t>/</w:t>
      </w:r>
      <w:r w:rsidRPr="00C131FF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การรับรองแนวเขต</w:t>
      </w:r>
    </w:p>
    <w:p w:rsidR="00C131FF" w:rsidRPr="00C131FF" w:rsidRDefault="00C131FF" w:rsidP="00C131FF">
      <w:pPr>
        <w:tabs>
          <w:tab w:val="left" w:pos="1425"/>
        </w:tabs>
        <w:spacing w:after="200" w:line="276" w:lineRule="auto"/>
        <w:jc w:val="center"/>
        <w:rPr>
          <w:rFonts w:ascii="TH SarabunIT๙" w:eastAsia="Calibri" w:hAnsi="TH SarabunIT๙" w:cs="TH SarabunIT๙"/>
        </w:rPr>
      </w:pPr>
    </w:p>
    <w:p w:rsidR="00C131FF" w:rsidRPr="00C131FF" w:rsidRDefault="00C131FF" w:rsidP="00C131FF">
      <w:pPr>
        <w:tabs>
          <w:tab w:val="left" w:pos="1425"/>
          <w:tab w:val="left" w:pos="7680"/>
        </w:tabs>
        <w:spacing w:after="200" w:line="276" w:lineRule="auto"/>
        <w:jc w:val="center"/>
        <w:rPr>
          <w:rFonts w:ascii="TH SarabunIT๙" w:eastAsia="Calibri" w:hAnsi="TH SarabunIT๙" w:cs="TH SarabunIT๙"/>
        </w:rPr>
      </w:pPr>
      <w:r w:rsidRPr="00C131FF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626E0E6" wp14:editId="6C8E93CB">
                <wp:simplePos x="0" y="0"/>
                <wp:positionH relativeFrom="column">
                  <wp:posOffset>2870835</wp:posOffset>
                </wp:positionH>
                <wp:positionV relativeFrom="paragraph">
                  <wp:posOffset>286385</wp:posOffset>
                </wp:positionV>
                <wp:extent cx="484505" cy="571500"/>
                <wp:effectExtent l="19050" t="0" r="29845" b="38100"/>
                <wp:wrapNone/>
                <wp:docPr id="148" name="ลูกศรลง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715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8D6E4" id="ลูกศรลง 148" o:spid="_x0000_s1026" type="#_x0000_t67" style="position:absolute;margin-left:226.05pt;margin-top:22.55pt;width:38.15pt;height:45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" adj="12444" fillcolor="window" strokecolor="#f79646" strokeweight="2pt"/>
            </w:pict>
          </mc:Fallback>
        </mc:AlternateContent>
      </w:r>
      <w:r w:rsidRPr="00C131FF">
        <w:rPr>
          <w:rFonts w:ascii="Calibri" w:eastAsia="Calibri" w:hAnsi="Calibri" w:cs="Cordia New"/>
          <w:sz w:val="32"/>
          <w:szCs w:val="32"/>
          <w:cs/>
        </w:rPr>
        <w:t>เจ้าพนักงานที่ดินจังหวัดบุรีรัมย์</w:t>
      </w:r>
      <w:r w:rsidRPr="00C131FF">
        <w:rPr>
          <w:rFonts w:ascii="Calibri" w:eastAsia="Calibri" w:hAnsi="Calibri" w:cs="Cordia New"/>
          <w:sz w:val="32"/>
          <w:szCs w:val="32"/>
        </w:rPr>
        <w:t xml:space="preserve"> </w:t>
      </w:r>
      <w:r w:rsidRPr="00C131FF">
        <w:rPr>
          <w:rFonts w:ascii="Calibri" w:eastAsia="Calibri" w:hAnsi="Calibri" w:cs="Cordia New"/>
          <w:sz w:val="32"/>
          <w:szCs w:val="32"/>
          <w:cs/>
        </w:rPr>
        <w:t>แจ้งเรื่องมายัง</w:t>
      </w:r>
      <w:r w:rsidRPr="00C131FF">
        <w:rPr>
          <w:rFonts w:ascii="Calibri" w:eastAsia="Calibri" w:hAnsi="Calibri" w:cs="Cordia New"/>
          <w:sz w:val="32"/>
          <w:szCs w:val="32"/>
        </w:rPr>
        <w:t xml:space="preserve"> </w:t>
      </w:r>
      <w:r w:rsidRPr="00C131FF">
        <w:rPr>
          <w:rFonts w:ascii="Calibri" w:eastAsia="Calibri" w:hAnsi="Calibri" w:cs="Cordia New"/>
          <w:sz w:val="32"/>
          <w:szCs w:val="32"/>
          <w:cs/>
        </w:rPr>
        <w:t>อบต</w:t>
      </w:r>
      <w:r w:rsidRPr="00C131FF">
        <w:rPr>
          <w:rFonts w:ascii="Calibri" w:eastAsia="Calibri" w:hAnsi="Calibri" w:cs="Cordia New"/>
          <w:sz w:val="32"/>
          <w:szCs w:val="32"/>
        </w:rPr>
        <w:t>.</w:t>
      </w:r>
      <w:r w:rsidRPr="00C131FF">
        <w:rPr>
          <w:rFonts w:ascii="Calibri" w:eastAsia="Calibri" w:hAnsi="Calibri" w:cs="Cordia New" w:hint="cs"/>
          <w:sz w:val="32"/>
          <w:szCs w:val="32"/>
          <w:cs/>
        </w:rPr>
        <w:t>ลำไทรโยง</w:t>
      </w:r>
    </w:p>
    <w:p w:rsidR="00C131FF" w:rsidRPr="00C131FF" w:rsidRDefault="00C131FF" w:rsidP="00C131F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200" w:line="276" w:lineRule="auto"/>
        <w:rPr>
          <w:rFonts w:ascii="TH SarabunIT๙" w:eastAsia="Calibri" w:hAnsi="TH SarabunIT๙" w:cs="TH SarabunIT๙"/>
        </w:rPr>
      </w:pPr>
      <w:r w:rsidRPr="00C131FF">
        <w:rPr>
          <w:rFonts w:ascii="TH SarabunIT๙" w:eastAsia="Calibri" w:hAnsi="TH SarabunIT๙" w:cs="TH SarabunIT๙"/>
        </w:rPr>
        <w:tab/>
      </w:r>
      <w:r w:rsidRPr="00C131FF">
        <w:rPr>
          <w:rFonts w:ascii="TH SarabunIT๙" w:eastAsia="Calibri" w:hAnsi="TH SarabunIT๙" w:cs="TH SarabunIT๙"/>
        </w:rPr>
        <w:tab/>
      </w:r>
      <w:r w:rsidRPr="00C131FF">
        <w:rPr>
          <w:rFonts w:ascii="TH SarabunIT๙" w:eastAsia="Calibri" w:hAnsi="TH SarabunIT๙" w:cs="TH SarabunIT๙"/>
        </w:rPr>
        <w:tab/>
      </w:r>
      <w:r w:rsidRPr="00C131FF">
        <w:rPr>
          <w:rFonts w:ascii="TH SarabunIT๙" w:eastAsia="Calibri" w:hAnsi="TH SarabunIT๙" w:cs="TH SarabunIT๙"/>
        </w:rPr>
        <w:tab/>
      </w:r>
      <w:r w:rsidRPr="00C131FF">
        <w:rPr>
          <w:rFonts w:ascii="TH SarabunIT๙" w:eastAsia="Calibri" w:hAnsi="TH SarabunIT๙" w:cs="TH SarabunIT๙"/>
        </w:rPr>
        <w:tab/>
      </w:r>
      <w:r w:rsidRPr="00C131FF">
        <w:rPr>
          <w:rFonts w:ascii="TH SarabunIT๙" w:eastAsia="Calibri" w:hAnsi="TH SarabunIT๙" w:cs="TH SarabunIT๙"/>
        </w:rPr>
        <w:tab/>
      </w:r>
      <w:r w:rsidRPr="00C131FF">
        <w:rPr>
          <w:rFonts w:ascii="TH SarabunIT๙" w:eastAsia="Calibri" w:hAnsi="TH SarabunIT๙" w:cs="TH SarabunIT๙"/>
        </w:rPr>
        <w:tab/>
      </w:r>
      <w:r w:rsidRPr="00C131FF">
        <w:rPr>
          <w:rFonts w:ascii="TH SarabunIT๙" w:eastAsia="Calibri" w:hAnsi="TH SarabunIT๙" w:cs="TH SarabunIT๙"/>
        </w:rPr>
        <w:tab/>
      </w:r>
      <w:r w:rsidRPr="00C131FF">
        <w:rPr>
          <w:rFonts w:ascii="TH SarabunIT๙" w:eastAsia="Calibri" w:hAnsi="TH SarabunIT๙" w:cs="TH SarabunIT๙"/>
        </w:rPr>
        <w:tab/>
      </w:r>
    </w:p>
    <w:p w:rsidR="00C131FF" w:rsidRPr="00C131FF" w:rsidRDefault="00C131FF" w:rsidP="00C131FF">
      <w:pPr>
        <w:tabs>
          <w:tab w:val="left" w:pos="1425"/>
        </w:tabs>
        <w:spacing w:after="0" w:line="240" w:lineRule="atLeast"/>
        <w:jc w:val="center"/>
        <w:rPr>
          <w:rFonts w:ascii="Calibri" w:eastAsia="Calibri" w:hAnsi="Calibri" w:cs="Cordia New"/>
          <w:sz w:val="32"/>
          <w:szCs w:val="32"/>
        </w:rPr>
      </w:pPr>
      <w:r w:rsidRPr="00C131FF">
        <w:rPr>
          <w:rFonts w:ascii="Calibri" w:eastAsia="Calibri" w:hAnsi="Calibri" w:cs="Cordia New"/>
          <w:sz w:val="32"/>
          <w:szCs w:val="32"/>
          <w:cs/>
        </w:rPr>
        <w:t>เจ้าหน้าที่กองช่าง</w:t>
      </w:r>
      <w:r w:rsidRPr="00C131FF">
        <w:rPr>
          <w:rFonts w:ascii="Calibri" w:eastAsia="Calibri" w:hAnsi="Calibri" w:cs="Cordia New"/>
          <w:sz w:val="32"/>
          <w:szCs w:val="32"/>
        </w:rPr>
        <w:t xml:space="preserve"> (</w:t>
      </w:r>
      <w:r w:rsidRPr="00C131FF">
        <w:rPr>
          <w:rFonts w:ascii="Calibri" w:eastAsia="Calibri" w:hAnsi="Calibri" w:cs="Cordia New"/>
          <w:sz w:val="32"/>
          <w:szCs w:val="32"/>
          <w:cs/>
        </w:rPr>
        <w:t>ผู้รับมอบอานาจจากนายก</w:t>
      </w:r>
      <w:r w:rsidRPr="00C131FF">
        <w:rPr>
          <w:rFonts w:ascii="Calibri" w:eastAsia="Calibri" w:hAnsi="Calibri" w:cs="Cordia New"/>
          <w:sz w:val="32"/>
          <w:szCs w:val="32"/>
        </w:rPr>
        <w:t xml:space="preserve"> </w:t>
      </w:r>
      <w:r w:rsidRPr="00C131FF">
        <w:rPr>
          <w:rFonts w:ascii="Calibri" w:eastAsia="Calibri" w:hAnsi="Calibri" w:cs="Cordia New"/>
          <w:sz w:val="32"/>
          <w:szCs w:val="32"/>
          <w:cs/>
        </w:rPr>
        <w:t>อบต</w:t>
      </w:r>
      <w:r w:rsidRPr="00C131FF">
        <w:rPr>
          <w:rFonts w:ascii="Calibri" w:eastAsia="Calibri" w:hAnsi="Calibri" w:cs="Cordia New"/>
          <w:sz w:val="32"/>
          <w:szCs w:val="32"/>
        </w:rPr>
        <w:t>.)</w:t>
      </w:r>
    </w:p>
    <w:p w:rsidR="00C131FF" w:rsidRPr="00C131FF" w:rsidRDefault="00C131FF" w:rsidP="00C131FF">
      <w:pPr>
        <w:tabs>
          <w:tab w:val="left" w:pos="1425"/>
        </w:tabs>
        <w:spacing w:after="200" w:line="276" w:lineRule="auto"/>
        <w:jc w:val="center"/>
        <w:rPr>
          <w:rFonts w:ascii="TH SarabunIT๙" w:eastAsia="Calibri" w:hAnsi="TH SarabunIT๙" w:cs="TH SarabunIT๙"/>
        </w:rPr>
      </w:pPr>
      <w:r w:rsidRPr="00C131FF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4C8D473" wp14:editId="178B0371">
                <wp:simplePos x="0" y="0"/>
                <wp:positionH relativeFrom="column">
                  <wp:posOffset>3461385</wp:posOffset>
                </wp:positionH>
                <wp:positionV relativeFrom="paragraph">
                  <wp:posOffset>251460</wp:posOffset>
                </wp:positionV>
                <wp:extent cx="428625" cy="571500"/>
                <wp:effectExtent l="19050" t="0" r="28575" b="38100"/>
                <wp:wrapNone/>
                <wp:docPr id="149" name="ลูกศรลง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715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778C1" id="ลูกศรลง 149" o:spid="_x0000_s1026" type="#_x0000_t67" style="position:absolute;margin-left:272.55pt;margin-top:19.8pt;width:33.75pt;height:4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" adj="13500" fillcolor="window" strokecolor="#f79646" strokeweight="2pt"/>
            </w:pict>
          </mc:Fallback>
        </mc:AlternateContent>
      </w:r>
      <w:r w:rsidRPr="00C131FF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B0FBA5A" wp14:editId="356CE04B">
                <wp:simplePos x="0" y="0"/>
                <wp:positionH relativeFrom="column">
                  <wp:posOffset>2366010</wp:posOffset>
                </wp:positionH>
                <wp:positionV relativeFrom="paragraph">
                  <wp:posOffset>251460</wp:posOffset>
                </wp:positionV>
                <wp:extent cx="428625" cy="571500"/>
                <wp:effectExtent l="19050" t="0" r="28575" b="38100"/>
                <wp:wrapNone/>
                <wp:docPr id="150" name="ลูกศรลง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715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F0827" id="ลูกศรลง 150" o:spid="_x0000_s1026" type="#_x0000_t67" style="position:absolute;margin-left:186.3pt;margin-top:19.8pt;width:33.75pt;height:4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" adj="13500" fillcolor="window" strokecolor="#f79646" strokeweight="2pt"/>
            </w:pict>
          </mc:Fallback>
        </mc:AlternateContent>
      </w:r>
      <w:r w:rsidRPr="00C131FF">
        <w:rPr>
          <w:rFonts w:ascii="Calibri" w:eastAsia="Calibri" w:hAnsi="Calibri" w:cs="Cordia New"/>
          <w:sz w:val="32"/>
          <w:szCs w:val="32"/>
          <w:cs/>
        </w:rPr>
        <w:t>ตรวจสอบข้อเท็จจริงตามคาร้องขอ</w:t>
      </w:r>
    </w:p>
    <w:p w:rsidR="00C131FF" w:rsidRPr="00C131FF" w:rsidRDefault="00C131FF" w:rsidP="00C131FF">
      <w:pPr>
        <w:tabs>
          <w:tab w:val="left" w:pos="1425"/>
          <w:tab w:val="left" w:pos="6120"/>
        </w:tabs>
        <w:spacing w:after="200" w:line="276" w:lineRule="auto"/>
        <w:rPr>
          <w:rFonts w:ascii="TH SarabunIT๙" w:eastAsia="Calibri" w:hAnsi="TH SarabunIT๙" w:cs="TH SarabunIT๙"/>
        </w:rPr>
      </w:pPr>
      <w:r w:rsidRPr="00C131FF">
        <w:rPr>
          <w:rFonts w:ascii="TH SarabunIT๙" w:eastAsia="Calibri" w:hAnsi="TH SarabunIT๙" w:cs="TH SarabunIT๙"/>
          <w:cs/>
        </w:rPr>
        <w:tab/>
      </w:r>
      <w:r w:rsidRPr="00C131FF">
        <w:rPr>
          <w:rFonts w:ascii="TH SarabunIT๙" w:eastAsia="Calibri" w:hAnsi="TH SarabunIT๙" w:cs="TH SarabunIT๙"/>
        </w:rPr>
        <w:tab/>
      </w:r>
    </w:p>
    <w:p w:rsidR="00C131FF" w:rsidRPr="00C131FF" w:rsidRDefault="00C131FF" w:rsidP="00C131FF">
      <w:pPr>
        <w:tabs>
          <w:tab w:val="left" w:pos="1425"/>
          <w:tab w:val="right" w:pos="9782"/>
        </w:tabs>
        <w:spacing w:after="200" w:line="276" w:lineRule="auto"/>
        <w:jc w:val="center"/>
        <w:rPr>
          <w:rFonts w:ascii="TH SarabunIT๙" w:eastAsia="Calibri" w:hAnsi="TH SarabunIT๙" w:cs="TH SarabunIT๙"/>
        </w:rPr>
      </w:pPr>
      <w:r w:rsidRPr="00C131FF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CE56FAB" wp14:editId="78F9C577">
                <wp:simplePos x="0" y="0"/>
                <wp:positionH relativeFrom="column">
                  <wp:posOffset>2926715</wp:posOffset>
                </wp:positionH>
                <wp:positionV relativeFrom="paragraph">
                  <wp:posOffset>425450</wp:posOffset>
                </wp:positionV>
                <wp:extent cx="428625" cy="571500"/>
                <wp:effectExtent l="19050" t="0" r="28575" b="38100"/>
                <wp:wrapNone/>
                <wp:docPr id="151" name="ลูกศรลง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715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85BC5" id="ลูกศรลง 151" o:spid="_x0000_s1026" type="#_x0000_t67" style="position:absolute;margin-left:230.45pt;margin-top:33.5pt;width:33.75pt;height:4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" adj="13500" fillcolor="window" strokecolor="#f79646" strokeweight="2pt"/>
            </w:pict>
          </mc:Fallback>
        </mc:AlternateContent>
      </w:r>
      <w:r w:rsidRPr="00C131FF">
        <w:rPr>
          <w:rFonts w:ascii="Calibri" w:eastAsia="Calibri" w:hAnsi="Calibri" w:cs="Cordia New"/>
          <w:sz w:val="32"/>
          <w:szCs w:val="32"/>
          <w:cs/>
        </w:rPr>
        <w:t>กรณีไม่มีการลุกล้า</w:t>
      </w:r>
      <w:r w:rsidRPr="00C131FF">
        <w:rPr>
          <w:rFonts w:ascii="Calibri" w:eastAsia="Calibri" w:hAnsi="Calibri" w:cs="Cordia New"/>
          <w:sz w:val="32"/>
          <w:szCs w:val="32"/>
        </w:rPr>
        <w:t xml:space="preserve">             </w:t>
      </w:r>
      <w:r w:rsidRPr="00C131FF">
        <w:rPr>
          <w:rFonts w:ascii="Calibri" w:eastAsia="Calibri" w:hAnsi="Calibri" w:cs="Cordia New"/>
          <w:sz w:val="32"/>
          <w:szCs w:val="32"/>
          <w:cs/>
        </w:rPr>
        <w:t>กรณีมีการลุกล้</w:t>
      </w:r>
      <w:r w:rsidRPr="00C131FF">
        <w:rPr>
          <w:rFonts w:ascii="Calibri" w:eastAsia="Calibri" w:hAnsi="Calibri" w:cs="Cordia New" w:hint="cs"/>
          <w:sz w:val="32"/>
          <w:szCs w:val="32"/>
          <w:cs/>
        </w:rPr>
        <w:t>ำ</w:t>
      </w:r>
    </w:p>
    <w:p w:rsidR="00C131FF" w:rsidRPr="00C131FF" w:rsidRDefault="00C131FF" w:rsidP="00C131FF">
      <w:pPr>
        <w:tabs>
          <w:tab w:val="left" w:pos="1425"/>
          <w:tab w:val="left" w:pos="8580"/>
        </w:tabs>
        <w:spacing w:after="200" w:line="276" w:lineRule="auto"/>
        <w:rPr>
          <w:rFonts w:ascii="TH SarabunIT๙" w:eastAsia="Calibri" w:hAnsi="TH SarabunIT๙" w:cs="TH SarabunIT๙"/>
        </w:rPr>
      </w:pPr>
      <w:r w:rsidRPr="00C131FF">
        <w:rPr>
          <w:rFonts w:ascii="TH SarabunIT๙" w:eastAsia="Calibri" w:hAnsi="TH SarabunIT๙" w:cs="TH SarabunIT๙"/>
        </w:rPr>
        <w:tab/>
      </w:r>
      <w:r w:rsidRPr="00C131FF">
        <w:rPr>
          <w:rFonts w:ascii="TH SarabunIT๙" w:eastAsia="Calibri" w:hAnsi="TH SarabunIT๙" w:cs="TH SarabunIT๙"/>
        </w:rPr>
        <w:tab/>
      </w:r>
    </w:p>
    <w:p w:rsidR="00C131FF" w:rsidRPr="00C131FF" w:rsidRDefault="00C131FF" w:rsidP="00C131FF">
      <w:pPr>
        <w:tabs>
          <w:tab w:val="left" w:pos="1425"/>
        </w:tabs>
        <w:spacing w:after="200" w:line="276" w:lineRule="auto"/>
        <w:jc w:val="center"/>
        <w:rPr>
          <w:rFonts w:ascii="TH SarabunIT๙" w:eastAsia="Calibri" w:hAnsi="TH SarabunIT๙" w:cs="TH SarabunIT๙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jc w:val="center"/>
        <w:rPr>
          <w:rFonts w:ascii="Cordia New" w:eastAsia="Calibri" w:hAnsi="Cordia New" w:cs="Cordia New"/>
          <w:sz w:val="32"/>
          <w:szCs w:val="32"/>
        </w:rPr>
      </w:pPr>
      <w:r w:rsidRPr="00C131FF">
        <w:rPr>
          <w:rFonts w:ascii="Cordia New" w:eastAsia="Calibri" w:hAnsi="Cordia New" w:cs="Cordia New"/>
          <w:sz w:val="32"/>
          <w:szCs w:val="32"/>
          <w:cs/>
        </w:rPr>
        <w:t>รายงานอาเภอเมืองบุรีรัมย</w:t>
      </w:r>
    </w:p>
    <w:p w:rsidR="00C131FF" w:rsidRPr="00C131FF" w:rsidRDefault="00C131FF" w:rsidP="00C131FF">
      <w:pPr>
        <w:tabs>
          <w:tab w:val="left" w:pos="1425"/>
        </w:tabs>
        <w:spacing w:after="200" w:line="276" w:lineRule="auto"/>
        <w:jc w:val="center"/>
        <w:rPr>
          <w:rFonts w:ascii="TH SarabunIT๙" w:eastAsia="Calibri" w:hAnsi="TH SarabunIT๙" w:cs="TH SarabunIT๙"/>
        </w:rPr>
      </w:pPr>
      <w:r w:rsidRPr="00C131FF">
        <w:rPr>
          <w:rFonts w:ascii="Cordia New" w:eastAsia="Calibri" w:hAnsi="Cordia New" w:cs="Cordia New"/>
          <w:sz w:val="32"/>
          <w:szCs w:val="32"/>
          <w:cs/>
        </w:rPr>
        <w:t>ลงนามรับรอง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เจ้าพนักงานที่ดินจังหวัดบุรีรัมย์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แจ้งเรื่องมายัง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อบต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บัวทอง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Cordia New"/>
          <w:color w:val="000000"/>
          <w:sz w:val="32"/>
          <w:szCs w:val="32"/>
        </w:rPr>
      </w:pPr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เจ้าหน้าที่กองช่าง</w:t>
      </w:r>
      <w:r w:rsidRPr="00C131FF">
        <w:rPr>
          <w:rFonts w:ascii="Cordia New" w:eastAsia="Calibri" w:hAnsi="Cordia New" w:cs="Cordia New"/>
          <w:color w:val="000000"/>
          <w:sz w:val="32"/>
          <w:szCs w:val="32"/>
        </w:rPr>
        <w:t xml:space="preserve"> (</w:t>
      </w:r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ผู้รับมอบอานาจจากนายก</w:t>
      </w:r>
      <w:r w:rsidRPr="00C131FF">
        <w:rPr>
          <w:rFonts w:ascii="Cordia New" w:eastAsia="Calibri" w:hAnsi="Cordia New" w:cs="Cordia New"/>
          <w:color w:val="000000"/>
          <w:sz w:val="32"/>
          <w:szCs w:val="32"/>
        </w:rPr>
        <w:t xml:space="preserve"> </w:t>
      </w:r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อบต</w:t>
      </w:r>
      <w:r w:rsidRPr="00C131FF">
        <w:rPr>
          <w:rFonts w:ascii="Cordia New" w:eastAsia="Calibri" w:hAnsi="Cordia New" w:cs="Cordia New"/>
          <w:color w:val="000000"/>
          <w:sz w:val="32"/>
          <w:szCs w:val="32"/>
        </w:rPr>
        <w:t xml:space="preserve">.) </w:t>
      </w:r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ตรวจสอบข้อเท็จจริงตามคาร้องขอ</w:t>
      </w:r>
      <w:r w:rsidRPr="00C131FF">
        <w:rPr>
          <w:rFonts w:ascii="Cordia New" w:eastAsia="Calibri" w:hAnsi="Cordia New" w:cs="Cordia New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Cordia New"/>
          <w:color w:val="000000"/>
          <w:sz w:val="32"/>
          <w:szCs w:val="32"/>
        </w:rPr>
      </w:pPr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รายงานอาเภอเมืองบุรีรัมย์</w:t>
      </w:r>
      <w:r w:rsidRPr="00C131FF">
        <w:rPr>
          <w:rFonts w:ascii="Cordia New" w:eastAsia="Calibri" w:hAnsi="Cordia New" w:cs="Cordia New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Cordia New"/>
          <w:color w:val="000000"/>
          <w:sz w:val="32"/>
          <w:szCs w:val="32"/>
        </w:rPr>
      </w:pPr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ลงนามรับรอง</w:t>
      </w:r>
      <w:r w:rsidRPr="00C131FF">
        <w:rPr>
          <w:rFonts w:ascii="Cordia New" w:eastAsia="Calibri" w:hAnsi="Cordia New" w:cs="Cordia New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Cordia New"/>
          <w:color w:val="000000"/>
          <w:sz w:val="32"/>
          <w:szCs w:val="32"/>
        </w:rPr>
      </w:pPr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รายงานนายก</w:t>
      </w:r>
      <w:r w:rsidRPr="00C131FF">
        <w:rPr>
          <w:rFonts w:ascii="Cordia New" w:eastAsia="Calibri" w:hAnsi="Cordia New" w:cs="Cordia New"/>
          <w:color w:val="000000"/>
          <w:sz w:val="32"/>
          <w:szCs w:val="32"/>
        </w:rPr>
        <w:t xml:space="preserve"> </w:t>
      </w:r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อบต</w:t>
      </w:r>
      <w:r w:rsidRPr="00C131FF">
        <w:rPr>
          <w:rFonts w:ascii="Cordia New" w:eastAsia="Calibri" w:hAnsi="Cordia New" w:cs="Cordia New"/>
          <w:color w:val="000000"/>
          <w:sz w:val="32"/>
          <w:szCs w:val="32"/>
        </w:rPr>
        <w:t xml:space="preserve">. </w:t>
      </w:r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ทราบ</w:t>
      </w:r>
      <w:r w:rsidRPr="00C131FF">
        <w:rPr>
          <w:rFonts w:ascii="Cordia New" w:eastAsia="Calibri" w:hAnsi="Cordia New" w:cs="Cordia New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Cordia New"/>
          <w:color w:val="000000"/>
          <w:sz w:val="32"/>
          <w:szCs w:val="32"/>
        </w:rPr>
      </w:pPr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รายปี</w:t>
      </w:r>
      <w:r w:rsidRPr="00C131FF">
        <w:rPr>
          <w:rFonts w:ascii="Cordia New" w:eastAsia="Calibri" w:hAnsi="Cordia New" w:cs="Cordia New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44"/>
          <w:szCs w:val="44"/>
        </w:rPr>
      </w:pPr>
      <w:r w:rsidRPr="00C131FF">
        <w:rPr>
          <w:rFonts w:ascii="TH SarabunPSK" w:eastAsia="Calibri" w:hAnsi="TH SarabunPSK" w:cs="TH SarabunPSK"/>
          <w:b/>
          <w:bCs/>
          <w:color w:val="000000"/>
          <w:sz w:val="44"/>
          <w:szCs w:val="44"/>
          <w:cs/>
        </w:rPr>
        <w:t>การรายงานผล</w:t>
      </w:r>
      <w:r w:rsidRPr="00C131FF">
        <w:rPr>
          <w:rFonts w:ascii="TH SarabunPSK" w:eastAsia="Calibri" w:hAnsi="TH SarabunPSK" w:cs="TH SarabunPSK"/>
          <w:b/>
          <w:bCs/>
          <w:color w:val="000000"/>
          <w:sz w:val="44"/>
          <w:szCs w:val="44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งานก่อสร้าง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รายงานผลการดาเนินงานทุกไตรมาส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๒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งานออกแบบควบคุมอาคาร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รายงานสรุปผลการดาเนินงานสิ้นปีงบประมาณ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๓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งานสาธารณูปโภค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รายงานสรุปผลการดาเนินงานทุกไตรมาส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หรือรายงานทันทีกรณีเกิดข้อร้องเรียนเร่งด่วน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๔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งานผังเมือง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รายงานสรุปผลการดาเนินงานสิ้นปีงบประมาณ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หรือรายงานทันทีกรณีเกิด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ข้อร้องเรียน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Cordia New"/>
          <w:sz w:val="32"/>
          <w:szCs w:val="32"/>
        </w:rPr>
      </w:pPr>
    </w:p>
    <w:p w:rsidR="00C131FF" w:rsidRPr="00C131FF" w:rsidRDefault="00C131FF" w:rsidP="00C131FF">
      <w:pPr>
        <w:tabs>
          <w:tab w:val="left" w:pos="1425"/>
        </w:tabs>
        <w:spacing w:after="200" w:line="276" w:lineRule="auto"/>
        <w:rPr>
          <w:rFonts w:ascii="TH SarabunIT๙" w:eastAsia="Calibri" w:hAnsi="TH SarabunIT๙" w:cs="TH SarabunIT๙"/>
        </w:rPr>
        <w:sectPr w:rsidR="00C131FF" w:rsidRPr="00C131FF">
          <w:pgSz w:w="11906" w:h="17338"/>
          <w:pgMar w:top="1862" w:right="900" w:bottom="1440" w:left="1224" w:header="720" w:footer="720" w:gutter="0"/>
          <w:cols w:space="720"/>
          <w:noEndnote/>
        </w:sect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Cordia New"/>
          <w:sz w:val="32"/>
          <w:szCs w:val="32"/>
        </w:rPr>
      </w:pPr>
    </w:p>
    <w:p w:rsidR="008808C1" w:rsidRDefault="008808C1" w:rsidP="008808C1">
      <w:pPr>
        <w:tabs>
          <w:tab w:val="right" w:pos="13958"/>
        </w:tabs>
        <w:spacing w:after="0" w:line="276" w:lineRule="auto"/>
        <w:rPr>
          <w:rFonts w:ascii="TH SarabunIT๙" w:eastAsia="Calibri" w:hAnsi="TH SarabunIT๙" w:cs="TH SarabunIT๙"/>
          <w:sz w:val="24"/>
          <w:szCs w:val="24"/>
        </w:rPr>
      </w:pPr>
    </w:p>
    <w:p w:rsidR="00C72472" w:rsidRDefault="00C72472" w:rsidP="008808C1">
      <w:pPr>
        <w:tabs>
          <w:tab w:val="right" w:pos="13958"/>
        </w:tabs>
        <w:spacing w:after="0" w:line="276" w:lineRule="auto"/>
        <w:rPr>
          <w:rFonts w:ascii="TH SarabunIT๙" w:eastAsia="Calibri" w:hAnsi="TH SarabunIT๙" w:cs="TH SarabunIT๙"/>
          <w:sz w:val="24"/>
          <w:szCs w:val="24"/>
        </w:rPr>
      </w:pPr>
    </w:p>
    <w:p w:rsidR="00C72472" w:rsidRDefault="00C72472" w:rsidP="008808C1">
      <w:pPr>
        <w:tabs>
          <w:tab w:val="right" w:pos="13958"/>
        </w:tabs>
        <w:spacing w:after="0" w:line="276" w:lineRule="auto"/>
        <w:rPr>
          <w:rFonts w:ascii="TH SarabunIT๙" w:eastAsia="Calibri" w:hAnsi="TH SarabunIT๙" w:cs="TH SarabunIT๙"/>
          <w:sz w:val="24"/>
          <w:szCs w:val="24"/>
        </w:rPr>
      </w:pPr>
    </w:p>
    <w:p w:rsidR="00C72472" w:rsidRDefault="00C72472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  <w:r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 xml:space="preserve">                                       </w:t>
      </w:r>
    </w:p>
    <w:p w:rsidR="00C72472" w:rsidRDefault="00C72472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C72472" w:rsidRDefault="00C72472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C72472" w:rsidRDefault="00C72472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C72472" w:rsidRDefault="00C72472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  <w:r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 xml:space="preserve">                                          </w:t>
      </w:r>
      <w:r w:rsidRPr="00C72472">
        <w:rPr>
          <w:rFonts w:ascii="TH SarabunPSK" w:eastAsia="Calibri" w:hAnsi="TH SarabunPSK" w:cs="TH SarabunPSK"/>
          <w:b/>
          <w:bCs/>
          <w:sz w:val="48"/>
          <w:szCs w:val="48"/>
          <w:cs/>
        </w:rPr>
        <w:t>การให้บริการ</w:t>
      </w:r>
    </w:p>
    <w:p w:rsidR="00DD5916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DD5916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DD5916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DD5916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DD5916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DD5916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DD5916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DD5916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DD5916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DD5916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DD5916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DD5916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DD5916" w:rsidRPr="00567665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  <w:u w:val="single"/>
        </w:rPr>
      </w:pPr>
    </w:p>
    <w:p w:rsidR="00DD5916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DD5916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DD5916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  <w:r w:rsidRPr="00567665"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  <w:lastRenderedPageBreak/>
        <w:t xml:space="preserve">014 </w:t>
      </w:r>
      <w:r w:rsidRPr="00567665">
        <w:rPr>
          <w:rFonts w:ascii="TH SarabunPSK" w:eastAsia="Calibri" w:hAnsi="TH SarabunPSK" w:cs="TH SarabunPSK" w:hint="cs"/>
          <w:b/>
          <w:bCs/>
          <w:sz w:val="44"/>
          <w:szCs w:val="44"/>
          <w:u w:val="single"/>
          <w:cs/>
        </w:rPr>
        <w:t>มาตรฐานการให้บริการ</w:t>
      </w:r>
    </w:p>
    <w:p w:rsidR="00060F09" w:rsidRDefault="00060F09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060F09" w:rsidRDefault="00060F09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060F09" w:rsidRDefault="00060F09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  <w:r w:rsidRPr="00FF007F">
        <w:rPr>
          <w:noProof/>
        </w:rPr>
        <w:drawing>
          <wp:inline distT="0" distB="0" distL="0" distR="0" wp14:anchorId="6F601CA5" wp14:editId="5537CC41">
            <wp:extent cx="3724275" cy="5924550"/>
            <wp:effectExtent l="0" t="0" r="9525" b="0"/>
            <wp:docPr id="154" name="รูปภาพ 154" descr="C:\Users\Public\Pictures\Sample Pictures\45485661_333685057461499_9089165398460334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45485661_333685057461499_908916539846033408_n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078" w:rsidRDefault="00DD5078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DD5078" w:rsidRDefault="00DD5078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DD5078" w:rsidRDefault="00DD5078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DD5078" w:rsidRDefault="00DD5078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DD5078" w:rsidRDefault="00DD5078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DD5078" w:rsidRDefault="00DD5078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DD5078" w:rsidRDefault="00DD5078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  <w:r w:rsidRPr="00DD5078">
        <w:rPr>
          <w:rFonts w:ascii="TH SarabunPSK" w:eastAsia="Calibri" w:hAnsi="TH SarabunPSK" w:cs="TH SarabunPSK"/>
          <w:b/>
          <w:bCs/>
          <w:noProof/>
          <w:sz w:val="44"/>
          <w:szCs w:val="44"/>
          <w:u w:val="single"/>
          <w:cs/>
        </w:rPr>
        <w:lastRenderedPageBreak/>
        <w:drawing>
          <wp:anchor distT="0" distB="0" distL="114300" distR="114300" simplePos="0" relativeHeight="251815936" behindDoc="0" locked="0" layoutInCell="1" allowOverlap="1">
            <wp:simplePos x="781050" y="1184275"/>
            <wp:positionH relativeFrom="column">
              <wp:align>left</wp:align>
            </wp:positionH>
            <wp:positionV relativeFrom="paragraph">
              <wp:align>top</wp:align>
            </wp:positionV>
            <wp:extent cx="5143500" cy="9144000"/>
            <wp:effectExtent l="0" t="0" r="0" b="0"/>
            <wp:wrapSquare wrapText="bothSides"/>
            <wp:docPr id="155" name="รูปภาพ 155" descr="C:\Users\Public\Pictures\Sample Pictures\ร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ร.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59A6">
        <w:rPr>
          <w:rFonts w:ascii="TH SarabunPSK" w:eastAsia="Calibri" w:hAnsi="TH SarabunPSK" w:cs="TH SarabunPSK"/>
          <w:b/>
          <w:bCs/>
          <w:sz w:val="44"/>
          <w:szCs w:val="44"/>
          <w:u w:val="single"/>
          <w:cs/>
        </w:rPr>
        <w:br w:type="textWrapping" w:clear="all"/>
      </w:r>
      <w:r w:rsidR="00E059A6">
        <w:rPr>
          <w:rFonts w:ascii="TH SarabunPSK" w:eastAsia="Calibri" w:hAnsi="TH SarabunPSK" w:cs="TH SarabunPSK" w:hint="cs"/>
          <w:b/>
          <w:bCs/>
          <w:sz w:val="44"/>
          <w:szCs w:val="44"/>
          <w:u w:val="single"/>
          <w:cs/>
        </w:rPr>
        <w:lastRenderedPageBreak/>
        <w:t>015 ข้อมูลเชิงสติติการให้บริการ</w:t>
      </w:r>
    </w:p>
    <w:p w:rsidR="002F5B75" w:rsidRDefault="002F5B75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2F5B75" w:rsidRPr="00567665" w:rsidRDefault="002F5B75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 w:hint="cs"/>
          <w:b/>
          <w:bCs/>
          <w:sz w:val="44"/>
          <w:szCs w:val="44"/>
          <w:u w:val="single"/>
          <w:cs/>
        </w:rPr>
      </w:pPr>
      <w:r w:rsidRPr="002F5B75">
        <w:rPr>
          <w:rFonts w:ascii="TH SarabunPSK" w:eastAsia="Calibri" w:hAnsi="TH SarabunPSK" w:cs="TH SarabunPSK"/>
          <w:b/>
          <w:bCs/>
          <w:noProof/>
          <w:sz w:val="44"/>
          <w:szCs w:val="44"/>
          <w:u w:val="single"/>
          <w:cs/>
        </w:rPr>
        <w:drawing>
          <wp:inline distT="0" distB="0" distL="0" distR="0">
            <wp:extent cx="6211570" cy="6418845"/>
            <wp:effectExtent l="0" t="0" r="0" b="1270"/>
            <wp:docPr id="156" name="รูปภาพ 156" descr="C:\Users\Public\Pictures\Sample Pictures\45413340_333698744126797_8143703338374922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45413340_333698744126797_814370333837492224_n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64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2F5B75" w:rsidRPr="00567665" w:rsidSect="00036296">
      <w:pgSz w:w="11906" w:h="17338"/>
      <w:pgMar w:top="1862" w:right="900" w:bottom="1440" w:left="122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6AC" w:rsidRDefault="008812FC">
      <w:pPr>
        <w:spacing w:after="0" w:line="240" w:lineRule="auto"/>
      </w:pPr>
      <w:r>
        <w:separator/>
      </w:r>
    </w:p>
  </w:endnote>
  <w:endnote w:type="continuationSeparator" w:id="0">
    <w:p w:rsidR="000506AC" w:rsidRDefault="0088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asmine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2C" w:rsidRDefault="0026222C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222C" w:rsidRDefault="0026222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6AC" w:rsidRDefault="008812FC">
      <w:pPr>
        <w:spacing w:after="0" w:line="240" w:lineRule="auto"/>
      </w:pPr>
      <w:r>
        <w:separator/>
      </w:r>
    </w:p>
  </w:footnote>
  <w:footnote w:type="continuationSeparator" w:id="0">
    <w:p w:rsidR="000506AC" w:rsidRDefault="00881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2C" w:rsidRDefault="002622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26222C" w:rsidRDefault="0026222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8BA" w:rsidRDefault="005538BA" w:rsidP="001B6D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38BA" w:rsidRDefault="005538BA" w:rsidP="00E41B9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8BA" w:rsidRPr="00E41B9B" w:rsidRDefault="005538BA" w:rsidP="001B6D71">
    <w:pPr>
      <w:pStyle w:val="a3"/>
      <w:framePr w:wrap="around" w:vAnchor="text" w:hAnchor="margin" w:xAlign="right" w:y="1"/>
      <w:rPr>
        <w:rStyle w:val="a5"/>
      </w:rPr>
    </w:pPr>
    <w:r w:rsidRPr="00E41B9B">
      <w:rPr>
        <w:rStyle w:val="a5"/>
      </w:rPr>
      <w:fldChar w:fldCharType="begin"/>
    </w:r>
    <w:r w:rsidRPr="00E41B9B">
      <w:rPr>
        <w:rStyle w:val="a5"/>
      </w:rPr>
      <w:instrText xml:space="preserve">PAGE  </w:instrText>
    </w:r>
    <w:r w:rsidRPr="00E41B9B">
      <w:rPr>
        <w:rStyle w:val="a5"/>
      </w:rPr>
      <w:fldChar w:fldCharType="separate"/>
    </w:r>
    <w:r w:rsidR="0074779F">
      <w:rPr>
        <w:rStyle w:val="a5"/>
        <w:noProof/>
      </w:rPr>
      <w:t>8</w:t>
    </w:r>
    <w:r w:rsidRPr="00E41B9B">
      <w:rPr>
        <w:rStyle w:val="a5"/>
      </w:rPr>
      <w:fldChar w:fldCharType="end"/>
    </w:r>
  </w:p>
  <w:p w:rsidR="005538BA" w:rsidRDefault="005538BA" w:rsidP="00E41B9B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99" w:rsidRDefault="002A2176" w:rsidP="00C13C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4B99" w:rsidRDefault="0064704B" w:rsidP="00BB6E5C">
    <w:pPr>
      <w:pStyle w:val="a3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99" w:rsidRDefault="002A2176" w:rsidP="00C13C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779F">
      <w:rPr>
        <w:rStyle w:val="a5"/>
        <w:noProof/>
      </w:rPr>
      <w:t>70</w:t>
    </w:r>
    <w:r>
      <w:rPr>
        <w:rStyle w:val="a5"/>
      </w:rPr>
      <w:fldChar w:fldCharType="end"/>
    </w:r>
  </w:p>
  <w:p w:rsidR="00824B99" w:rsidRDefault="0064704B" w:rsidP="00BB6E5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7C89"/>
    <w:multiLevelType w:val="hybridMultilevel"/>
    <w:tmpl w:val="714E5560"/>
    <w:lvl w:ilvl="0" w:tplc="03A06AC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800586"/>
    <w:multiLevelType w:val="hybridMultilevel"/>
    <w:tmpl w:val="A7D2C2B0"/>
    <w:lvl w:ilvl="0" w:tplc="B0A0717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1834B2"/>
    <w:multiLevelType w:val="multilevel"/>
    <w:tmpl w:val="B2D8B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3">
    <w:nsid w:val="0D2922E6"/>
    <w:multiLevelType w:val="singleLevel"/>
    <w:tmpl w:val="FECA44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5F1E02"/>
    <w:multiLevelType w:val="singleLevel"/>
    <w:tmpl w:val="DEE2231E"/>
    <w:lvl w:ilvl="0">
      <w:start w:val="60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E7634F"/>
    <w:multiLevelType w:val="hybridMultilevel"/>
    <w:tmpl w:val="966E924C"/>
    <w:lvl w:ilvl="0" w:tplc="5E683D0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869D8"/>
    <w:multiLevelType w:val="singleLevel"/>
    <w:tmpl w:val="B9CE8AE6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37C14A4"/>
    <w:multiLevelType w:val="multilevel"/>
    <w:tmpl w:val="B2D8B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8">
    <w:nsid w:val="2C97690B"/>
    <w:multiLevelType w:val="hybridMultilevel"/>
    <w:tmpl w:val="9DF2F408"/>
    <w:lvl w:ilvl="0" w:tplc="83A029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0420811"/>
    <w:multiLevelType w:val="multilevel"/>
    <w:tmpl w:val="6B4EFF4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20D69F7"/>
    <w:multiLevelType w:val="multilevel"/>
    <w:tmpl w:val="109C91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1">
    <w:nsid w:val="3A602496"/>
    <w:multiLevelType w:val="hybridMultilevel"/>
    <w:tmpl w:val="3EC0C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9859FF"/>
    <w:multiLevelType w:val="singleLevel"/>
    <w:tmpl w:val="9154B922"/>
    <w:lvl w:ilvl="0">
      <w:start w:val="60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05D03F4"/>
    <w:multiLevelType w:val="singleLevel"/>
    <w:tmpl w:val="CE981D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1187A82"/>
    <w:multiLevelType w:val="hybridMultilevel"/>
    <w:tmpl w:val="76308C06"/>
    <w:lvl w:ilvl="0" w:tplc="BFE8C62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4A3775B0"/>
    <w:multiLevelType w:val="singleLevel"/>
    <w:tmpl w:val="51DCF4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A5F5F5E"/>
    <w:multiLevelType w:val="hybridMultilevel"/>
    <w:tmpl w:val="EDF8E3B8"/>
    <w:lvl w:ilvl="0" w:tplc="1C6498B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1F2749"/>
    <w:multiLevelType w:val="hybridMultilevel"/>
    <w:tmpl w:val="AED6F04E"/>
    <w:lvl w:ilvl="0" w:tplc="66986E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820716"/>
    <w:multiLevelType w:val="hybridMultilevel"/>
    <w:tmpl w:val="008A058C"/>
    <w:lvl w:ilvl="0" w:tplc="1FB26C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9891A5B"/>
    <w:multiLevelType w:val="singleLevel"/>
    <w:tmpl w:val="AF26B93E"/>
    <w:lvl w:ilvl="0">
      <w:start w:val="6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>
    <w:nsid w:val="6447448C"/>
    <w:multiLevelType w:val="hybridMultilevel"/>
    <w:tmpl w:val="04D01048"/>
    <w:lvl w:ilvl="0" w:tplc="4A506F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79C0F54"/>
    <w:multiLevelType w:val="hybridMultilevel"/>
    <w:tmpl w:val="7AB6F904"/>
    <w:lvl w:ilvl="0" w:tplc="1FA462B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3F5763"/>
    <w:multiLevelType w:val="multilevel"/>
    <w:tmpl w:val="B2D8B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23">
    <w:nsid w:val="6989083A"/>
    <w:multiLevelType w:val="singleLevel"/>
    <w:tmpl w:val="97484BF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6FDA4060"/>
    <w:multiLevelType w:val="hybridMultilevel"/>
    <w:tmpl w:val="63FAE7B2"/>
    <w:lvl w:ilvl="0" w:tplc="1286FFF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76CB2BF5"/>
    <w:multiLevelType w:val="hybridMultilevel"/>
    <w:tmpl w:val="D084D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15CBF"/>
    <w:multiLevelType w:val="hybridMultilevel"/>
    <w:tmpl w:val="A8B6D914"/>
    <w:lvl w:ilvl="0" w:tplc="2DACA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23"/>
  </w:num>
  <w:num w:numId="9">
    <w:abstractNumId w:val="8"/>
  </w:num>
  <w:num w:numId="10">
    <w:abstractNumId w:val="26"/>
  </w:num>
  <w:num w:numId="11">
    <w:abstractNumId w:val="1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3"/>
  </w:num>
  <w:num w:numId="16">
    <w:abstractNumId w:val="19"/>
  </w:num>
  <w:num w:numId="17">
    <w:abstractNumId w:val="4"/>
  </w:num>
  <w:num w:numId="18">
    <w:abstractNumId w:val="12"/>
  </w:num>
  <w:num w:numId="19">
    <w:abstractNumId w:val="3"/>
  </w:num>
  <w:num w:numId="20">
    <w:abstractNumId w:val="6"/>
  </w:num>
  <w:num w:numId="21">
    <w:abstractNumId w:val="20"/>
  </w:num>
  <w:num w:numId="22">
    <w:abstractNumId w:val="18"/>
  </w:num>
  <w:num w:numId="23">
    <w:abstractNumId w:val="22"/>
  </w:num>
  <w:num w:numId="24">
    <w:abstractNumId w:val="7"/>
  </w:num>
  <w:num w:numId="25">
    <w:abstractNumId w:val="2"/>
  </w:num>
  <w:num w:numId="26">
    <w:abstractNumId w:val="5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30"/>
    <w:rsid w:val="000506AC"/>
    <w:rsid w:val="00060F09"/>
    <w:rsid w:val="000E7804"/>
    <w:rsid w:val="000F6110"/>
    <w:rsid w:val="00120419"/>
    <w:rsid w:val="001522F3"/>
    <w:rsid w:val="001727FA"/>
    <w:rsid w:val="001914FD"/>
    <w:rsid w:val="001C5D02"/>
    <w:rsid w:val="0026222C"/>
    <w:rsid w:val="002A2176"/>
    <w:rsid w:val="002F5B75"/>
    <w:rsid w:val="00316D82"/>
    <w:rsid w:val="003253C9"/>
    <w:rsid w:val="003F7C9D"/>
    <w:rsid w:val="00423BA1"/>
    <w:rsid w:val="00437C39"/>
    <w:rsid w:val="004B7607"/>
    <w:rsid w:val="004C1E6B"/>
    <w:rsid w:val="00516F2E"/>
    <w:rsid w:val="005538BA"/>
    <w:rsid w:val="00561B11"/>
    <w:rsid w:val="00567665"/>
    <w:rsid w:val="00595D85"/>
    <w:rsid w:val="005A67C2"/>
    <w:rsid w:val="005C1716"/>
    <w:rsid w:val="005C4333"/>
    <w:rsid w:val="005E561C"/>
    <w:rsid w:val="00623FB1"/>
    <w:rsid w:val="006714FE"/>
    <w:rsid w:val="006D21F3"/>
    <w:rsid w:val="006F5B4D"/>
    <w:rsid w:val="00741B18"/>
    <w:rsid w:val="0074779F"/>
    <w:rsid w:val="007B5E21"/>
    <w:rsid w:val="007D6061"/>
    <w:rsid w:val="008162D9"/>
    <w:rsid w:val="00854DB7"/>
    <w:rsid w:val="008601CB"/>
    <w:rsid w:val="008808C1"/>
    <w:rsid w:val="008812FC"/>
    <w:rsid w:val="00890D5A"/>
    <w:rsid w:val="00894478"/>
    <w:rsid w:val="00895DF3"/>
    <w:rsid w:val="008D2E48"/>
    <w:rsid w:val="00933187"/>
    <w:rsid w:val="00936158"/>
    <w:rsid w:val="009D4CFC"/>
    <w:rsid w:val="00A33ACA"/>
    <w:rsid w:val="00A3786C"/>
    <w:rsid w:val="00A475C5"/>
    <w:rsid w:val="00A71C75"/>
    <w:rsid w:val="00A85CFA"/>
    <w:rsid w:val="00B10397"/>
    <w:rsid w:val="00B73187"/>
    <w:rsid w:val="00B90B50"/>
    <w:rsid w:val="00C11114"/>
    <w:rsid w:val="00C131FF"/>
    <w:rsid w:val="00C72472"/>
    <w:rsid w:val="00CB069D"/>
    <w:rsid w:val="00CC28D5"/>
    <w:rsid w:val="00D50114"/>
    <w:rsid w:val="00DA2330"/>
    <w:rsid w:val="00DD5078"/>
    <w:rsid w:val="00DD5916"/>
    <w:rsid w:val="00E007FF"/>
    <w:rsid w:val="00E059A6"/>
    <w:rsid w:val="00E119DD"/>
    <w:rsid w:val="00E20227"/>
    <w:rsid w:val="00E740F6"/>
    <w:rsid w:val="00ED1592"/>
    <w:rsid w:val="00F10954"/>
    <w:rsid w:val="00F708B3"/>
    <w:rsid w:val="00FA2E96"/>
    <w:rsid w:val="00FC79A4"/>
    <w:rsid w:val="00FE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1B68C-27B3-461A-8BEB-4203E464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061"/>
  </w:style>
  <w:style w:type="paragraph" w:styleId="1">
    <w:name w:val="heading 1"/>
    <w:aliases w:val="Heading 1"/>
    <w:basedOn w:val="a"/>
    <w:next w:val="a"/>
    <w:link w:val="10"/>
    <w:qFormat/>
    <w:rsid w:val="002622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aliases w:val="Heading 2"/>
    <w:basedOn w:val="a"/>
    <w:next w:val="a"/>
    <w:link w:val="20"/>
    <w:unhideWhenUsed/>
    <w:qFormat/>
    <w:rsid w:val="002622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aliases w:val="Heading 3"/>
    <w:basedOn w:val="a"/>
    <w:next w:val="a"/>
    <w:link w:val="30"/>
    <w:qFormat/>
    <w:rsid w:val="005538BA"/>
    <w:pPr>
      <w:keepNext/>
      <w:spacing w:before="240" w:after="60" w:line="240" w:lineRule="auto"/>
      <w:outlineLvl w:val="2"/>
    </w:pPr>
    <w:rPr>
      <w:rFonts w:ascii="Arial" w:eastAsia="Times New Roman" w:hAnsi="Arial" w:cs="Cordia New"/>
      <w:b/>
      <w:bCs/>
      <w:sz w:val="26"/>
      <w:szCs w:val="30"/>
    </w:rPr>
  </w:style>
  <w:style w:type="paragraph" w:styleId="4">
    <w:name w:val="heading 4"/>
    <w:aliases w:val="Heading 4"/>
    <w:basedOn w:val="a"/>
    <w:next w:val="a"/>
    <w:link w:val="40"/>
    <w:qFormat/>
    <w:rsid w:val="0026222C"/>
    <w:pPr>
      <w:keepNext/>
      <w:spacing w:after="0" w:line="240" w:lineRule="auto"/>
      <w:outlineLvl w:val="3"/>
    </w:pPr>
    <w:rPr>
      <w:rFonts w:ascii="EucrosiaUPC" w:eastAsia="Cordia New" w:hAnsi="EucrosiaUPC" w:cs="EucrosiaUPC"/>
      <w:sz w:val="32"/>
      <w:szCs w:val="32"/>
    </w:rPr>
  </w:style>
  <w:style w:type="paragraph" w:styleId="5">
    <w:name w:val="heading 5"/>
    <w:aliases w:val="Heading 5"/>
    <w:basedOn w:val="a"/>
    <w:next w:val="a"/>
    <w:link w:val="50"/>
    <w:qFormat/>
    <w:rsid w:val="0026222C"/>
    <w:pPr>
      <w:keepNext/>
      <w:spacing w:after="0" w:line="240" w:lineRule="auto"/>
      <w:jc w:val="both"/>
      <w:outlineLvl w:val="4"/>
    </w:pPr>
    <w:rPr>
      <w:rFonts w:ascii="EucrosiaUPC" w:eastAsia="Cordia New" w:hAnsi="EucrosiaUPC" w:cs="EucrosiaUPC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5538BA"/>
    <w:pPr>
      <w:keepNext/>
      <w:tabs>
        <w:tab w:val="left" w:pos="426"/>
        <w:tab w:val="left" w:pos="851"/>
      </w:tabs>
      <w:spacing w:after="0" w:line="240" w:lineRule="auto"/>
      <w:jc w:val="both"/>
      <w:outlineLvl w:val="8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"/>
    <w:basedOn w:val="a"/>
    <w:link w:val="a4"/>
    <w:unhideWhenUsed/>
    <w:rsid w:val="00DA2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aliases w:val="Header อักขระ"/>
    <w:basedOn w:val="a0"/>
    <w:link w:val="a3"/>
    <w:rsid w:val="00DA2330"/>
  </w:style>
  <w:style w:type="character" w:styleId="a5">
    <w:name w:val="page number"/>
    <w:aliases w:val="Page Number"/>
    <w:basedOn w:val="a0"/>
    <w:rsid w:val="00DA2330"/>
  </w:style>
  <w:style w:type="table" w:styleId="a6">
    <w:name w:val="Table Grid"/>
    <w:basedOn w:val="a1"/>
    <w:uiPriority w:val="59"/>
    <w:rsid w:val="0088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"/>
    <w:basedOn w:val="a1"/>
    <w:next w:val="a6"/>
    <w:uiPriority w:val="59"/>
    <w:rsid w:val="008808C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aliases w:val="Heading 3 อักขระ"/>
    <w:basedOn w:val="a0"/>
    <w:link w:val="3"/>
    <w:rsid w:val="005538BA"/>
    <w:rPr>
      <w:rFonts w:ascii="Arial" w:eastAsia="Times New Roman" w:hAnsi="Arial" w:cs="Cordia New"/>
      <w:b/>
      <w:bCs/>
      <w:sz w:val="26"/>
      <w:szCs w:val="30"/>
    </w:rPr>
  </w:style>
  <w:style w:type="character" w:customStyle="1" w:styleId="90">
    <w:name w:val="หัวเรื่อง 9 อักขระ"/>
    <w:basedOn w:val="a0"/>
    <w:link w:val="9"/>
    <w:rsid w:val="005538BA"/>
    <w:rPr>
      <w:rFonts w:ascii="AngsanaUPC" w:eastAsia="Cordia New" w:hAnsi="AngsanaUPC" w:cs="AngsanaUPC"/>
      <w:sz w:val="32"/>
      <w:szCs w:val="32"/>
    </w:rPr>
  </w:style>
  <w:style w:type="numbering" w:customStyle="1" w:styleId="12">
    <w:name w:val="ไม่มีรายการ1"/>
    <w:next w:val="a2"/>
    <w:semiHidden/>
    <w:rsid w:val="005538BA"/>
  </w:style>
  <w:style w:type="table" w:customStyle="1" w:styleId="21">
    <w:name w:val="เส้นตาราง2"/>
    <w:basedOn w:val="a1"/>
    <w:next w:val="a6"/>
    <w:rsid w:val="005538B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rsid w:val="005538BA"/>
  </w:style>
  <w:style w:type="paragraph" w:styleId="22">
    <w:name w:val="Body Text 2"/>
    <w:aliases w:val="Body Text 2"/>
    <w:basedOn w:val="a"/>
    <w:link w:val="23"/>
    <w:rsid w:val="005538BA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23">
    <w:name w:val="เนื้อความ 2 อักขระ"/>
    <w:aliases w:val="Body Text 2 อักขระ"/>
    <w:basedOn w:val="a0"/>
    <w:link w:val="22"/>
    <w:rsid w:val="005538BA"/>
    <w:rPr>
      <w:rFonts w:ascii="Cordia New" w:eastAsia="Cordia New" w:hAnsi="Cordia New" w:cs="Cordia New"/>
      <w:sz w:val="32"/>
      <w:szCs w:val="32"/>
    </w:rPr>
  </w:style>
  <w:style w:type="paragraph" w:styleId="a8">
    <w:name w:val="footer"/>
    <w:aliases w:val="Footer"/>
    <w:basedOn w:val="a"/>
    <w:link w:val="a9"/>
    <w:rsid w:val="005538BA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 w:val="32"/>
      <w:szCs w:val="37"/>
    </w:rPr>
  </w:style>
  <w:style w:type="character" w:customStyle="1" w:styleId="a9">
    <w:name w:val="ท้ายกระดาษ อักขระ"/>
    <w:aliases w:val="Footer อักขระ"/>
    <w:basedOn w:val="a0"/>
    <w:link w:val="a8"/>
    <w:rsid w:val="005538BA"/>
    <w:rPr>
      <w:rFonts w:ascii="Angsana New" w:eastAsia="Times New Roman" w:hAnsi="Angsana New" w:cs="Angsana New"/>
      <w:sz w:val="32"/>
      <w:szCs w:val="37"/>
    </w:rPr>
  </w:style>
  <w:style w:type="paragraph" w:styleId="aa">
    <w:name w:val="Balloon Text"/>
    <w:basedOn w:val="a"/>
    <w:link w:val="ab"/>
    <w:rsid w:val="005538BA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5538BA"/>
    <w:rPr>
      <w:rFonts w:ascii="Tahoma" w:eastAsia="Times New Roman" w:hAnsi="Tahoma" w:cs="Angsana New"/>
      <w:sz w:val="16"/>
      <w:szCs w:val="20"/>
    </w:rPr>
  </w:style>
  <w:style w:type="table" w:customStyle="1" w:styleId="110">
    <w:name w:val="เส้นตาราง11"/>
    <w:basedOn w:val="a1"/>
    <w:next w:val="a6"/>
    <w:uiPriority w:val="59"/>
    <w:rsid w:val="005538BA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5538BA"/>
    <w:rPr>
      <w:color w:val="0563C1" w:themeColor="hyperlink"/>
      <w:u w:val="single"/>
    </w:rPr>
  </w:style>
  <w:style w:type="character" w:customStyle="1" w:styleId="10">
    <w:name w:val="หัวเรื่อง 1 อักขระ"/>
    <w:aliases w:val="Heading 1 อักขระ"/>
    <w:basedOn w:val="a0"/>
    <w:link w:val="1"/>
    <w:rsid w:val="0026222C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aliases w:val="Heading 2 อักขระ"/>
    <w:basedOn w:val="a0"/>
    <w:link w:val="2"/>
    <w:rsid w:val="0026222C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ad">
    <w:name w:val="Body Text"/>
    <w:aliases w:val="Body Text"/>
    <w:basedOn w:val="a"/>
    <w:link w:val="ae"/>
    <w:unhideWhenUsed/>
    <w:rsid w:val="0026222C"/>
    <w:pPr>
      <w:spacing w:after="120"/>
    </w:pPr>
  </w:style>
  <w:style w:type="character" w:customStyle="1" w:styleId="ae">
    <w:name w:val="เนื้อความ อักขระ"/>
    <w:aliases w:val="Body Text อักขระ"/>
    <w:basedOn w:val="a0"/>
    <w:link w:val="ad"/>
    <w:rsid w:val="0026222C"/>
  </w:style>
  <w:style w:type="character" w:customStyle="1" w:styleId="40">
    <w:name w:val="หัวเรื่อง 4 อักขระ"/>
    <w:aliases w:val="Heading 4 อักขระ"/>
    <w:basedOn w:val="a0"/>
    <w:link w:val="4"/>
    <w:rsid w:val="0026222C"/>
    <w:rPr>
      <w:rFonts w:ascii="EucrosiaUPC" w:eastAsia="Cordia New" w:hAnsi="EucrosiaUPC" w:cs="EucrosiaUPC"/>
      <w:sz w:val="32"/>
      <w:szCs w:val="32"/>
    </w:rPr>
  </w:style>
  <w:style w:type="character" w:customStyle="1" w:styleId="50">
    <w:name w:val="หัวเรื่อง 5 อักขระ"/>
    <w:aliases w:val="Heading 5 อักขระ"/>
    <w:basedOn w:val="a0"/>
    <w:link w:val="5"/>
    <w:rsid w:val="0026222C"/>
    <w:rPr>
      <w:rFonts w:ascii="EucrosiaUPC" w:eastAsia="Cordia New" w:hAnsi="EucrosiaUPC" w:cs="EucrosiaUPC"/>
      <w:b/>
      <w:bCs/>
      <w:sz w:val="32"/>
      <w:szCs w:val="32"/>
    </w:rPr>
  </w:style>
  <w:style w:type="numbering" w:customStyle="1" w:styleId="24">
    <w:name w:val="ไม่มีรายการ2"/>
    <w:next w:val="a2"/>
    <w:semiHidden/>
    <w:rsid w:val="0026222C"/>
  </w:style>
  <w:style w:type="paragraph" w:styleId="af">
    <w:name w:val="Title"/>
    <w:aliases w:val="Title"/>
    <w:basedOn w:val="a"/>
    <w:link w:val="af0"/>
    <w:qFormat/>
    <w:rsid w:val="0026222C"/>
    <w:pPr>
      <w:spacing w:after="0" w:line="240" w:lineRule="auto"/>
      <w:jc w:val="center"/>
    </w:pPr>
    <w:rPr>
      <w:rFonts w:ascii="EucrosiaUPC" w:eastAsia="Cordia New" w:hAnsi="EucrosiaUPC" w:cs="EucrosiaUPC"/>
      <w:sz w:val="32"/>
      <w:szCs w:val="32"/>
    </w:rPr>
  </w:style>
  <w:style w:type="character" w:customStyle="1" w:styleId="af0">
    <w:name w:val="ชื่อเรื่อง อักขระ"/>
    <w:aliases w:val="Title อักขระ"/>
    <w:basedOn w:val="a0"/>
    <w:link w:val="af"/>
    <w:rsid w:val="0026222C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4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https://encrypted-tbn1.gstatic.com/images?q=tbn:ANd9GcTP9OUn8fwyoXuTm-Nmvehj3vuvcoxUyvI5PlOdEtxOmQc31doBBw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B0DEF-E3E9-49A2-A3AA-28B794907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114</Pages>
  <Words>14303</Words>
  <Characters>81529</Characters>
  <Application>Microsoft Office Word</Application>
  <DocSecurity>0</DocSecurity>
  <Lines>679</Lines>
  <Paragraphs>191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76</cp:revision>
  <dcterms:created xsi:type="dcterms:W3CDTF">2018-11-05T11:25:00Z</dcterms:created>
  <dcterms:modified xsi:type="dcterms:W3CDTF">2018-11-06T03:39:00Z</dcterms:modified>
</cp:coreProperties>
</file>